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1" w:type="dxa"/>
        <w:tblInd w:w="-714" w:type="dxa"/>
        <w:tblLook w:val="04A0" w:firstRow="1" w:lastRow="0" w:firstColumn="1" w:lastColumn="0" w:noHBand="0" w:noVBand="1"/>
      </w:tblPr>
      <w:tblGrid>
        <w:gridCol w:w="2550"/>
        <w:gridCol w:w="2222"/>
        <w:gridCol w:w="46"/>
        <w:gridCol w:w="2177"/>
        <w:gridCol w:w="2095"/>
        <w:gridCol w:w="2096"/>
        <w:gridCol w:w="2097"/>
        <w:gridCol w:w="2098"/>
      </w:tblGrid>
      <w:tr w:rsidR="00EE5DFD" w14:paraId="00155358" w14:textId="77777777" w:rsidTr="00F06881">
        <w:trPr>
          <w:trHeight w:val="241"/>
        </w:trPr>
        <w:tc>
          <w:tcPr>
            <w:tcW w:w="2550" w:type="dxa"/>
            <w:shd w:val="clear" w:color="auto" w:fill="CC99FF"/>
          </w:tcPr>
          <w:p w14:paraId="4FC0522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</w:tc>
        <w:tc>
          <w:tcPr>
            <w:tcW w:w="2268" w:type="dxa"/>
            <w:gridSpan w:val="2"/>
            <w:shd w:val="clear" w:color="auto" w:fill="CC99FF"/>
          </w:tcPr>
          <w:p w14:paraId="201DB9B5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77" w:type="dxa"/>
            <w:shd w:val="clear" w:color="auto" w:fill="CC99FF"/>
          </w:tcPr>
          <w:p w14:paraId="2F6A060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095" w:type="dxa"/>
            <w:shd w:val="clear" w:color="auto" w:fill="CC99FF"/>
          </w:tcPr>
          <w:p w14:paraId="117734DC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096" w:type="dxa"/>
            <w:shd w:val="clear" w:color="auto" w:fill="CC99FF"/>
          </w:tcPr>
          <w:p w14:paraId="2533935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097" w:type="dxa"/>
            <w:shd w:val="clear" w:color="auto" w:fill="CC99FF"/>
          </w:tcPr>
          <w:p w14:paraId="46A966D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098" w:type="dxa"/>
            <w:shd w:val="clear" w:color="auto" w:fill="CC99FF"/>
          </w:tcPr>
          <w:p w14:paraId="6BDC5E2A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EE5DFD" w14:paraId="2E1D81D8" w14:textId="77777777" w:rsidTr="00F06881">
        <w:trPr>
          <w:trHeight w:val="4731"/>
        </w:trPr>
        <w:tc>
          <w:tcPr>
            <w:tcW w:w="2550" w:type="dxa"/>
            <w:shd w:val="clear" w:color="auto" w:fill="CC99FF"/>
          </w:tcPr>
          <w:p w14:paraId="4D2B019A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268" w:type="dxa"/>
            <w:gridSpan w:val="2"/>
          </w:tcPr>
          <w:p w14:paraId="05E9585A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901B05C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0D7B655" w14:textId="77777777" w:rsidR="00790AA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0814486" w14:textId="59BB7714" w:rsidR="00FF54E2" w:rsidRDefault="0009245B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25AF5DEF" w14:textId="6805EA8E" w:rsidR="00DF7ED5" w:rsidRDefault="00DF7ED5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Kind </w:t>
            </w:r>
          </w:p>
          <w:p w14:paraId="73840D55" w14:textId="2C006B98" w:rsidR="00EE5DFD" w:rsidRPr="00A23D1D" w:rsidRDefault="00EE5DFD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8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72C677C" wp14:editId="372D65F5">
                  <wp:extent cx="952500" cy="1131384"/>
                  <wp:effectExtent l="0" t="0" r="0" b="0"/>
                  <wp:docPr id="1537997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99785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76" cy="1140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2E8A9D" w14:textId="77777777" w:rsidR="00FF54E2" w:rsidRPr="00A23D1D" w:rsidRDefault="00FF54E2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1688A33F" w14:textId="7AF9B77F" w:rsidR="00FF54E2" w:rsidRPr="00A23D1D" w:rsidRDefault="00A23D1D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6" w:history="1">
              <w:r w:rsidRPr="00A23D1D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12EB652E" w14:textId="5C618264" w:rsidR="00FF54E2" w:rsidRPr="00A23D1D" w:rsidRDefault="00FF54E2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A23D1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295C8C6D" w14:textId="62CA2E9B" w:rsidR="00DF7ED5" w:rsidRPr="00A23D1D" w:rsidRDefault="00DF7ED5" w:rsidP="00DF7ED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23D1D">
              <w:rPr>
                <w:rFonts w:ascii="Century Gothic" w:hAnsi="Century Gothic"/>
                <w:sz w:val="20"/>
                <w:szCs w:val="20"/>
              </w:rPr>
              <w:t>Alison Green &amp; 38 illustrators</w:t>
            </w:r>
          </w:p>
          <w:p w14:paraId="6D86384F" w14:textId="46042DC4" w:rsidR="00790AA5" w:rsidRPr="00AA01C5" w:rsidRDefault="00790AA5" w:rsidP="00DF7ED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2B1E6B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DC01B8B" w14:textId="77777777" w:rsidR="00790AA5" w:rsidRPr="00AA01C5" w:rsidRDefault="00790AA5" w:rsidP="00A5112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C163097" w14:textId="545F3445" w:rsidR="00790AA5" w:rsidRPr="00AA01C5" w:rsidRDefault="00790AA5" w:rsidP="00A5112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77" w:type="dxa"/>
          </w:tcPr>
          <w:p w14:paraId="2A530E23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1D1BE2EB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DD10FC" w14:textId="77777777" w:rsidR="00790AA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Respect Day </w:t>
            </w:r>
            <w:r w:rsidRPr="00AA01C5">
              <w:rPr>
                <w:rFonts w:ascii="Century Gothic" w:hAnsi="Century Gothic"/>
                <w:sz w:val="20"/>
                <w:szCs w:val="20"/>
              </w:rPr>
              <w:t>in Family Groups.</w:t>
            </w:r>
          </w:p>
          <w:p w14:paraId="785B72DD" w14:textId="77777777" w:rsidR="0009245B" w:rsidRDefault="0009245B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7528929" w14:textId="4447F1FD" w:rsidR="0009245B" w:rsidRDefault="00843A9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43A9B">
              <w:rPr>
                <w:rFonts w:ascii="Century Gothic" w:hAnsi="Century Gothic"/>
                <w:b/>
                <w:bCs/>
                <w:sz w:val="20"/>
                <w:szCs w:val="20"/>
              </w:rPr>
              <w:t>Do Unto Otters</w:t>
            </w:r>
          </w:p>
          <w:p w14:paraId="784866DC" w14:textId="0C9F0215" w:rsidR="00EE5DFD" w:rsidRPr="00A23D1D" w:rsidRDefault="00EE5DFD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6501BC">
              <w:rPr>
                <w:rFonts w:ascii="Comic Sans MS" w:hAnsi="Comic Sans MS"/>
                <w:noProof/>
              </w:rPr>
              <w:drawing>
                <wp:inline distT="0" distB="0" distL="0" distR="0" wp14:anchorId="4B1F925B" wp14:editId="60983821">
                  <wp:extent cx="885825" cy="1099412"/>
                  <wp:effectExtent l="0" t="0" r="0" b="5715"/>
                  <wp:docPr id="7910936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09367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99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EFA75C" w14:textId="77777777" w:rsidR="00EE5DFD" w:rsidRPr="00EE5DFD" w:rsidRDefault="00EE5DFD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DFD">
              <w:rPr>
                <w:rFonts w:ascii="Century Gothic" w:hAnsi="Century Gothic"/>
                <w:b/>
                <w:bCs/>
                <w:sz w:val="20"/>
                <w:szCs w:val="20"/>
              </w:rPr>
              <w:t>Format:</w:t>
            </w:r>
          </w:p>
          <w:p w14:paraId="6464D3EB" w14:textId="2CCC5543" w:rsidR="0009245B" w:rsidRPr="00EE5DFD" w:rsidRDefault="00A23D1D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8" w:history="1">
              <w:r w:rsidRPr="00EE5DFD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0B22B90A" w14:textId="77777777" w:rsidR="0009245B" w:rsidRPr="00EE5DFD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EE5DFD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6C67928A" w14:textId="7586D4E1" w:rsidR="00790AA5" w:rsidRPr="00843A9B" w:rsidRDefault="00843A9B" w:rsidP="00843A9B">
            <w:pPr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00EE5DFD">
              <w:rPr>
                <w:rFonts w:ascii="Century Gothic" w:hAnsi="Century Gothic"/>
                <w:sz w:val="20"/>
                <w:szCs w:val="20"/>
              </w:rPr>
              <w:t>Laurie Kelle</w:t>
            </w:r>
            <w:r w:rsidR="0061789D">
              <w:rPr>
                <w:rFonts w:ascii="Century Gothic" w:hAnsi="Century Gothic"/>
                <w:sz w:val="20"/>
                <w:szCs w:val="20"/>
              </w:rPr>
              <w:t>r</w:t>
            </w:r>
          </w:p>
          <w:p w14:paraId="11E246DB" w14:textId="77777777" w:rsidR="00843A9B" w:rsidRPr="00AA01C5" w:rsidRDefault="00843A9B" w:rsidP="00843A9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6D9CAF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EC43E63" w14:textId="77777777" w:rsidR="00790AA5" w:rsidRPr="00AA01C5" w:rsidRDefault="00790AA5" w:rsidP="00A5112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7FD5AF" w14:textId="63652623" w:rsidR="00790AA5" w:rsidRPr="00AA01C5" w:rsidRDefault="00790AA5" w:rsidP="00A5112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095" w:type="dxa"/>
          </w:tcPr>
          <w:p w14:paraId="6A357888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EF5F616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33870B" w14:textId="157B8BEC" w:rsidR="00FF54E2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1679A11" w14:textId="77777777" w:rsidR="0009245B" w:rsidRDefault="0009245B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43094C76" w14:textId="1447BA65" w:rsidR="00A23D1D" w:rsidRDefault="00A23D1D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>Ruby's Worry</w:t>
            </w:r>
          </w:p>
          <w:p w14:paraId="5AC85DF4" w14:textId="53C93F9E" w:rsidR="00EE5DFD" w:rsidRPr="00F85B63" w:rsidRDefault="00EE5DFD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8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A9A7267" wp14:editId="4A02D2D5">
                  <wp:extent cx="942975" cy="1138323"/>
                  <wp:effectExtent l="0" t="0" r="0" b="5080"/>
                  <wp:docPr id="1370866288" name="Picture 1" descr="A book cover with a child and a yellow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866288" name="Picture 1" descr="A book cover with a child and a yellow background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681" cy="1148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8E76E3" w14:textId="77777777" w:rsidR="0009245B" w:rsidRPr="00F85B63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2A73ADEB" w14:textId="5DD26017" w:rsidR="0009245B" w:rsidRPr="00F85B63" w:rsidRDefault="00F85B63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0" w:history="1">
              <w:r w:rsidRPr="00F85B63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32E3E6D7" w14:textId="77777777" w:rsidR="0009245B" w:rsidRPr="00F85B63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6C1B911B" w14:textId="53CFFD4A" w:rsidR="0009245B" w:rsidRPr="009C224F" w:rsidRDefault="00A23D1D" w:rsidP="00092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C224F">
              <w:rPr>
                <w:rFonts w:ascii="Century Gothic" w:hAnsi="Century Gothic"/>
                <w:sz w:val="20"/>
                <w:szCs w:val="20"/>
              </w:rPr>
              <w:t>Tom Percival</w:t>
            </w:r>
          </w:p>
          <w:p w14:paraId="0A5AF2FF" w14:textId="77777777" w:rsidR="00790AA5" w:rsidRPr="00F85B63" w:rsidRDefault="00790AA5" w:rsidP="00A5112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28CF2A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8EA5AC8" w14:textId="77777777" w:rsidR="00790AA5" w:rsidRPr="00AA01C5" w:rsidRDefault="00790AA5" w:rsidP="00A5112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A99F06" w14:textId="778653A3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633FD54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6" w:type="dxa"/>
          </w:tcPr>
          <w:p w14:paraId="138A3039" w14:textId="77439A09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650CE59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091310" w14:textId="77777777" w:rsidR="00790AA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0E051912" w14:textId="77777777" w:rsidR="00F85B63" w:rsidRPr="00F85B63" w:rsidRDefault="00F85B63" w:rsidP="00F85B6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F15EC43" w14:textId="77777777" w:rsidR="00EE5DFD" w:rsidRDefault="00F85B63" w:rsidP="00F85B6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What If Everybody </w:t>
            </w:r>
          </w:p>
          <w:p w14:paraId="749F8F51" w14:textId="17C5C9A1" w:rsidR="00F85B63" w:rsidRDefault="00F85B63" w:rsidP="00F85B6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>Did That?</w:t>
            </w:r>
          </w:p>
          <w:p w14:paraId="1546B0E6" w14:textId="22D72733" w:rsidR="00EE5DFD" w:rsidRPr="00F85B63" w:rsidRDefault="00EE5DFD" w:rsidP="00F85B6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8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307A433" wp14:editId="4732F5BE">
                  <wp:extent cx="1143000" cy="1059784"/>
                  <wp:effectExtent l="0" t="0" r="0" b="7620"/>
                  <wp:docPr id="258837176" name="Picture 1" descr="A children's book co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37176" name="Picture 1" descr="A children's book cover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849" cy="107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4A1714" w14:textId="77777777" w:rsidR="00F85B63" w:rsidRPr="00F85B63" w:rsidRDefault="00F85B63" w:rsidP="00F85B6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3D642F76" w14:textId="77777777" w:rsidR="00F85B63" w:rsidRPr="00F85B63" w:rsidRDefault="00F85B63" w:rsidP="00F85B6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2" w:history="1">
              <w:r w:rsidRPr="00F85B63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477D8980" w14:textId="77777777" w:rsidR="00F85B63" w:rsidRPr="00F85B63" w:rsidRDefault="00F85B63" w:rsidP="00F85B6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3610BFDA" w14:textId="77777777" w:rsidR="00F85B63" w:rsidRPr="00F85B63" w:rsidRDefault="00F85B63" w:rsidP="00F85B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85B63">
              <w:rPr>
                <w:rFonts w:ascii="Century Gothic" w:hAnsi="Century Gothic"/>
                <w:sz w:val="20"/>
                <w:szCs w:val="20"/>
              </w:rPr>
              <w:t>Ellen Javernick</w:t>
            </w:r>
          </w:p>
          <w:p w14:paraId="682D0169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9C069E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5885D0F" w14:textId="77777777" w:rsidR="00790AA5" w:rsidRPr="00AA01C5" w:rsidRDefault="00790AA5" w:rsidP="00A5112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66BB8D" w14:textId="777934FE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FCBE16A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7" w:type="dxa"/>
          </w:tcPr>
          <w:p w14:paraId="7B938CC0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68B9BA8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361922" w14:textId="50546536" w:rsidR="00A5112E" w:rsidRDefault="00790AA5" w:rsidP="005F7FE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6E73F87F" w14:textId="77777777" w:rsidR="0009245B" w:rsidRPr="00F85B63" w:rsidRDefault="0009245B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063B3695" w14:textId="14A63067" w:rsidR="00F85B63" w:rsidRDefault="00F85B63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Swimmy</w:t>
            </w:r>
          </w:p>
          <w:p w14:paraId="45A366AB" w14:textId="7D7CB577" w:rsidR="00EE5DFD" w:rsidRPr="00F85B63" w:rsidRDefault="00EE5DFD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8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44A9E87" wp14:editId="0523C57E">
                  <wp:extent cx="1028700" cy="1217014"/>
                  <wp:effectExtent l="0" t="0" r="0" b="2540"/>
                  <wp:docPr id="1731736658" name="Picture 1" descr="A book cover with a coin and a drawing of a fis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736658" name="Picture 1" descr="A book cover with a coin and a drawing of a fish&#10;&#10;AI-generated content may be incorrect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143" cy="1224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1112D9" w14:textId="77777777" w:rsidR="0009245B" w:rsidRPr="00F85B63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140D12A2" w14:textId="65DA06D7" w:rsidR="0009245B" w:rsidRPr="00F85B63" w:rsidRDefault="00F85B63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4" w:history="1">
              <w:r w:rsidRPr="00F85B63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549097CF" w14:textId="77777777" w:rsidR="0009245B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59426E28" w14:textId="248F8A2A" w:rsidR="00F85B63" w:rsidRPr="00F85B63" w:rsidRDefault="00F85B63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Leo </w:t>
            </w:r>
            <w:proofErr w:type="spellStart"/>
            <w:r w:rsidRPr="00F85B63">
              <w:rPr>
                <w:rFonts w:ascii="Century Gothic" w:hAnsi="Century Gothic"/>
                <w:sz w:val="20"/>
                <w:szCs w:val="20"/>
                <w:lang w:eastAsia="en-GB"/>
              </w:rPr>
              <w:t>Lionni</w:t>
            </w:r>
            <w:proofErr w:type="spellEnd"/>
          </w:p>
          <w:p w14:paraId="32C61E3A" w14:textId="77777777" w:rsidR="00790AA5" w:rsidRPr="00AA01C5" w:rsidRDefault="00790AA5" w:rsidP="00A5112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51A4E8" w14:textId="34FC61E2" w:rsidR="00790AA5" w:rsidRPr="00AA01C5" w:rsidRDefault="00790AA5" w:rsidP="00A5112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1302EAC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7B66E2" w14:textId="7FF2D97F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3F1D04E1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8" w:type="dxa"/>
          </w:tcPr>
          <w:p w14:paraId="57510008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97B1A02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876281" w14:textId="216F0288" w:rsidR="00CB0A32" w:rsidRDefault="00790AA5" w:rsidP="005F7FE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="007F5ABA"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>Tenacity</w:t>
            </w:r>
            <w:r w:rsidRPr="007F5AB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4B2E0266" w14:textId="77777777" w:rsidR="0009245B" w:rsidRDefault="0009245B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485AA1A1" w14:textId="77777777" w:rsidR="00EE5DFD" w:rsidRDefault="00F85B63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>The Most Magnificent Thing</w:t>
            </w:r>
          </w:p>
          <w:p w14:paraId="79E45358" w14:textId="57F76977" w:rsidR="00F85B63" w:rsidRPr="00F85B63" w:rsidRDefault="00EE5DFD" w:rsidP="0009245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8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995DB1D" wp14:editId="30354C20">
                  <wp:extent cx="1114425" cy="1104429"/>
                  <wp:effectExtent l="0" t="0" r="0" b="635"/>
                  <wp:docPr id="12300672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0672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85" cy="113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5B63" w:rsidRPr="00F85B6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3F1EE5F6" w14:textId="77777777" w:rsidR="0009245B" w:rsidRPr="00F85B63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1F68DF38" w14:textId="51959239" w:rsidR="0009245B" w:rsidRPr="00F85B63" w:rsidRDefault="00F85B63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hyperlink r:id="rId16" w:history="1">
              <w:r w:rsidRPr="00F85B63">
                <w:rPr>
                  <w:rFonts w:ascii="Century Gothic" w:hAnsi="Century Gothic"/>
                  <w:sz w:val="20"/>
                  <w:szCs w:val="20"/>
                </w:rPr>
                <w:t>Fiction</w:t>
              </w:r>
            </w:hyperlink>
          </w:p>
          <w:p w14:paraId="15481A73" w14:textId="77777777" w:rsidR="0009245B" w:rsidRPr="00F85B63" w:rsidRDefault="0009245B" w:rsidP="0009245B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F85B6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0A2B5C9C" w14:textId="28C959FC" w:rsidR="0009245B" w:rsidRPr="00F85B63" w:rsidRDefault="00F85B63" w:rsidP="00092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85B63">
              <w:rPr>
                <w:rFonts w:ascii="Century Gothic" w:hAnsi="Century Gothic"/>
                <w:sz w:val="20"/>
                <w:szCs w:val="20"/>
              </w:rPr>
              <w:t>Ashley Spires</w:t>
            </w:r>
          </w:p>
          <w:p w14:paraId="74BA2738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7F7805" w14:textId="77777777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7E0738E" w14:textId="77777777" w:rsidR="00790AA5" w:rsidRPr="00AA01C5" w:rsidRDefault="00790AA5" w:rsidP="00CB0A3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BDFA54" w14:textId="228EECA0" w:rsidR="00790AA5" w:rsidRPr="00AA01C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559E1F24" w14:textId="77777777" w:rsidR="00790AA5" w:rsidRPr="00AA01C5" w:rsidRDefault="00790AA5" w:rsidP="000924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E5DFD" w14:paraId="0082B082" w14:textId="77777777" w:rsidTr="00F06881">
        <w:trPr>
          <w:trHeight w:val="2825"/>
        </w:trPr>
        <w:tc>
          <w:tcPr>
            <w:tcW w:w="2550" w:type="dxa"/>
            <w:shd w:val="clear" w:color="auto" w:fill="CC99FF"/>
          </w:tcPr>
          <w:p w14:paraId="3D0B062C" w14:textId="253F4C72" w:rsidR="00790AA5" w:rsidRPr="00A73C75" w:rsidRDefault="000B7456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Shine Experiences</w:t>
            </w:r>
          </w:p>
        </w:tc>
        <w:tc>
          <w:tcPr>
            <w:tcW w:w="2268" w:type="dxa"/>
            <w:gridSpan w:val="2"/>
          </w:tcPr>
          <w:p w14:paraId="6AF8A37E" w14:textId="601889F8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5FA50CFC" w14:textId="77777777" w:rsidR="0062096D" w:rsidRPr="00A73C75" w:rsidRDefault="0062096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F01542" w14:textId="77777777" w:rsidR="006C27EF" w:rsidRPr="00A73C75" w:rsidRDefault="006C27EF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A6C6C86" w14:textId="77777777" w:rsidR="006C27EF" w:rsidRDefault="006C27EF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Martin Mere</w:t>
            </w:r>
          </w:p>
          <w:p w14:paraId="3B93A6B0" w14:textId="77777777" w:rsidR="006D5F4D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190ED1" w14:textId="1449A067" w:rsidR="006D5F4D" w:rsidRPr="006D5F4D" w:rsidRDefault="006D5F4D" w:rsidP="006D5F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5F4D">
              <w:rPr>
                <w:rFonts w:ascii="Century Gothic" w:hAnsi="Century Gothic"/>
                <w:sz w:val="20"/>
                <w:szCs w:val="20"/>
              </w:rPr>
              <w:t>Catalyst Science Discovery Centre (Widnes)</w:t>
            </w:r>
          </w:p>
          <w:p w14:paraId="6B8A03EA" w14:textId="77777777" w:rsidR="006D5F4D" w:rsidRPr="00A73C75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8C51EE" w14:textId="77777777" w:rsidR="0062096D" w:rsidRPr="00A73C75" w:rsidRDefault="0062096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7" w:type="dxa"/>
          </w:tcPr>
          <w:p w14:paraId="0E2FFDF7" w14:textId="77777777" w:rsidR="00790AA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Walk Around the Local Environment</w:t>
            </w:r>
          </w:p>
          <w:p w14:paraId="5B0E45F3" w14:textId="77777777" w:rsidR="001D0AF6" w:rsidRDefault="001D0AF6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2EB2C9" w14:textId="0CF8698F" w:rsidR="00790AA5" w:rsidRDefault="001D0AF6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D0AF6">
              <w:rPr>
                <w:rFonts w:ascii="Century Gothic" w:hAnsi="Century Gothic"/>
                <w:sz w:val="20"/>
                <w:szCs w:val="20"/>
              </w:rPr>
              <w:t>Visitor: PCSO or emergency services</w:t>
            </w:r>
          </w:p>
          <w:p w14:paraId="348DC2DB" w14:textId="77777777" w:rsidR="00790AA5" w:rsidRPr="00A73C75" w:rsidRDefault="00790AA5" w:rsidP="009128C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790C5F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</w:tc>
        <w:tc>
          <w:tcPr>
            <w:tcW w:w="2095" w:type="dxa"/>
          </w:tcPr>
          <w:p w14:paraId="74BB07C1" w14:textId="77777777" w:rsidR="0062096D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Delamere Forest</w:t>
            </w:r>
          </w:p>
          <w:p w14:paraId="225FDE37" w14:textId="77777777" w:rsidR="006D5F4D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7F30AE" w14:textId="77777777" w:rsidR="006D5F4D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5F4D">
              <w:rPr>
                <w:rFonts w:ascii="Century Gothic" w:hAnsi="Century Gothic"/>
                <w:sz w:val="20"/>
                <w:szCs w:val="20"/>
              </w:rPr>
              <w:t>Chester Cathedral or Mosque Visit</w:t>
            </w:r>
          </w:p>
          <w:p w14:paraId="2D9C4E2C" w14:textId="77777777" w:rsidR="009128C6" w:rsidRDefault="009128C6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DC76EB" w14:textId="0644295C" w:rsidR="009128C6" w:rsidRPr="00A73C75" w:rsidRDefault="009128C6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Brindley Theatre</w:t>
            </w:r>
          </w:p>
        </w:tc>
        <w:tc>
          <w:tcPr>
            <w:tcW w:w="2096" w:type="dxa"/>
          </w:tcPr>
          <w:p w14:paraId="0FCB107B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People who help us: Visit from PCSO</w:t>
            </w:r>
          </w:p>
          <w:p w14:paraId="7C4402DD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2EE3BA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19E331C3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F8BB7D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Easter Service at St </w:t>
            </w:r>
            <w:proofErr w:type="spellStart"/>
            <w:r w:rsidRPr="00A73C75">
              <w:rPr>
                <w:rFonts w:ascii="Century Gothic" w:hAnsi="Century Gothic"/>
                <w:sz w:val="20"/>
                <w:szCs w:val="20"/>
              </w:rPr>
              <w:t>Augustines</w:t>
            </w:r>
            <w:proofErr w:type="spellEnd"/>
          </w:p>
          <w:p w14:paraId="503D8659" w14:textId="77777777" w:rsidR="0062096D" w:rsidRPr="00A73C75" w:rsidRDefault="0062096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C383810" w14:textId="55F190AB" w:rsidR="00790AA5" w:rsidRPr="00A73C75" w:rsidRDefault="0062096D" w:rsidP="00674AC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Lunt Meadows Nature Reserve; Liverpool</w:t>
            </w:r>
          </w:p>
        </w:tc>
        <w:tc>
          <w:tcPr>
            <w:tcW w:w="2097" w:type="dxa"/>
          </w:tcPr>
          <w:p w14:paraId="38D13F33" w14:textId="77777777" w:rsidR="00790AA5" w:rsidRDefault="0062096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Seaside visit</w:t>
            </w:r>
          </w:p>
          <w:p w14:paraId="15DA3BA4" w14:textId="77777777" w:rsidR="00DB6724" w:rsidRDefault="00DB6724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791A727" w14:textId="77777777" w:rsidR="00DB6724" w:rsidRDefault="00DB6724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B6724">
              <w:rPr>
                <w:rFonts w:ascii="Century Gothic" w:hAnsi="Century Gothic"/>
                <w:sz w:val="20"/>
                <w:szCs w:val="20"/>
              </w:rPr>
              <w:t>Visitor: Faith leader or parent</w:t>
            </w:r>
          </w:p>
          <w:p w14:paraId="0C1AE43E" w14:textId="77777777" w:rsidR="006D5F4D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3CB9687" w14:textId="1B17E58E" w:rsidR="006D5F4D" w:rsidRPr="006D5F4D" w:rsidRDefault="006D5F4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5F4D">
              <w:rPr>
                <w:rFonts w:ascii="Century Gothic" w:hAnsi="Century Gothic"/>
                <w:sz w:val="20"/>
                <w:szCs w:val="20"/>
              </w:rPr>
              <w:t>Apple Jacks Adventure Farm (Warrington)</w:t>
            </w:r>
          </w:p>
        </w:tc>
        <w:tc>
          <w:tcPr>
            <w:tcW w:w="2098" w:type="dxa"/>
          </w:tcPr>
          <w:p w14:paraId="445A9548" w14:textId="77777777" w:rsidR="00790AA5" w:rsidRPr="00A73C75" w:rsidRDefault="0062096D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Walton Gardens Go Ape</w:t>
            </w:r>
          </w:p>
          <w:p w14:paraId="621DB5A2" w14:textId="77777777" w:rsidR="00790AA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5ACB60" w14:textId="0486AA30" w:rsidR="009128C6" w:rsidRPr="00A73C75" w:rsidRDefault="009128C6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Titanic workshop: Maritime Museum</w:t>
            </w:r>
          </w:p>
          <w:p w14:paraId="28CDF6D2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E5DFD" w14:paraId="1B085B53" w14:textId="77777777" w:rsidTr="00F06881">
        <w:trPr>
          <w:trHeight w:val="1122"/>
        </w:trPr>
        <w:tc>
          <w:tcPr>
            <w:tcW w:w="2550" w:type="dxa"/>
            <w:shd w:val="clear" w:color="auto" w:fill="CC99FF"/>
          </w:tcPr>
          <w:p w14:paraId="527CE789" w14:textId="77777777" w:rsidR="00790AA5" w:rsidRDefault="00790AA5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30BA1304" w14:textId="75A0E7C0" w:rsidR="00933CF0" w:rsidRPr="00B90E9E" w:rsidRDefault="00933CF0" w:rsidP="00FF54E2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268" w:type="dxa"/>
            <w:gridSpan w:val="2"/>
          </w:tcPr>
          <w:p w14:paraId="6D78453C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3A0510C3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7" w:type="dxa"/>
          </w:tcPr>
          <w:p w14:paraId="6F60D1BE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705B5C1C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5" w:type="dxa"/>
          </w:tcPr>
          <w:p w14:paraId="7BE98233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4834CB40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661F4E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4CBD0FF" w14:textId="2866FC6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</w:tc>
        <w:tc>
          <w:tcPr>
            <w:tcW w:w="2096" w:type="dxa"/>
          </w:tcPr>
          <w:p w14:paraId="7A1DA26C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5DECF6A1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BE5FD1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F1E985" w14:textId="0BA3BCF6" w:rsidR="00790AA5" w:rsidRPr="00A73C75" w:rsidRDefault="009A1712" w:rsidP="00674AC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</w:tc>
        <w:tc>
          <w:tcPr>
            <w:tcW w:w="2097" w:type="dxa"/>
          </w:tcPr>
          <w:p w14:paraId="4298582D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697B8D6A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3ECF7E5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C4F50A" w14:textId="2394E3AA" w:rsidR="00790AA5" w:rsidRPr="00A73C75" w:rsidRDefault="009A1712" w:rsidP="00674AC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</w:tc>
        <w:tc>
          <w:tcPr>
            <w:tcW w:w="2098" w:type="dxa"/>
          </w:tcPr>
          <w:p w14:paraId="1DF9354F" w14:textId="77777777" w:rsidR="00790AA5" w:rsidRPr="00A73C75" w:rsidRDefault="00790AA5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7C7EE5C5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41C11C" w14:textId="77777777" w:rsidR="009A1712" w:rsidRPr="00A73C75" w:rsidRDefault="009A1712" w:rsidP="00FF54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84F7354" w14:textId="21EEB060" w:rsidR="00790AA5" w:rsidRPr="00A73C75" w:rsidRDefault="009A1712" w:rsidP="00674AC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</w:t>
            </w:r>
          </w:p>
        </w:tc>
      </w:tr>
      <w:tr w:rsidR="00EE21E8" w14:paraId="45FF1FB7" w14:textId="77777777" w:rsidTr="00F06881">
        <w:trPr>
          <w:trHeight w:val="144"/>
        </w:trPr>
        <w:tc>
          <w:tcPr>
            <w:tcW w:w="2550" w:type="dxa"/>
            <w:shd w:val="clear" w:color="auto" w:fill="CC99FF"/>
          </w:tcPr>
          <w:p w14:paraId="11D66B8F" w14:textId="77777777" w:rsidR="00EE21E8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2AA431BB" w14:textId="482D6DB4" w:rsidR="00EE21E8" w:rsidRPr="00B90E9E" w:rsidRDefault="00EE21E8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268" w:type="dxa"/>
            <w:gridSpan w:val="2"/>
          </w:tcPr>
          <w:p w14:paraId="5F9B7022" w14:textId="07554B56" w:rsidR="00EE21E8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1-</w:t>
            </w:r>
            <w:r w:rsidR="001825D9">
              <w:rPr>
                <w:rFonts w:ascii="Century Gothic" w:hAnsi="Century Gothic"/>
                <w:sz w:val="20"/>
                <w:szCs w:val="20"/>
              </w:rPr>
              <w:t>7</w:t>
            </w:r>
            <w:r w:rsidR="00E72340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774D5462" w14:textId="495D411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CAB1D06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Troll Swap – Story with characters</w:t>
            </w:r>
          </w:p>
          <w:p w14:paraId="7B855EE5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9670CD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4723AD2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AE509F" w14:textId="07B366F1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</w:t>
            </w:r>
            <w:r w:rsidR="001825D9">
              <w:rPr>
                <w:rFonts w:ascii="Century Gothic" w:hAnsi="Century Gothic"/>
                <w:sz w:val="20"/>
                <w:szCs w:val="20"/>
              </w:rPr>
              <w:t xml:space="preserve"> 8</w:t>
            </w:r>
            <w:r w:rsidR="00E72340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1E57B2F7" w14:textId="1996DFFB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75515AE6" w14:textId="77777777" w:rsidR="00EE21E8" w:rsidRPr="00A73C7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7" w:type="dxa"/>
          </w:tcPr>
          <w:p w14:paraId="3D47B5AF" w14:textId="63664D59" w:rsidR="00E72340" w:rsidRDefault="00E72340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</w:t>
            </w:r>
            <w:r w:rsidR="001825D9">
              <w:rPr>
                <w:rFonts w:ascii="Century Gothic" w:hAnsi="Century Gothic"/>
                <w:sz w:val="20"/>
                <w:szCs w:val="20"/>
              </w:rPr>
              <w:t>-</w:t>
            </w:r>
            <w:proofErr w:type="gramStart"/>
            <w:r w:rsidR="001825D9">
              <w:rPr>
                <w:rFonts w:ascii="Century Gothic" w:hAnsi="Century Gothic"/>
                <w:sz w:val="20"/>
                <w:szCs w:val="20"/>
              </w:rPr>
              <w:t xml:space="preserve">6 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  <w:proofErr w:type="gramEnd"/>
          </w:p>
          <w:p w14:paraId="3C8A6050" w14:textId="09EBFCA3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The Owl Who was Afraid of the Dark- Non chronological Report</w:t>
            </w:r>
          </w:p>
          <w:p w14:paraId="239DC2D1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6479906" w14:textId="77777777" w:rsidR="00EE21E8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0588D7D" w14:textId="50B6EA2B" w:rsidR="00E72340" w:rsidRPr="00AA01C5" w:rsidRDefault="00E72340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</w:t>
            </w:r>
            <w:r w:rsidR="001825D9">
              <w:rPr>
                <w:rFonts w:ascii="Century Gothic" w:hAnsi="Century Gothic"/>
                <w:sz w:val="20"/>
                <w:szCs w:val="20"/>
              </w:rPr>
              <w:t xml:space="preserve"> 7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33C677DD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Fiction writing revisit based on a topic from this term</w:t>
            </w:r>
          </w:p>
          <w:p w14:paraId="61A7D1D9" w14:textId="77777777" w:rsidR="00EE21E8" w:rsidRPr="00A73C7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5" w:type="dxa"/>
          </w:tcPr>
          <w:p w14:paraId="5FF1165A" w14:textId="41540183" w:rsidR="00EE21E8" w:rsidRPr="00AA01C5" w:rsidRDefault="001825D9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1-5:</w:t>
            </w:r>
          </w:p>
          <w:p w14:paraId="3EF355F5" w14:textId="4C1B64BE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Dragon Machine- Story with Adventure</w:t>
            </w:r>
          </w:p>
          <w:p w14:paraId="18357AFD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6BBED5D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8DDE22" w14:textId="77777777" w:rsidR="00EE21E8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3B8E9D8" w14:textId="0CDC5A37" w:rsidR="001825D9" w:rsidRPr="00AA01C5" w:rsidRDefault="001825D9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178F6D8F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5E8CE8CD" w14:textId="77777777" w:rsidR="00EE21E8" w:rsidRPr="00A73C7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6" w:type="dxa"/>
          </w:tcPr>
          <w:p w14:paraId="19201481" w14:textId="51F4AE94" w:rsidR="001825D9" w:rsidRDefault="001825D9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1-4:</w:t>
            </w:r>
          </w:p>
          <w:p w14:paraId="3FFCF390" w14:textId="4B37074E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Major Glad, Major Dizzy- Diary entry from the point of view of a Toy</w:t>
            </w:r>
          </w:p>
          <w:p w14:paraId="6618B18E" w14:textId="77777777" w:rsidR="00EE21E8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C0AD31" w14:textId="2971597C" w:rsidR="001825D9" w:rsidRPr="00AA01C5" w:rsidRDefault="001825D9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5:</w:t>
            </w:r>
          </w:p>
          <w:p w14:paraId="5C60710C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Fiction writing revisit (</w:t>
            </w:r>
            <w:proofErr w:type="spellStart"/>
            <w:r w:rsidRPr="00AA01C5">
              <w:rPr>
                <w:rFonts w:ascii="Century Gothic" w:hAnsi="Century Gothic"/>
                <w:sz w:val="20"/>
                <w:szCs w:val="20"/>
              </w:rPr>
              <w:t>non chronological</w:t>
            </w:r>
            <w:proofErr w:type="spellEnd"/>
            <w:r w:rsidRPr="00AA01C5">
              <w:rPr>
                <w:rFonts w:ascii="Century Gothic" w:hAnsi="Century Gothic"/>
                <w:sz w:val="20"/>
                <w:szCs w:val="20"/>
              </w:rPr>
              <w:t xml:space="preserve"> report) based on a topic of this term.</w:t>
            </w:r>
          </w:p>
          <w:p w14:paraId="281282D6" w14:textId="77777777" w:rsidR="00EE21E8" w:rsidRPr="00A73C7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7" w:type="dxa"/>
          </w:tcPr>
          <w:p w14:paraId="2823FFF3" w14:textId="77777777" w:rsidR="006564F5" w:rsidRDefault="006564F5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1-5:</w:t>
            </w:r>
          </w:p>
          <w:p w14:paraId="270533A2" w14:textId="32DA50A3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The Last Wolf -Persuasive Letter</w:t>
            </w:r>
          </w:p>
          <w:p w14:paraId="0D9A82D4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99C299" w14:textId="77777777" w:rsidR="00EE21E8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0708B4B" w14:textId="7A0232E4" w:rsidR="006564F5" w:rsidRPr="00AA01C5" w:rsidRDefault="006564F5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54CB61A4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Poetry writing</w:t>
            </w:r>
          </w:p>
          <w:p w14:paraId="7D69D700" w14:textId="77777777" w:rsidR="00EE21E8" w:rsidRPr="00A73C7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8" w:type="dxa"/>
          </w:tcPr>
          <w:p w14:paraId="35709030" w14:textId="77777777" w:rsidR="006564F5" w:rsidRDefault="006564F5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1-5:</w:t>
            </w:r>
          </w:p>
          <w:p w14:paraId="196DA660" w14:textId="295177E0" w:rsidR="00EE21E8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Grandad’s Secret Giant- fiction story with a moral focus</w:t>
            </w:r>
          </w:p>
          <w:p w14:paraId="67290D33" w14:textId="77777777" w:rsidR="006564F5" w:rsidRPr="00AA01C5" w:rsidRDefault="006564F5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946387" w14:textId="45714E32" w:rsidR="00EE21E8" w:rsidRPr="00AA01C5" w:rsidRDefault="006564F5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 6:</w:t>
            </w:r>
          </w:p>
          <w:p w14:paraId="3DBB03CA" w14:textId="77777777" w:rsidR="00EE21E8" w:rsidRPr="00AA01C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Fiction writing (letter) based on a topic from this term.</w:t>
            </w:r>
          </w:p>
          <w:p w14:paraId="489CE4B7" w14:textId="77777777" w:rsidR="00EE21E8" w:rsidRPr="00A73C75" w:rsidRDefault="00EE21E8" w:rsidP="007337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E21E8" w14:paraId="69AC5C35" w14:textId="77777777" w:rsidTr="00F06881">
        <w:trPr>
          <w:trHeight w:val="144"/>
        </w:trPr>
        <w:tc>
          <w:tcPr>
            <w:tcW w:w="2550" w:type="dxa"/>
            <w:shd w:val="clear" w:color="auto" w:fill="CC99FF"/>
          </w:tcPr>
          <w:p w14:paraId="2660830E" w14:textId="77777777" w:rsidR="00EE21E8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67708426" w14:textId="2720C212" w:rsidR="00EE21E8" w:rsidRPr="00B90E9E" w:rsidRDefault="00EE21E8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2831" w:type="dxa"/>
            <w:gridSpan w:val="7"/>
          </w:tcPr>
          <w:p w14:paraId="628A8962" w14:textId="77777777" w:rsidR="00EE21E8" w:rsidRPr="00A73C75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C55DCC" w14:textId="77777777" w:rsidR="00EE21E8" w:rsidRPr="00A73C75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E21E8" w14:paraId="26ABB07D" w14:textId="77777777" w:rsidTr="00F06881">
        <w:trPr>
          <w:trHeight w:val="144"/>
        </w:trPr>
        <w:tc>
          <w:tcPr>
            <w:tcW w:w="2550" w:type="dxa"/>
            <w:shd w:val="clear" w:color="auto" w:fill="CC99FF"/>
          </w:tcPr>
          <w:p w14:paraId="2BA25D2F" w14:textId="77777777" w:rsidR="00EE21E8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145A5C43" w14:textId="67230534" w:rsidR="00EE21E8" w:rsidRPr="00B90E9E" w:rsidRDefault="00EE21E8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(NCETM)</w:t>
            </w:r>
          </w:p>
        </w:tc>
        <w:tc>
          <w:tcPr>
            <w:tcW w:w="12831" w:type="dxa"/>
            <w:gridSpan w:val="7"/>
          </w:tcPr>
          <w:p w14:paraId="287268DB" w14:textId="77777777" w:rsidR="00EE21E8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92253E" w14:textId="77777777" w:rsidR="00EE21E8" w:rsidRPr="00A73C75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802AC" w14:paraId="3F92DC7E" w14:textId="77777777" w:rsidTr="00EC596A">
        <w:trPr>
          <w:trHeight w:val="144"/>
        </w:trPr>
        <w:tc>
          <w:tcPr>
            <w:tcW w:w="2550" w:type="dxa"/>
            <w:shd w:val="clear" w:color="auto" w:fill="CC99FF"/>
          </w:tcPr>
          <w:p w14:paraId="61598CFE" w14:textId="77777777" w:rsidR="000802AC" w:rsidRDefault="000802AC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10C73851" w14:textId="2D075173" w:rsidR="000802AC" w:rsidRPr="00B90E9E" w:rsidRDefault="000802AC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68" w:type="dxa"/>
            <w:gridSpan w:val="2"/>
          </w:tcPr>
          <w:p w14:paraId="6994FEA0" w14:textId="77777777" w:rsidR="000802AC" w:rsidRPr="000802AC" w:rsidRDefault="000802A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sz w:val="20"/>
                <w:szCs w:val="20"/>
              </w:rPr>
              <w:t>Everyday Materials</w:t>
            </w:r>
          </w:p>
          <w:p w14:paraId="45C837D1" w14:textId="5D302A22" w:rsidR="000802AC" w:rsidRPr="000802AC" w:rsidRDefault="000802A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b/>
                <w:bCs/>
                <w:sz w:val="20"/>
                <w:szCs w:val="20"/>
              </w:rPr>
              <w:t>(Year 1 unit)</w:t>
            </w:r>
            <w:r w:rsidRPr="000802AC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177" w:type="dxa"/>
          </w:tcPr>
          <w:p w14:paraId="3A8D5995" w14:textId="77777777" w:rsidR="000802AC" w:rsidRPr="000802AC" w:rsidRDefault="000802A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sz w:val="20"/>
                <w:szCs w:val="20"/>
              </w:rPr>
              <w:t xml:space="preserve">Uses of everyday materials </w:t>
            </w:r>
          </w:p>
          <w:p w14:paraId="2D123634" w14:textId="6E75DC32" w:rsidR="000802AC" w:rsidRPr="000802AC" w:rsidRDefault="000802A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b/>
                <w:bCs/>
                <w:sz w:val="20"/>
                <w:szCs w:val="20"/>
              </w:rPr>
              <w:t>(Year 2 unit)</w:t>
            </w:r>
          </w:p>
        </w:tc>
        <w:tc>
          <w:tcPr>
            <w:tcW w:w="4191" w:type="dxa"/>
            <w:gridSpan w:val="2"/>
          </w:tcPr>
          <w:p w14:paraId="3546EBF8" w14:textId="77777777" w:rsidR="000802AC" w:rsidRPr="000802AC" w:rsidRDefault="000802A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sz w:val="20"/>
                <w:szCs w:val="20"/>
              </w:rPr>
              <w:t xml:space="preserve">Living things and their habitats </w:t>
            </w:r>
          </w:p>
          <w:p w14:paraId="1C98E63E" w14:textId="7CD75D6C" w:rsidR="000802AC" w:rsidRPr="000802AC" w:rsidRDefault="000802A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b/>
                <w:bCs/>
                <w:sz w:val="20"/>
                <w:szCs w:val="20"/>
              </w:rPr>
              <w:t>(Year 2 unit)</w:t>
            </w:r>
          </w:p>
        </w:tc>
        <w:tc>
          <w:tcPr>
            <w:tcW w:w="4195" w:type="dxa"/>
            <w:gridSpan w:val="2"/>
          </w:tcPr>
          <w:p w14:paraId="7D1896F4" w14:textId="19CDD3C4" w:rsidR="000802AC" w:rsidRDefault="000802AC" w:rsidP="000802A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sz w:val="20"/>
                <w:szCs w:val="20"/>
              </w:rPr>
              <w:t>Exploring Scientists</w:t>
            </w:r>
          </w:p>
          <w:p w14:paraId="0A4B4EC6" w14:textId="3FEC8774" w:rsidR="00F3332A" w:rsidRPr="000802AC" w:rsidRDefault="00F3332A" w:rsidP="000802A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802A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1/</w:t>
            </w:r>
            <w:r w:rsidRPr="000802A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2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appropriate</w:t>
            </w:r>
            <w:r w:rsidRPr="000802AC">
              <w:rPr>
                <w:rFonts w:ascii="Century Gothic" w:hAnsi="Century Gothic"/>
                <w:b/>
                <w:bCs/>
                <w:sz w:val="20"/>
                <w:szCs w:val="20"/>
              </w:rPr>
              <w:t>)</w:t>
            </w:r>
          </w:p>
          <w:p w14:paraId="334A2C51" w14:textId="3F6AE936" w:rsidR="000802AC" w:rsidRPr="000802AC" w:rsidRDefault="000802AC" w:rsidP="000802AC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F06881" w14:paraId="11B7CF96" w14:textId="77777777" w:rsidTr="00F06881">
        <w:trPr>
          <w:trHeight w:val="144"/>
        </w:trPr>
        <w:tc>
          <w:tcPr>
            <w:tcW w:w="2550" w:type="dxa"/>
            <w:shd w:val="clear" w:color="auto" w:fill="CC99FF"/>
          </w:tcPr>
          <w:p w14:paraId="2AA62D4C" w14:textId="77777777" w:rsidR="00F06881" w:rsidRDefault="00F06881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History</w:t>
            </w:r>
          </w:p>
          <w:p w14:paraId="0021A90A" w14:textId="44247ABA" w:rsidR="00F06881" w:rsidRPr="00B90E9E" w:rsidRDefault="00F06881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68" w:type="dxa"/>
            <w:gridSpan w:val="2"/>
          </w:tcPr>
          <w:p w14:paraId="04F93E83" w14:textId="6D5A1E90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My history: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Changes in Britain- </w:t>
            </w:r>
          </w:p>
          <w:p w14:paraId="2A31E6D6" w14:textId="77777777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261ED">
              <w:rPr>
                <w:rFonts w:ascii="Century Gothic" w:hAnsi="Century Gothic"/>
                <w:sz w:val="20"/>
                <w:szCs w:val="20"/>
              </w:rPr>
              <w:t xml:space="preserve">Victorian History </w:t>
            </w:r>
          </w:p>
          <w:p w14:paraId="750A0A1E" w14:textId="57716460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2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77" w:type="dxa"/>
          </w:tcPr>
          <w:p w14:paraId="175CEC12" w14:textId="7719A138" w:rsidR="00F06881" w:rsidRPr="00D261ED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5" w:type="dxa"/>
          </w:tcPr>
          <w:p w14:paraId="5CD0029E" w14:textId="77777777" w:rsidR="00F06881" w:rsidRDefault="00F06881" w:rsidP="00D261E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261ED">
              <w:rPr>
                <w:rFonts w:ascii="Century Gothic" w:hAnsi="Century Gothic"/>
                <w:sz w:val="20"/>
                <w:szCs w:val="20"/>
              </w:rPr>
              <w:t>Famous people travel and exploration</w:t>
            </w:r>
          </w:p>
          <w:p w14:paraId="35C97AED" w14:textId="33015E9C" w:rsidR="00F06881" w:rsidRPr="00D261ED" w:rsidRDefault="00F06881" w:rsidP="00D261E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2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096" w:type="dxa"/>
          </w:tcPr>
          <w:p w14:paraId="62D92BE7" w14:textId="61691271" w:rsidR="00F06881" w:rsidRPr="00D261ED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7" w:type="dxa"/>
          </w:tcPr>
          <w:p w14:paraId="27DE9E8F" w14:textId="77777777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261ED">
              <w:rPr>
                <w:rFonts w:ascii="Century Gothic" w:hAnsi="Century Gothic"/>
                <w:sz w:val="20"/>
                <w:szCs w:val="20"/>
              </w:rPr>
              <w:t xml:space="preserve">The Titanic </w:t>
            </w:r>
          </w:p>
          <w:p w14:paraId="671FF4EF" w14:textId="2275A7F2" w:rsidR="00F06881" w:rsidRPr="00D261ED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2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098" w:type="dxa"/>
          </w:tcPr>
          <w:p w14:paraId="4076340E" w14:textId="39C73C47" w:rsidR="00F06881" w:rsidRPr="00D261ED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06881" w14:paraId="2C970641" w14:textId="77777777" w:rsidTr="00F06881">
        <w:trPr>
          <w:trHeight w:val="144"/>
        </w:trPr>
        <w:tc>
          <w:tcPr>
            <w:tcW w:w="2550" w:type="dxa"/>
            <w:shd w:val="clear" w:color="auto" w:fill="CC99FF"/>
          </w:tcPr>
          <w:p w14:paraId="76A9889E" w14:textId="77777777" w:rsidR="00F06881" w:rsidRDefault="00F06881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53A36071" w14:textId="60EB18D2" w:rsidR="00F06881" w:rsidRPr="00B90E9E" w:rsidRDefault="00F06881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268" w:type="dxa"/>
            <w:gridSpan w:val="2"/>
          </w:tcPr>
          <w:p w14:paraId="42E67014" w14:textId="4D356EFE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77" w:type="dxa"/>
          </w:tcPr>
          <w:p w14:paraId="15EFD94C" w14:textId="77777777" w:rsidR="00F06881" w:rsidRPr="009C2B1B" w:rsidRDefault="00F06881" w:rsidP="00F068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C2B1B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4CCDE25C" w14:textId="3B3C4898" w:rsidR="00F06881" w:rsidRPr="009C2B1B" w:rsidRDefault="00F06881" w:rsidP="00F068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Let’s Go Global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2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095" w:type="dxa"/>
          </w:tcPr>
          <w:p w14:paraId="5CC6A6F6" w14:textId="1F52813F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6" w:type="dxa"/>
          </w:tcPr>
          <w:p w14:paraId="3B351C90" w14:textId="77777777" w:rsidR="00F06881" w:rsidRDefault="00F06881" w:rsidP="00F068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Kenya</w:t>
            </w:r>
          </w:p>
          <w:p w14:paraId="1023A406" w14:textId="77777777" w:rsidR="00F06881" w:rsidRDefault="00F06881" w:rsidP="00F068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2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  <w:p w14:paraId="4DA56324" w14:textId="77777777" w:rsidR="00F06881" w:rsidRDefault="00F06881" w:rsidP="00F068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171AF07" w14:textId="7F958F82" w:rsidR="00F06881" w:rsidRPr="009C2B1B" w:rsidRDefault="00F06881" w:rsidP="00F068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7" w:type="dxa"/>
          </w:tcPr>
          <w:p w14:paraId="6B092CC9" w14:textId="267D00BB" w:rsidR="00F06881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8" w:type="dxa"/>
          </w:tcPr>
          <w:p w14:paraId="51545D95" w14:textId="0A11CE50" w:rsidR="00F06881" w:rsidRPr="009C2B1B" w:rsidRDefault="00F06881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Hot and cold around the World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2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EE21E8" w14:paraId="3EE7F41F" w14:textId="77777777" w:rsidTr="00F06881">
        <w:trPr>
          <w:trHeight w:val="144"/>
        </w:trPr>
        <w:tc>
          <w:tcPr>
            <w:tcW w:w="2550" w:type="dxa"/>
            <w:shd w:val="clear" w:color="auto" w:fill="CC99FF"/>
          </w:tcPr>
          <w:p w14:paraId="38D7BF62" w14:textId="77777777" w:rsidR="00EE21E8" w:rsidRPr="00A73C75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47D5EF4A" w14:textId="15FBECE5" w:rsidR="00EE21E8" w:rsidRPr="00B90E9E" w:rsidRDefault="00EE21E8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68" w:type="dxa"/>
            <w:gridSpan w:val="2"/>
          </w:tcPr>
          <w:p w14:paraId="144BCC5C" w14:textId="3E2D1292" w:rsidR="00EE21E8" w:rsidRPr="002E07C4" w:rsidRDefault="00EE21E8" w:rsidP="00EE21E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Year </w:t>
            </w:r>
            <w:r w:rsid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  <w:p w14:paraId="7549B7CE" w14:textId="2D974B6D" w:rsidR="00EE21E8" w:rsidRPr="002E07C4" w:rsidRDefault="002E07C4" w:rsidP="00EE21E8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362F6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Drawing</w:t>
            </w:r>
            <w:r w:rsidR="00EE21E8" w:rsidRPr="00362F6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:</w:t>
            </w:r>
            <w:r w:rsidR="00EE21E8" w:rsidRPr="002E07C4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Make your mark</w:t>
            </w:r>
          </w:p>
        </w:tc>
        <w:tc>
          <w:tcPr>
            <w:tcW w:w="2177" w:type="dxa"/>
          </w:tcPr>
          <w:p w14:paraId="281D5672" w14:textId="77777777" w:rsidR="00EE21E8" w:rsidRPr="002E07C4" w:rsidRDefault="00EE21E8" w:rsidP="00EE21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95" w:type="dxa"/>
          </w:tcPr>
          <w:p w14:paraId="6B5C37F8" w14:textId="0EF88D67" w:rsidR="00EE21E8" w:rsidRDefault="00EE21E8" w:rsidP="00EE21E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Year </w:t>
            </w:r>
            <w:r w:rsidR="002E07C4"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2</w:t>
            </w:r>
          </w:p>
          <w:p w14:paraId="088A0997" w14:textId="3072EFFF" w:rsidR="00EE21E8" w:rsidRPr="002E07C4" w:rsidRDefault="002E07C4" w:rsidP="002E07C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62F6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Drawing:</w:t>
            </w:r>
            <w:r w:rsidRPr="002E07C4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Tell a story</w:t>
            </w:r>
          </w:p>
        </w:tc>
        <w:tc>
          <w:tcPr>
            <w:tcW w:w="2096" w:type="dxa"/>
          </w:tcPr>
          <w:p w14:paraId="329EA5D8" w14:textId="77777777" w:rsidR="00EE21E8" w:rsidRPr="002E07C4" w:rsidRDefault="00EE21E8" w:rsidP="00EE21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97" w:type="dxa"/>
          </w:tcPr>
          <w:p w14:paraId="37B599A7" w14:textId="167F48AF" w:rsidR="00EE21E8" w:rsidRDefault="00EE21E8" w:rsidP="00EE21E8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Year </w:t>
            </w:r>
            <w:r w:rsidR="002E07C4"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2</w:t>
            </w:r>
          </w:p>
          <w:p w14:paraId="5557EDF3" w14:textId="77777777" w:rsidR="00EE21E8" w:rsidRDefault="002E07C4" w:rsidP="002E07C4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362F6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Life in colour</w:t>
            </w:r>
          </w:p>
          <w:p w14:paraId="0B4D2DF5" w14:textId="295071F3" w:rsidR="00E3134F" w:rsidRPr="002E07C4" w:rsidRDefault="00E3134F" w:rsidP="002E07C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5305C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  <w:tc>
          <w:tcPr>
            <w:tcW w:w="2098" w:type="dxa"/>
          </w:tcPr>
          <w:p w14:paraId="2AE8C55B" w14:textId="77777777" w:rsidR="00EE21E8" w:rsidRPr="00054B43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="00EE21E8" w14:paraId="39B4EA71" w14:textId="77777777" w:rsidTr="00F06881">
        <w:trPr>
          <w:trHeight w:val="966"/>
        </w:trPr>
        <w:tc>
          <w:tcPr>
            <w:tcW w:w="2550" w:type="dxa"/>
            <w:shd w:val="clear" w:color="auto" w:fill="CC99FF"/>
          </w:tcPr>
          <w:p w14:paraId="638D2EB6" w14:textId="77777777" w:rsidR="00EE21E8" w:rsidRPr="00A73C75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3A45FA13" w14:textId="09807B2A" w:rsidR="00EE21E8" w:rsidRPr="00B90E9E" w:rsidRDefault="00EE21E8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68" w:type="dxa"/>
            <w:gridSpan w:val="2"/>
          </w:tcPr>
          <w:p w14:paraId="29976B58" w14:textId="77777777" w:rsidR="00EE21E8" w:rsidRPr="00054B43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177" w:type="dxa"/>
          </w:tcPr>
          <w:p w14:paraId="510703F3" w14:textId="77777777" w:rsidR="00E53DF9" w:rsidRDefault="00E53DF9" w:rsidP="00E53DF9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2</w:t>
            </w:r>
          </w:p>
          <w:p w14:paraId="30FDCA8A" w14:textId="3DFC17E6" w:rsidR="00EE21E8" w:rsidRPr="00054B43" w:rsidRDefault="00E53DF9" w:rsidP="00EE21E8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E53DF9">
              <w:rPr>
                <w:rFonts w:ascii="Century Gothic" w:hAnsi="Century Gothic"/>
                <w:b/>
                <w:bCs/>
                <w:sz w:val="20"/>
                <w:szCs w:val="20"/>
              </w:rPr>
              <w:t>Textiles:</w:t>
            </w:r>
            <w:r w:rsidRPr="00E53DF9">
              <w:rPr>
                <w:rFonts w:ascii="Century Gothic" w:hAnsi="Century Gothic"/>
                <w:sz w:val="20"/>
                <w:szCs w:val="20"/>
              </w:rPr>
              <w:t xml:space="preserve"> pouches</w:t>
            </w:r>
          </w:p>
        </w:tc>
        <w:tc>
          <w:tcPr>
            <w:tcW w:w="2095" w:type="dxa"/>
          </w:tcPr>
          <w:p w14:paraId="134FD31F" w14:textId="77777777" w:rsidR="00EE21E8" w:rsidRPr="00054B43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096" w:type="dxa"/>
          </w:tcPr>
          <w:p w14:paraId="152F5A4C" w14:textId="77777777" w:rsidR="00E53DF9" w:rsidRDefault="00E53DF9" w:rsidP="00E53DF9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2</w:t>
            </w:r>
          </w:p>
          <w:p w14:paraId="76796601" w14:textId="77777777" w:rsidR="00EE21E8" w:rsidRDefault="0005305C" w:rsidP="00EE21E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5305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Cooking and Nutrition: </w:t>
            </w:r>
            <w:r w:rsidRPr="0005305C">
              <w:rPr>
                <w:rFonts w:ascii="Century Gothic" w:hAnsi="Century Gothic"/>
                <w:sz w:val="20"/>
                <w:szCs w:val="20"/>
              </w:rPr>
              <w:t>Balanced Diet</w:t>
            </w:r>
          </w:p>
          <w:p w14:paraId="78630E92" w14:textId="2A4B27E8" w:rsidR="0005305C" w:rsidRPr="0005305C" w:rsidRDefault="0005305C" w:rsidP="00EE21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highlight w:val="yellow"/>
              </w:rPr>
            </w:pPr>
            <w:r w:rsidRPr="0005305C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  <w:tc>
          <w:tcPr>
            <w:tcW w:w="2097" w:type="dxa"/>
          </w:tcPr>
          <w:p w14:paraId="0B32EDBB" w14:textId="77777777" w:rsidR="00EE21E8" w:rsidRPr="00054B43" w:rsidRDefault="00EE21E8" w:rsidP="00EE21E8">
            <w:pPr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</w:tcPr>
          <w:p w14:paraId="54A7C0FE" w14:textId="77777777" w:rsidR="00E53DF9" w:rsidRDefault="00E53DF9" w:rsidP="00E53DF9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2E07C4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2</w:t>
            </w:r>
          </w:p>
          <w:p w14:paraId="5B0A0E24" w14:textId="77777777" w:rsidR="00EE21E8" w:rsidRDefault="0005305C" w:rsidP="0005305C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Mechanisms: </w:t>
            </w:r>
            <w:r w:rsidRPr="0005305C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Making a moving monster</w:t>
            </w:r>
          </w:p>
          <w:p w14:paraId="3BD6C79F" w14:textId="166E8FA9" w:rsidR="0005305C" w:rsidRPr="0005305C" w:rsidRDefault="0005305C" w:rsidP="0005305C">
            <w:pPr>
              <w:jc w:val="center"/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</w:pPr>
            <w:r w:rsidRPr="0005305C">
              <w:rPr>
                <w:rFonts w:ascii="Century Gothic" w:hAnsi="Century Gothic"/>
                <w:i/>
                <w:iCs/>
                <w:color w:val="222222"/>
                <w:sz w:val="16"/>
                <w:szCs w:val="16"/>
                <w:shd w:val="clear" w:color="auto" w:fill="FFFFFF"/>
              </w:rPr>
              <w:t>(Revisit: previously taught strand-build progression)</w:t>
            </w:r>
          </w:p>
        </w:tc>
      </w:tr>
      <w:tr w:rsidR="00EE21E8" w14:paraId="42547350" w14:textId="77777777" w:rsidTr="00F06881">
        <w:trPr>
          <w:trHeight w:val="1408"/>
        </w:trPr>
        <w:tc>
          <w:tcPr>
            <w:tcW w:w="2550" w:type="dxa"/>
            <w:shd w:val="clear" w:color="auto" w:fill="CC99FF"/>
          </w:tcPr>
          <w:p w14:paraId="231ABDD4" w14:textId="77777777" w:rsidR="00EE21E8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47D6DB26" w14:textId="77777777" w:rsidR="00EE21E8" w:rsidRPr="00B90E9E" w:rsidRDefault="00EE21E8" w:rsidP="00EE21E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1F606C8B" w14:textId="77777777" w:rsidR="00EE21E8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92B60F" w14:textId="5130E2FE" w:rsidR="00EE21E8" w:rsidRPr="00A73C75" w:rsidRDefault="00EE21E8" w:rsidP="00EE21E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268" w:type="dxa"/>
            <w:gridSpan w:val="2"/>
          </w:tcPr>
          <w:p w14:paraId="0885304A" w14:textId="1F875924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Hey you</w:t>
            </w:r>
          </w:p>
          <w:p w14:paraId="789A39AE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5A2C922A" w14:textId="77777777" w:rsidR="00EE21E8" w:rsidRPr="00E74DBE" w:rsidRDefault="00EE21E8" w:rsidP="00EE21E8">
            <w:pP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75E7238" w14:textId="77777777" w:rsidR="00EE21E8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453B824C" w14:textId="0F9419ED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Hands, feet, heart</w:t>
            </w:r>
          </w:p>
        </w:tc>
        <w:tc>
          <w:tcPr>
            <w:tcW w:w="2177" w:type="dxa"/>
          </w:tcPr>
          <w:p w14:paraId="67A67E59" w14:textId="6DE989C5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Rhythm in the way we walk and banana rap</w:t>
            </w:r>
          </w:p>
          <w:p w14:paraId="794A17D0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2A806D97" w14:textId="1E906B1E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YR 2 Ho </w:t>
            </w:r>
            <w:proofErr w:type="spellStart"/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Ho</w:t>
            </w:r>
            <w:proofErr w:type="spellEnd"/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Ho</w:t>
            </w:r>
            <w:proofErr w:type="spellEnd"/>
          </w:p>
        </w:tc>
        <w:tc>
          <w:tcPr>
            <w:tcW w:w="2095" w:type="dxa"/>
          </w:tcPr>
          <w:p w14:paraId="71A22330" w14:textId="323BEE99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In the groove</w:t>
            </w:r>
          </w:p>
          <w:p w14:paraId="742CD4EE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76F1AF42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26F84B49" w14:textId="77777777" w:rsidR="00EE21E8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30DD8079" w14:textId="4D5091DB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I want to play in a band</w:t>
            </w:r>
          </w:p>
        </w:tc>
        <w:tc>
          <w:tcPr>
            <w:tcW w:w="2096" w:type="dxa"/>
          </w:tcPr>
          <w:p w14:paraId="39C3C288" w14:textId="051FEFCD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Round and round</w:t>
            </w:r>
          </w:p>
          <w:p w14:paraId="260ABF4A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559323C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49E8CBB0" w14:textId="72E1FDC8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Zoo time</w:t>
            </w:r>
          </w:p>
        </w:tc>
        <w:tc>
          <w:tcPr>
            <w:tcW w:w="2097" w:type="dxa"/>
          </w:tcPr>
          <w:p w14:paraId="07B909CC" w14:textId="5908034C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Your imagination</w:t>
            </w:r>
          </w:p>
          <w:p w14:paraId="60B99719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4AE67891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6AC2E64" w14:textId="68B48346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Friendship song</w:t>
            </w:r>
          </w:p>
        </w:tc>
        <w:tc>
          <w:tcPr>
            <w:tcW w:w="2098" w:type="dxa"/>
          </w:tcPr>
          <w:p w14:paraId="2D910F40" w14:textId="1D868E68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Reflect, rewind and replay</w:t>
            </w:r>
          </w:p>
          <w:p w14:paraId="3102CAB1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326A3DE" w14:textId="77777777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C696500" w14:textId="6D4AD1E8" w:rsidR="00EE21E8" w:rsidRPr="00E74DBE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E74DBE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Reflect, rewind and replay</w:t>
            </w:r>
          </w:p>
        </w:tc>
      </w:tr>
      <w:tr w:rsidR="00EE21E8" w14:paraId="2842E2A0" w14:textId="77777777" w:rsidTr="00F06881">
        <w:trPr>
          <w:trHeight w:val="739"/>
        </w:trPr>
        <w:tc>
          <w:tcPr>
            <w:tcW w:w="2550" w:type="dxa"/>
            <w:shd w:val="clear" w:color="auto" w:fill="CC99FF"/>
          </w:tcPr>
          <w:p w14:paraId="552296BE" w14:textId="4BD50133" w:rsidR="00EE21E8" w:rsidRPr="00A73C75" w:rsidRDefault="00EE21E8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2AFDD031" w14:textId="5867577C" w:rsidR="00EE21E8" w:rsidRPr="00B90E9E" w:rsidRDefault="00EE21E8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268" w:type="dxa"/>
            <w:gridSpan w:val="2"/>
          </w:tcPr>
          <w:p w14:paraId="1A4ACAAF" w14:textId="77777777" w:rsidR="00EE21E8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F85C5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2</w:t>
            </w:r>
          </w:p>
          <w:p w14:paraId="432C72AD" w14:textId="243FDBBA" w:rsidR="00EE21E8" w:rsidRPr="00F85C5D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F85C5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Why do 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we need to give thanks?</w:t>
            </w:r>
          </w:p>
        </w:tc>
        <w:tc>
          <w:tcPr>
            <w:tcW w:w="2177" w:type="dxa"/>
          </w:tcPr>
          <w:p w14:paraId="4F6A200D" w14:textId="77777777" w:rsidR="00EE21E8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F85C5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2</w:t>
            </w:r>
          </w:p>
          <w:p w14:paraId="1B382287" w14:textId="1BB48011" w:rsidR="00EE21E8" w:rsidRPr="00F85C5D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F85C5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Why do candles mean to people?</w:t>
            </w:r>
          </w:p>
        </w:tc>
        <w:tc>
          <w:tcPr>
            <w:tcW w:w="2095" w:type="dxa"/>
          </w:tcPr>
          <w:p w14:paraId="5C5E5EF4" w14:textId="77777777" w:rsidR="00EE21E8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F85C5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2</w:t>
            </w:r>
          </w:p>
          <w:p w14:paraId="53915A0D" w14:textId="1B1C3024" w:rsidR="00EE21E8" w:rsidRPr="00F85C5D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How do we know some people feel a special connection to a god?</w:t>
            </w:r>
          </w:p>
        </w:tc>
        <w:tc>
          <w:tcPr>
            <w:tcW w:w="2096" w:type="dxa"/>
          </w:tcPr>
          <w:p w14:paraId="0A3889BB" w14:textId="56A8F34A" w:rsidR="00EE21E8" w:rsidRPr="00ED2039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097" w:type="dxa"/>
          </w:tcPr>
          <w:p w14:paraId="2A8A54B9" w14:textId="77777777" w:rsidR="00EE21E8" w:rsidRDefault="00EE21E8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F85C5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2</w:t>
            </w:r>
          </w:p>
          <w:p w14:paraId="360878B7" w14:textId="17E0F3D5" w:rsidR="00EE21E8" w:rsidRPr="00F85C5D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ED203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What is a prophet?</w:t>
            </w:r>
          </w:p>
        </w:tc>
        <w:tc>
          <w:tcPr>
            <w:tcW w:w="2098" w:type="dxa"/>
          </w:tcPr>
          <w:p w14:paraId="7E0BDDA4" w14:textId="7803A127" w:rsidR="00EE21E8" w:rsidRPr="00F85C5D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EE21E8" w:rsidRPr="0093722D" w14:paraId="29C81537" w14:textId="77777777" w:rsidTr="00F06881">
        <w:trPr>
          <w:trHeight w:val="483"/>
        </w:trPr>
        <w:tc>
          <w:tcPr>
            <w:tcW w:w="2550" w:type="dxa"/>
            <w:shd w:val="clear" w:color="auto" w:fill="CC99FF"/>
          </w:tcPr>
          <w:p w14:paraId="598A3B58" w14:textId="77777777" w:rsidR="00EE21E8" w:rsidRDefault="00EE21E8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28FCEC51" w14:textId="6105D0D2" w:rsidR="00EE21E8" w:rsidRPr="00B90E9E" w:rsidRDefault="00EE21E8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268" w:type="dxa"/>
            <w:gridSpan w:val="2"/>
          </w:tcPr>
          <w:p w14:paraId="0DAA364B" w14:textId="77777777" w:rsidR="00674AC2" w:rsidRDefault="0093722D" w:rsidP="00674AC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5-6</w:t>
            </w:r>
          </w:p>
          <w:p w14:paraId="2456A537" w14:textId="1E99CF16" w:rsidR="00EE21E8" w:rsidRPr="00674AC2" w:rsidRDefault="00EE21E8" w:rsidP="00674AC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177" w:type="dxa"/>
          </w:tcPr>
          <w:p w14:paraId="4860A142" w14:textId="77777777" w:rsidR="0093722D" w:rsidRPr="0093722D" w:rsidRDefault="0093722D" w:rsidP="00674AC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5-6</w:t>
            </w:r>
          </w:p>
          <w:p w14:paraId="2B0CF4F7" w14:textId="77777777" w:rsidR="00EE21E8" w:rsidRPr="0093722D" w:rsidRDefault="00EE21E8" w:rsidP="00674AC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095" w:type="dxa"/>
          </w:tcPr>
          <w:p w14:paraId="3E172FE0" w14:textId="77777777" w:rsidR="0093722D" w:rsidRPr="0093722D" w:rsidRDefault="0093722D" w:rsidP="00674AC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5-6</w:t>
            </w:r>
          </w:p>
          <w:p w14:paraId="2B1E743C" w14:textId="77777777" w:rsidR="00EE21E8" w:rsidRPr="0093722D" w:rsidRDefault="00EE21E8" w:rsidP="00674AC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096" w:type="dxa"/>
          </w:tcPr>
          <w:p w14:paraId="1A94887B" w14:textId="77777777" w:rsidR="0093722D" w:rsidRPr="0093722D" w:rsidRDefault="0093722D" w:rsidP="00674AC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5-6</w:t>
            </w:r>
          </w:p>
          <w:p w14:paraId="4A5DE6BB" w14:textId="77777777" w:rsidR="00EE21E8" w:rsidRPr="0093722D" w:rsidRDefault="00EE21E8" w:rsidP="00674AC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097" w:type="dxa"/>
          </w:tcPr>
          <w:p w14:paraId="4F44A3EF" w14:textId="77777777" w:rsidR="0093722D" w:rsidRPr="0093722D" w:rsidRDefault="0093722D" w:rsidP="00674AC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5-6</w:t>
            </w:r>
          </w:p>
          <w:p w14:paraId="0F6971F9" w14:textId="77777777" w:rsidR="00EE21E8" w:rsidRPr="0093722D" w:rsidRDefault="00EE21E8" w:rsidP="00674AC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098" w:type="dxa"/>
          </w:tcPr>
          <w:p w14:paraId="065A9147" w14:textId="77777777" w:rsidR="001330AE" w:rsidRDefault="00EE21E8" w:rsidP="00674AC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Changing me </w:t>
            </w:r>
          </w:p>
          <w:p w14:paraId="5B460F5C" w14:textId="62162371" w:rsidR="00EE21E8" w:rsidRPr="0093722D" w:rsidRDefault="00EE21E8" w:rsidP="00674AC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93722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(1 day)</w:t>
            </w:r>
          </w:p>
        </w:tc>
      </w:tr>
      <w:tr w:rsidR="00CE75A5" w14:paraId="192A863C" w14:textId="77777777" w:rsidTr="009E0B26">
        <w:trPr>
          <w:trHeight w:val="739"/>
        </w:trPr>
        <w:tc>
          <w:tcPr>
            <w:tcW w:w="2550" w:type="dxa"/>
            <w:shd w:val="clear" w:color="auto" w:fill="CC99FF"/>
          </w:tcPr>
          <w:p w14:paraId="36A5DB98" w14:textId="77777777" w:rsidR="00CE75A5" w:rsidRDefault="00CE75A5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Computing</w:t>
            </w:r>
          </w:p>
          <w:p w14:paraId="363E33E5" w14:textId="77777777" w:rsidR="00CE75A5" w:rsidRDefault="00CE75A5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  <w:p w14:paraId="7BE29BD2" w14:textId="2537FD99" w:rsidR="00CE75A5" w:rsidRPr="006D3EF2" w:rsidRDefault="00CE75A5" w:rsidP="00CE7E6A">
            <w:pPr>
              <w:tabs>
                <w:tab w:val="right" w:pos="1776"/>
              </w:tabs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</w:pP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In 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cycle A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, the children covered three of the five core strands of Kapow Primary</w:t>
            </w:r>
            <w:r w:rsidRPr="00951D5E">
              <w:rPr>
                <w:rFonts w:ascii="Century Gothic" w:hAnsi="Century Gothic" w:cs="Century Gothic"/>
                <w:bCs/>
                <w:i/>
                <w:iCs/>
                <w:sz w:val="12"/>
                <w:szCs w:val="12"/>
              </w:rPr>
              <w:t>’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s computing curriculum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, cycle B will include 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the remaining two strands: </w:t>
            </w:r>
            <w:r w:rsidRPr="00951D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Creating media</w:t>
            </w:r>
            <w:r w:rsidRPr="00951D5E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 xml:space="preserve"> and </w:t>
            </w:r>
            <w:r w:rsidRPr="00951D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Data handling</w:t>
            </w:r>
            <w:r w:rsidRPr="006D3EF2">
              <w:rPr>
                <w:rFonts w:ascii="Century Gothic" w:hAnsi="Century Gothic"/>
                <w:bCs/>
                <w:i/>
                <w:iCs/>
                <w:sz w:val="12"/>
                <w:szCs w:val="12"/>
              </w:rPr>
              <w:t>.</w:t>
            </w:r>
          </w:p>
        </w:tc>
        <w:tc>
          <w:tcPr>
            <w:tcW w:w="2222" w:type="dxa"/>
          </w:tcPr>
          <w:p w14:paraId="7449F41A" w14:textId="781DC0F7" w:rsidR="00CE75A5" w:rsidRPr="00493997" w:rsidRDefault="00CE75A5" w:rsidP="00EE21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223" w:type="dxa"/>
            <w:gridSpan w:val="2"/>
          </w:tcPr>
          <w:p w14:paraId="7AD8723A" w14:textId="77777777" w:rsidR="00CE75A5" w:rsidRPr="00CE7E6A" w:rsidRDefault="00CE75A5" w:rsidP="00CE75A5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CE7E6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2</w:t>
            </w:r>
          </w:p>
          <w:p w14:paraId="457292E1" w14:textId="77777777" w:rsidR="00CE75A5" w:rsidRDefault="00CE75A5" w:rsidP="00CE75A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hyperlink r:id="rId17" w:history="1">
              <w:r w:rsidRPr="00493997">
                <w:rPr>
                  <w:rStyle w:val="Hyperlink"/>
                  <w:rFonts w:ascii="Century Gothic" w:hAnsi="Century Gothic"/>
                  <w:b/>
                  <w:bCs/>
                  <w:color w:val="130019"/>
                  <w:sz w:val="20"/>
                  <w:szCs w:val="20"/>
                  <w:u w:val="none"/>
                </w:rPr>
                <w:t>Online</w:t>
              </w:r>
            </w:hyperlink>
            <w:r w:rsidRPr="0049399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Safety</w:t>
            </w:r>
          </w:p>
          <w:p w14:paraId="3F80B403" w14:textId="4165AE63" w:rsidR="002E2F77" w:rsidRPr="00F33322" w:rsidRDefault="002E2F77" w:rsidP="00CE75A5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highlight w:val="yellow"/>
                <w:lang w:eastAsia="en-GB"/>
              </w:rPr>
            </w:pPr>
            <w:r w:rsidRPr="00F33322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(1 day)</w:t>
            </w:r>
          </w:p>
        </w:tc>
        <w:tc>
          <w:tcPr>
            <w:tcW w:w="2095" w:type="dxa"/>
          </w:tcPr>
          <w:p w14:paraId="10AFF38F" w14:textId="721CE4FA" w:rsidR="00CE75A5" w:rsidRPr="00CE7E6A" w:rsidRDefault="00CE75A5" w:rsidP="00EE21E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96" w:type="dxa"/>
          </w:tcPr>
          <w:p w14:paraId="4EB78429" w14:textId="77777777" w:rsidR="00CE75A5" w:rsidRDefault="00CE75A5" w:rsidP="00493997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CE7E6A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2</w:t>
            </w:r>
          </w:p>
          <w:p w14:paraId="4786A025" w14:textId="0A565C13" w:rsidR="00CE75A5" w:rsidRPr="00493997" w:rsidRDefault="00CE75A5" w:rsidP="00F068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97">
              <w:rPr>
                <w:rFonts w:ascii="Century Gothic" w:hAnsi="Century Gothic"/>
                <w:b/>
                <w:bCs/>
                <w:sz w:val="20"/>
                <w:szCs w:val="20"/>
              </w:rPr>
              <w:t>Creating media: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493997">
              <w:rPr>
                <w:rFonts w:ascii="Century Gothic" w:hAnsi="Century Gothic"/>
                <w:sz w:val="20"/>
                <w:szCs w:val="20"/>
              </w:rPr>
              <w:t>Stop Motion-Using desktops/ laptops</w:t>
            </w:r>
          </w:p>
        </w:tc>
        <w:tc>
          <w:tcPr>
            <w:tcW w:w="2097" w:type="dxa"/>
          </w:tcPr>
          <w:p w14:paraId="49CCC418" w14:textId="500357E9" w:rsidR="00CE75A5" w:rsidRPr="00493997" w:rsidRDefault="00CE75A5" w:rsidP="00EE21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</w:tcPr>
          <w:p w14:paraId="3053C591" w14:textId="77777777" w:rsidR="00CE75A5" w:rsidRDefault="00CE75A5" w:rsidP="0049399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3997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2</w:t>
            </w:r>
            <w:r w:rsidRPr="0049399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CA61E84" w14:textId="46D3398E" w:rsidR="00CE75A5" w:rsidRPr="00493997" w:rsidRDefault="00CE75A5" w:rsidP="00493997">
            <w:pPr>
              <w:jc w:val="center"/>
              <w:rPr>
                <w:rStyle w:val="Hyperlink"/>
                <w:rFonts w:ascii="Century Gothic" w:hAnsi="Century Gothic"/>
                <w:sz w:val="20"/>
                <w:szCs w:val="20"/>
              </w:rPr>
            </w:pPr>
            <w:r w:rsidRPr="00493997">
              <w:rPr>
                <w:rFonts w:ascii="Century Gothic" w:hAnsi="Century Gothic"/>
                <w:b/>
                <w:bCs/>
                <w:sz w:val="20"/>
                <w:szCs w:val="20"/>
              </w:rPr>
              <w:t>Data handling:</w:t>
            </w:r>
            <w:r w:rsidRPr="00493997">
              <w:rPr>
                <w:rFonts w:ascii="Century Gothic" w:hAnsi="Century Gothic"/>
                <w:sz w:val="20"/>
                <w:szCs w:val="20"/>
              </w:rPr>
              <w:t xml:space="preserve"> International Space Station</w:t>
            </w:r>
            <w:r w:rsidRPr="00493997">
              <w:rPr>
                <w:rFonts w:ascii="Century Gothic" w:hAnsi="Century Gothic"/>
                <w:sz w:val="20"/>
                <w:szCs w:val="20"/>
              </w:rPr>
              <w:fldChar w:fldCharType="begin"/>
            </w:r>
            <w:r w:rsidRPr="00493997">
              <w:rPr>
                <w:rFonts w:ascii="Century Gothic" w:hAnsi="Century Gothic"/>
                <w:sz w:val="20"/>
                <w:szCs w:val="20"/>
              </w:rPr>
              <w:instrText>HYPERLINK "https://www.kapowprimary.com/subjects/computing/key-stage-1/year-2/international-space-station/"</w:instrText>
            </w:r>
            <w:r w:rsidRPr="00493997">
              <w:rPr>
                <w:rFonts w:ascii="Century Gothic" w:hAnsi="Century Gothic"/>
                <w:sz w:val="20"/>
                <w:szCs w:val="20"/>
              </w:rPr>
            </w:r>
            <w:r w:rsidRPr="00493997">
              <w:rPr>
                <w:rFonts w:ascii="Century Gothic" w:hAnsi="Century Gothic"/>
                <w:sz w:val="20"/>
                <w:szCs w:val="20"/>
              </w:rPr>
              <w:fldChar w:fldCharType="separate"/>
            </w:r>
          </w:p>
          <w:p w14:paraId="12BA891B" w14:textId="2BED6D0B" w:rsidR="00CE75A5" w:rsidRPr="00054B43" w:rsidRDefault="00CE75A5" w:rsidP="00493997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highlight w:val="yellow"/>
                <w:lang w:eastAsia="en-GB"/>
              </w:rPr>
            </w:pPr>
            <w:r w:rsidRPr="00493997">
              <w:rPr>
                <w:rFonts w:ascii="Century Gothic" w:hAnsi="Century Gothic"/>
                <w:sz w:val="20"/>
                <w:szCs w:val="20"/>
              </w:rPr>
              <w:fldChar w:fldCharType="end"/>
            </w:r>
          </w:p>
        </w:tc>
      </w:tr>
      <w:tr w:rsidR="00EE21E8" w14:paraId="5545FE4C" w14:textId="77777777" w:rsidTr="00F06881">
        <w:trPr>
          <w:trHeight w:val="483"/>
        </w:trPr>
        <w:tc>
          <w:tcPr>
            <w:tcW w:w="2550" w:type="dxa"/>
            <w:shd w:val="clear" w:color="auto" w:fill="CC99FF"/>
          </w:tcPr>
          <w:p w14:paraId="67E4E79D" w14:textId="77777777" w:rsidR="00EE21E8" w:rsidRDefault="00EE21E8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0F6C72D5" w14:textId="60CEEA07" w:rsidR="00EE21E8" w:rsidRPr="00B90E9E" w:rsidRDefault="00EE21E8" w:rsidP="00EE21E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2831" w:type="dxa"/>
            <w:gridSpan w:val="7"/>
          </w:tcPr>
          <w:p w14:paraId="4E7E1059" w14:textId="084FC9F6" w:rsidR="00EE21E8" w:rsidRPr="00054B43" w:rsidRDefault="00EE21E8" w:rsidP="00EE21E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054B43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Get Set 4 PE</w:t>
            </w:r>
          </w:p>
        </w:tc>
      </w:tr>
    </w:tbl>
    <w:p w14:paraId="79398CE3" w14:textId="7C8E6B5C" w:rsidR="003C10BF" w:rsidRDefault="003C10BF" w:rsidP="00FF54E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0D62F5" w:rsidRPr="000D62F5" w14:paraId="550C1AF3" w14:textId="77777777" w:rsidTr="000D62F5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718A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788E9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D62F5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0D62F5" w:rsidRPr="000D62F5" w14:paraId="789DAA92" w14:textId="77777777" w:rsidTr="000D62F5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C0FB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3BD1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D62F5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0D62F5" w:rsidRPr="000D62F5" w14:paraId="499F5C15" w14:textId="77777777" w:rsidTr="000D62F5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A796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0BC6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D62F5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0D62F5" w:rsidRPr="000D62F5" w14:paraId="11859D5A" w14:textId="77777777" w:rsidTr="000D62F5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7177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9A1EB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D62F5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0D62F5" w:rsidRPr="000D62F5" w14:paraId="45B1C4E3" w14:textId="77777777" w:rsidTr="000D62F5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230A1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6D66" w14:textId="138E5F71" w:rsidR="000D62F5" w:rsidRPr="000D62F5" w:rsidRDefault="000B7456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0D62F5" w:rsidRPr="000D62F5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0D62F5" w:rsidRPr="000D62F5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0D62F5" w:rsidRPr="000D62F5" w14:paraId="0B8CCBF0" w14:textId="77777777" w:rsidTr="000D62F5">
        <w:trPr>
          <w:trHeight w:val="750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0258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5C78E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D62F5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  <w:p w14:paraId="32F56768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(Internet safety during autumn term- 1day)</w:t>
            </w:r>
          </w:p>
        </w:tc>
      </w:tr>
      <w:tr w:rsidR="000D62F5" w:rsidRPr="000D62F5" w14:paraId="395950F7" w14:textId="77777777" w:rsidTr="000D62F5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870C8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D62F5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8425" w14:textId="77777777" w:rsidR="000D62F5" w:rsidRPr="000D62F5" w:rsidRDefault="000D62F5" w:rsidP="000D62F5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D62F5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3A6B7D48" w14:textId="5EF90C53" w:rsidR="00473883" w:rsidRDefault="00473883" w:rsidP="00473883"/>
    <w:sectPr w:rsidR="00473883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11F34"/>
    <w:multiLevelType w:val="multilevel"/>
    <w:tmpl w:val="89A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07157"/>
    <w:multiLevelType w:val="multilevel"/>
    <w:tmpl w:val="E64C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C3F5E"/>
    <w:multiLevelType w:val="multilevel"/>
    <w:tmpl w:val="5C4E9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06D74"/>
    <w:multiLevelType w:val="multilevel"/>
    <w:tmpl w:val="937A2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3022ED"/>
    <w:multiLevelType w:val="multilevel"/>
    <w:tmpl w:val="515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1D4ABD"/>
    <w:multiLevelType w:val="multilevel"/>
    <w:tmpl w:val="14CA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D28A3"/>
    <w:multiLevelType w:val="multilevel"/>
    <w:tmpl w:val="6868C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604623"/>
    <w:multiLevelType w:val="multilevel"/>
    <w:tmpl w:val="E444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1F7557"/>
    <w:multiLevelType w:val="multilevel"/>
    <w:tmpl w:val="B8FA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9D0C80"/>
    <w:multiLevelType w:val="multilevel"/>
    <w:tmpl w:val="7B9EE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D943C0"/>
    <w:multiLevelType w:val="multilevel"/>
    <w:tmpl w:val="9B3E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81385">
    <w:abstractNumId w:val="1"/>
  </w:num>
  <w:num w:numId="2" w16cid:durableId="1072855840">
    <w:abstractNumId w:val="0"/>
  </w:num>
  <w:num w:numId="3" w16cid:durableId="795369296">
    <w:abstractNumId w:val="2"/>
  </w:num>
  <w:num w:numId="4" w16cid:durableId="1660378115">
    <w:abstractNumId w:val="7"/>
  </w:num>
  <w:num w:numId="5" w16cid:durableId="1035158525">
    <w:abstractNumId w:val="10"/>
  </w:num>
  <w:num w:numId="6" w16cid:durableId="443765751">
    <w:abstractNumId w:val="9"/>
  </w:num>
  <w:num w:numId="7" w16cid:durableId="832797782">
    <w:abstractNumId w:val="6"/>
  </w:num>
  <w:num w:numId="8" w16cid:durableId="1697347262">
    <w:abstractNumId w:val="3"/>
  </w:num>
  <w:num w:numId="9" w16cid:durableId="1748573808">
    <w:abstractNumId w:val="4"/>
  </w:num>
  <w:num w:numId="10" w16cid:durableId="963661410">
    <w:abstractNumId w:val="8"/>
  </w:num>
  <w:num w:numId="11" w16cid:durableId="6655229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24996"/>
    <w:rsid w:val="00036212"/>
    <w:rsid w:val="0005305C"/>
    <w:rsid w:val="00054B43"/>
    <w:rsid w:val="000802AC"/>
    <w:rsid w:val="00090B11"/>
    <w:rsid w:val="0009245B"/>
    <w:rsid w:val="000B7456"/>
    <w:rsid w:val="000D62F5"/>
    <w:rsid w:val="00101A47"/>
    <w:rsid w:val="001330AE"/>
    <w:rsid w:val="001374E8"/>
    <w:rsid w:val="00156D59"/>
    <w:rsid w:val="001738BE"/>
    <w:rsid w:val="001825D9"/>
    <w:rsid w:val="00185893"/>
    <w:rsid w:val="001B5DA7"/>
    <w:rsid w:val="001C774A"/>
    <w:rsid w:val="001D0AF6"/>
    <w:rsid w:val="00204CF6"/>
    <w:rsid w:val="00273351"/>
    <w:rsid w:val="002E07C4"/>
    <w:rsid w:val="002E2F77"/>
    <w:rsid w:val="002E624B"/>
    <w:rsid w:val="00332BD4"/>
    <w:rsid w:val="003356DF"/>
    <w:rsid w:val="00343962"/>
    <w:rsid w:val="003550C8"/>
    <w:rsid w:val="00362F67"/>
    <w:rsid w:val="003925FB"/>
    <w:rsid w:val="003B5DDA"/>
    <w:rsid w:val="003C10BF"/>
    <w:rsid w:val="004608B1"/>
    <w:rsid w:val="00473883"/>
    <w:rsid w:val="00493997"/>
    <w:rsid w:val="004A7A1B"/>
    <w:rsid w:val="004B573A"/>
    <w:rsid w:val="00510F0C"/>
    <w:rsid w:val="00522C9B"/>
    <w:rsid w:val="005248BB"/>
    <w:rsid w:val="00530BD8"/>
    <w:rsid w:val="00563397"/>
    <w:rsid w:val="005939C0"/>
    <w:rsid w:val="005A783B"/>
    <w:rsid w:val="005D6DD2"/>
    <w:rsid w:val="005F7FE7"/>
    <w:rsid w:val="0060108E"/>
    <w:rsid w:val="0061270F"/>
    <w:rsid w:val="00615CB5"/>
    <w:rsid w:val="0061789D"/>
    <w:rsid w:val="0062096D"/>
    <w:rsid w:val="00622FFE"/>
    <w:rsid w:val="00624D85"/>
    <w:rsid w:val="00641E80"/>
    <w:rsid w:val="006564F5"/>
    <w:rsid w:val="00674AC2"/>
    <w:rsid w:val="006C27EF"/>
    <w:rsid w:val="006D3EF2"/>
    <w:rsid w:val="006D4659"/>
    <w:rsid w:val="006D5F4D"/>
    <w:rsid w:val="006F2E9F"/>
    <w:rsid w:val="007337F6"/>
    <w:rsid w:val="00771195"/>
    <w:rsid w:val="00790AA5"/>
    <w:rsid w:val="007A6A48"/>
    <w:rsid w:val="007F5ABA"/>
    <w:rsid w:val="00843A9B"/>
    <w:rsid w:val="0085287D"/>
    <w:rsid w:val="00876015"/>
    <w:rsid w:val="008B31BF"/>
    <w:rsid w:val="008E0E29"/>
    <w:rsid w:val="008E12DB"/>
    <w:rsid w:val="009029F3"/>
    <w:rsid w:val="009128C6"/>
    <w:rsid w:val="00933CF0"/>
    <w:rsid w:val="0093722D"/>
    <w:rsid w:val="009479E3"/>
    <w:rsid w:val="00951D5E"/>
    <w:rsid w:val="009622F6"/>
    <w:rsid w:val="009A1712"/>
    <w:rsid w:val="009C224F"/>
    <w:rsid w:val="009C2B1B"/>
    <w:rsid w:val="009E09B1"/>
    <w:rsid w:val="00A23D1D"/>
    <w:rsid w:val="00A37B44"/>
    <w:rsid w:val="00A41ECA"/>
    <w:rsid w:val="00A5112E"/>
    <w:rsid w:val="00A73C75"/>
    <w:rsid w:val="00A8353D"/>
    <w:rsid w:val="00A856CF"/>
    <w:rsid w:val="00A916E5"/>
    <w:rsid w:val="00A96868"/>
    <w:rsid w:val="00AA01C5"/>
    <w:rsid w:val="00AA25F7"/>
    <w:rsid w:val="00AD65A4"/>
    <w:rsid w:val="00B40F0C"/>
    <w:rsid w:val="00B643FE"/>
    <w:rsid w:val="00B645C9"/>
    <w:rsid w:val="00B84DBB"/>
    <w:rsid w:val="00B90E9E"/>
    <w:rsid w:val="00B959D7"/>
    <w:rsid w:val="00BA2F42"/>
    <w:rsid w:val="00C206B3"/>
    <w:rsid w:val="00C23330"/>
    <w:rsid w:val="00CB0A32"/>
    <w:rsid w:val="00CC1576"/>
    <w:rsid w:val="00CE480D"/>
    <w:rsid w:val="00CE705A"/>
    <w:rsid w:val="00CE75A5"/>
    <w:rsid w:val="00CE7E6A"/>
    <w:rsid w:val="00D02894"/>
    <w:rsid w:val="00D06F1D"/>
    <w:rsid w:val="00D261ED"/>
    <w:rsid w:val="00D636DC"/>
    <w:rsid w:val="00DB3933"/>
    <w:rsid w:val="00DB6724"/>
    <w:rsid w:val="00DC3C21"/>
    <w:rsid w:val="00DF7ED5"/>
    <w:rsid w:val="00E161BF"/>
    <w:rsid w:val="00E23FB8"/>
    <w:rsid w:val="00E250CE"/>
    <w:rsid w:val="00E3134F"/>
    <w:rsid w:val="00E346C3"/>
    <w:rsid w:val="00E53DF9"/>
    <w:rsid w:val="00E72340"/>
    <w:rsid w:val="00E74DBE"/>
    <w:rsid w:val="00E81193"/>
    <w:rsid w:val="00E81976"/>
    <w:rsid w:val="00E85D98"/>
    <w:rsid w:val="00E866D1"/>
    <w:rsid w:val="00E87F2E"/>
    <w:rsid w:val="00EA1F0E"/>
    <w:rsid w:val="00ED2039"/>
    <w:rsid w:val="00ED3DD2"/>
    <w:rsid w:val="00EE21E8"/>
    <w:rsid w:val="00EE5DFD"/>
    <w:rsid w:val="00F04772"/>
    <w:rsid w:val="00F06881"/>
    <w:rsid w:val="00F33322"/>
    <w:rsid w:val="00F3332A"/>
    <w:rsid w:val="00F85B63"/>
    <w:rsid w:val="00F85C5D"/>
    <w:rsid w:val="00FA065E"/>
    <w:rsid w:val="00FF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71E6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A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6">
    <w:name w:val="heading 6"/>
    <w:basedOn w:val="Normal"/>
    <w:link w:val="Heading6Char"/>
    <w:uiPriority w:val="9"/>
    <w:qFormat/>
    <w:rsid w:val="00EA1F0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622F6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EA1F0E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unhideWhenUsed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A1F0E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EA1F0E"/>
  </w:style>
  <w:style w:type="paragraph" w:styleId="NoSpacing">
    <w:name w:val="No Spacing"/>
    <w:uiPriority w:val="1"/>
    <w:qFormat/>
    <w:rsid w:val="00EA1F0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30B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A5112E"/>
  </w:style>
  <w:style w:type="character" w:customStyle="1" w:styleId="Heading2Char">
    <w:name w:val="Heading 2 Char"/>
    <w:basedOn w:val="DefaultParagraphFont"/>
    <w:link w:val="Heading2"/>
    <w:uiPriority w:val="9"/>
    <w:semiHidden/>
    <w:rsid w:val="00CB0A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CB0A3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997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2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29359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1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1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77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4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1237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4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9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8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2481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15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3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7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6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3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6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7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2506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390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7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0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6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1174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5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24742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2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41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660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8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2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1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6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0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290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7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1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0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631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15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87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039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7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69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4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5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028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9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68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poetry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booksfortopics.com/?s=poetry" TargetMode="External"/><Relationship Id="rId17" Type="http://schemas.openxmlformats.org/officeDocument/2006/relationships/hyperlink" Target="https://teachcomputing.org/curriculum/key-stage-1/computing-systems-and-networks-it-around-u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sfortopics.com/?s=poetr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www.booksfortopics.com/?s=poetr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booksfortopics.com/?s=poe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30</cp:revision>
  <cp:lastPrinted>2025-07-09T09:36:00Z</cp:lastPrinted>
  <dcterms:created xsi:type="dcterms:W3CDTF">2025-06-20T14:43:00Z</dcterms:created>
  <dcterms:modified xsi:type="dcterms:W3CDTF">2025-10-24T10:58:00Z</dcterms:modified>
</cp:coreProperties>
</file>