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A031A" w14:textId="77777777" w:rsidR="00BF0408" w:rsidRPr="00C90477" w:rsidRDefault="00BF0408" w:rsidP="00BF0408">
      <w:pPr>
        <w:spacing w:after="0"/>
        <w:ind w:right="-15"/>
        <w:rPr>
          <w:rFonts w:ascii="Arial" w:hAnsi="Arial" w:cs="Arial"/>
          <w:b/>
          <w:sz w:val="50"/>
        </w:rPr>
      </w:pPr>
      <w:r w:rsidRPr="00C90477">
        <w:rPr>
          <w:rFonts w:ascii="Arial" w:hAnsi="Arial" w:cs="Arial"/>
          <w:b/>
          <w:sz w:val="50"/>
        </w:rPr>
        <w:t xml:space="preserve">EYFS Curriculum Autumn </w:t>
      </w:r>
      <w:r>
        <w:rPr>
          <w:rFonts w:ascii="Arial" w:hAnsi="Arial" w:cs="Arial"/>
          <w:b/>
          <w:sz w:val="50"/>
        </w:rPr>
        <w:t>2</w:t>
      </w:r>
      <w:r w:rsidRPr="00C90477">
        <w:rPr>
          <w:rFonts w:ascii="Arial" w:hAnsi="Arial" w:cs="Arial"/>
          <w:b/>
          <w:sz w:val="50"/>
        </w:rPr>
        <w:t xml:space="preserve">: 2024/2025 </w:t>
      </w:r>
    </w:p>
    <w:p w14:paraId="6785F514" w14:textId="77777777" w:rsidR="00BF0408" w:rsidRPr="00C90477" w:rsidRDefault="00BF0408" w:rsidP="00BF0408">
      <w:pPr>
        <w:spacing w:after="0"/>
        <w:ind w:left="10" w:right="-15" w:hanging="10"/>
        <w:rPr>
          <w:rFonts w:ascii="Arial" w:hAnsi="Arial" w:cs="Arial"/>
          <w:sz w:val="20"/>
          <w:szCs w:val="20"/>
        </w:rPr>
      </w:pPr>
      <w:r w:rsidRPr="00C90477">
        <w:rPr>
          <w:rFonts w:ascii="Arial" w:hAnsi="Arial" w:cs="Arial"/>
          <w:b/>
          <w:sz w:val="20"/>
          <w:szCs w:val="20"/>
          <w:highlight w:val="yellow"/>
          <w:shd w:val="clear" w:color="auto" w:fill="FF99FF"/>
        </w:rPr>
        <w:t>NURSERY</w:t>
      </w:r>
      <w:r w:rsidRPr="00C90477">
        <w:rPr>
          <w:rFonts w:ascii="Arial" w:hAnsi="Arial" w:cs="Arial"/>
          <w:b/>
          <w:sz w:val="20"/>
          <w:szCs w:val="20"/>
        </w:rPr>
        <w:t xml:space="preserve"> </w:t>
      </w:r>
      <w:r w:rsidRPr="00C90477">
        <w:rPr>
          <w:rFonts w:ascii="Arial" w:hAnsi="Arial" w:cs="Arial"/>
          <w:b/>
          <w:sz w:val="20"/>
          <w:szCs w:val="20"/>
          <w:highlight w:val="green"/>
          <w:shd w:val="clear" w:color="auto" w:fill="70F88A"/>
        </w:rPr>
        <w:t>RECEPTION</w:t>
      </w:r>
    </w:p>
    <w:tbl>
      <w:tblPr>
        <w:tblStyle w:val="TableGrid"/>
        <w:tblW w:w="9053" w:type="pct"/>
        <w:tblInd w:w="-1139" w:type="dxa"/>
        <w:tblLayout w:type="fixed"/>
        <w:tblCellMar>
          <w:top w:w="52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1135"/>
        <w:gridCol w:w="2557"/>
        <w:gridCol w:w="2832"/>
        <w:gridCol w:w="3264"/>
        <w:gridCol w:w="2543"/>
        <w:gridCol w:w="144"/>
        <w:gridCol w:w="9"/>
        <w:gridCol w:w="130"/>
        <w:gridCol w:w="2534"/>
        <w:gridCol w:w="2692"/>
        <w:gridCol w:w="2860"/>
        <w:gridCol w:w="2548"/>
      </w:tblGrid>
      <w:tr w:rsidR="002836B2" w:rsidRPr="00C90477" w14:paraId="0861DFA5" w14:textId="77777777" w:rsidTr="002836B2">
        <w:trPr>
          <w:trHeight w:val="233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917EB31" w14:textId="77777777" w:rsidR="002836B2" w:rsidRPr="00C90477" w:rsidRDefault="002836B2" w:rsidP="00A248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45A671FE" w14:textId="77777777" w:rsidR="002836B2" w:rsidRPr="00C90477" w:rsidRDefault="002836B2" w:rsidP="00A248B3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D700A26" w14:textId="77777777" w:rsidR="002836B2" w:rsidRPr="00C90477" w:rsidRDefault="002836B2" w:rsidP="00A248B3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6E42045B" w14:textId="77777777" w:rsidR="002836B2" w:rsidRPr="00C90477" w:rsidRDefault="002836B2" w:rsidP="00A248B3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5AE0BDE" w14:textId="77777777" w:rsidR="002836B2" w:rsidRPr="00C90477" w:rsidRDefault="002836B2" w:rsidP="00A248B3">
            <w:pPr>
              <w:ind w:left="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10A4ABF" w14:textId="77777777" w:rsidR="002836B2" w:rsidRPr="00C90477" w:rsidRDefault="002836B2" w:rsidP="00A248B3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2E2480B" w14:textId="77777777" w:rsidR="002836B2" w:rsidRPr="00C90477" w:rsidRDefault="002836B2" w:rsidP="00A248B3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2C41B8E" w14:textId="2197F814" w:rsidR="002836B2" w:rsidRPr="00C90477" w:rsidRDefault="002836B2" w:rsidP="00A248B3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7</w:t>
            </w:r>
          </w:p>
        </w:tc>
      </w:tr>
      <w:tr w:rsidR="00A37DDC" w:rsidRPr="00C90477" w14:paraId="244B3C8C" w14:textId="77777777" w:rsidTr="00A37DDC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DCD743D" w14:textId="77777777" w:rsidR="00A37DDC" w:rsidRPr="00C90477" w:rsidRDefault="00A37DDC" w:rsidP="00A248B3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Key Dates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3DF123F3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Diwali</w:t>
            </w:r>
          </w:p>
          <w:p w14:paraId="66FCE84F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5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Bonfire Night</w:t>
            </w:r>
          </w:p>
          <w:p w14:paraId="0F690009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10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World Science Day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4A330ADF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11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Maths Week</w:t>
            </w:r>
          </w:p>
          <w:p w14:paraId="2334F04B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11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World Nursery Rhyme Week</w:t>
            </w:r>
          </w:p>
          <w:p w14:paraId="40F33A93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13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National Anti-Bullying Week</w:t>
            </w:r>
          </w:p>
          <w:p w14:paraId="4E1ADE43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17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November – Children in Need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77CD8767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22D07D2C" w14:textId="77777777" w:rsidR="00A37DDC" w:rsidRPr="00E35BDF" w:rsidRDefault="00A37DDC" w:rsidP="00A248B3">
            <w:pPr>
              <w:spacing w:line="240" w:lineRule="auto"/>
              <w:ind w:right="4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335EB31D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December – Advent</w:t>
            </w:r>
          </w:p>
          <w:p w14:paraId="530A26DE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3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rd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December – National Day of Giving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4781E97D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13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December – Christmas Jumper Day</w:t>
            </w:r>
          </w:p>
          <w:p w14:paraId="5DE74E41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14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– 22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nd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December – Hanukkah</w:t>
            </w: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59398D9F" w14:textId="77777777" w:rsidR="00A37DDC" w:rsidRPr="00E35BDF" w:rsidRDefault="00A37DDC" w:rsidP="00A248B3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21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December – Winter begins.</w:t>
            </w:r>
          </w:p>
          <w:p w14:paraId="448B04FD" w14:textId="5BB6B548" w:rsidR="00A37DDC" w:rsidRPr="00C90477" w:rsidRDefault="00A37DDC" w:rsidP="00A248B3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35BDF">
              <w:rPr>
                <w:rFonts w:ascii="Arial" w:hAnsi="Arial" w:cs="Arial"/>
                <w:bCs/>
                <w:sz w:val="16"/>
                <w:szCs w:val="16"/>
              </w:rPr>
              <w:t>25</w:t>
            </w:r>
            <w:r w:rsidRPr="00E35BD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E35BDF">
              <w:rPr>
                <w:rFonts w:ascii="Arial" w:hAnsi="Arial" w:cs="Arial"/>
                <w:bCs/>
                <w:sz w:val="16"/>
                <w:szCs w:val="16"/>
              </w:rPr>
              <w:t xml:space="preserve"> December – Christmas Day</w:t>
            </w:r>
          </w:p>
        </w:tc>
      </w:tr>
      <w:tr w:rsidR="00BF0408" w:rsidRPr="00C90477" w14:paraId="13DDD5F2" w14:textId="77777777" w:rsidTr="00A248B3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755E8A24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Themes </w:t>
            </w:r>
          </w:p>
        </w:tc>
        <w:tc>
          <w:tcPr>
            <w:tcW w:w="244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46E68BA0" w14:textId="74B87D9C" w:rsidR="00BF0408" w:rsidRPr="00C90477" w:rsidRDefault="00C66F0F" w:rsidP="00A248B3">
            <w:pPr>
              <w:ind w:right="42"/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Around the World</w:t>
            </w:r>
            <w:r w:rsidR="00BF0408" w:rsidRPr="00C90477">
              <w:rPr>
                <w:rFonts w:ascii="Arial" w:hAnsi="Arial" w:cs="Arial"/>
                <w:b/>
                <w:bCs/>
                <w:sz w:val="24"/>
              </w:rPr>
              <w:t>:</w:t>
            </w:r>
          </w:p>
          <w:p w14:paraId="15875F68" w14:textId="09B5D89C" w:rsidR="00BF0408" w:rsidRPr="005B25C7" w:rsidRDefault="00BF0408" w:rsidP="005B25C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42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W1: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 xml:space="preserve">Diwali / Bonfire Night </w:t>
            </w:r>
          </w:p>
          <w:p w14:paraId="0563C9F0" w14:textId="49C98E19" w:rsidR="00BF0408" w:rsidRPr="00C90477" w:rsidRDefault="00BF0408" w:rsidP="00A248B3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WK2: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>Nursery Rhyme Week</w:t>
            </w:r>
          </w:p>
          <w:p w14:paraId="6046B5A8" w14:textId="39F9FA33" w:rsidR="00BF0408" w:rsidRPr="005B25C7" w:rsidRDefault="00BF0408" w:rsidP="005B25C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42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WK3: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 xml:space="preserve">Pirates </w:t>
            </w:r>
          </w:p>
          <w:p w14:paraId="13B3D416" w14:textId="13921394" w:rsidR="005B25C7" w:rsidRPr="005B25C7" w:rsidRDefault="00BF0408" w:rsidP="005B25C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42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WK4: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>Homes Around the World</w:t>
            </w:r>
          </w:p>
        </w:tc>
        <w:tc>
          <w:tcPr>
            <w:tcW w:w="2315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74DC129A" w14:textId="0AC42A79" w:rsidR="00BF0408" w:rsidRPr="00C90477" w:rsidRDefault="00B20098" w:rsidP="00A248B3">
            <w:pPr>
              <w:ind w:right="42"/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Winter Wonderland</w:t>
            </w:r>
          </w:p>
          <w:p w14:paraId="39C28A24" w14:textId="0CC82C1C" w:rsidR="00BF0408" w:rsidRPr="00C90477" w:rsidRDefault="00BF0408" w:rsidP="00A248B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WK5: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>Ar</w:t>
            </w:r>
            <w:r w:rsidR="00B20098">
              <w:rPr>
                <w:rFonts w:ascii="Arial" w:hAnsi="Arial" w:cs="Arial"/>
                <w:b/>
                <w:bCs/>
                <w:sz w:val="24"/>
              </w:rPr>
              <w:t xml:space="preserve">t </w:t>
            </w:r>
            <w:r w:rsidR="000077FF">
              <w:rPr>
                <w:rFonts w:ascii="Arial" w:hAnsi="Arial" w:cs="Arial"/>
                <w:b/>
                <w:bCs/>
                <w:sz w:val="24"/>
              </w:rPr>
              <w:t>Focus (Winter)</w:t>
            </w:r>
          </w:p>
          <w:p w14:paraId="773A6C01" w14:textId="3C36BA5A" w:rsidR="00BF0408" w:rsidRPr="005B25C7" w:rsidRDefault="00BF0408" w:rsidP="005B25C7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right="42"/>
              <w:rPr>
                <w:rFonts w:ascii="Arial" w:hAnsi="Arial" w:cs="Arial"/>
                <w:b/>
                <w:bCs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WK6: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 xml:space="preserve">Winter </w:t>
            </w:r>
          </w:p>
          <w:p w14:paraId="174E55E8" w14:textId="400DDED9" w:rsidR="00BF0408" w:rsidRPr="00C90477" w:rsidRDefault="00BF0408" w:rsidP="00A248B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right="42"/>
              <w:rPr>
                <w:rFonts w:ascii="Arial" w:hAnsi="Arial" w:cs="Arial"/>
                <w:sz w:val="24"/>
              </w:rPr>
            </w:pPr>
            <w:r w:rsidRPr="00C90477">
              <w:rPr>
                <w:rFonts w:ascii="Arial" w:hAnsi="Arial" w:cs="Arial"/>
                <w:sz w:val="24"/>
              </w:rPr>
              <w:t xml:space="preserve">WK7: </w:t>
            </w:r>
            <w:r w:rsidR="005B25C7" w:rsidRPr="005B25C7">
              <w:rPr>
                <w:rFonts w:ascii="Arial" w:hAnsi="Arial" w:cs="Arial"/>
                <w:b/>
                <w:bCs/>
                <w:sz w:val="24"/>
              </w:rPr>
              <w:t>Christmas / The Nativity</w:t>
            </w:r>
          </w:p>
          <w:p w14:paraId="33425C5B" w14:textId="11D723D9" w:rsidR="00BF0408" w:rsidRPr="005B25C7" w:rsidRDefault="00BF0408" w:rsidP="005B25C7">
            <w:pPr>
              <w:spacing w:after="0" w:line="240" w:lineRule="auto"/>
              <w:ind w:left="4320" w:right="42"/>
              <w:rPr>
                <w:rFonts w:ascii="Arial" w:hAnsi="Arial" w:cs="Arial"/>
                <w:b/>
                <w:bCs/>
                <w:sz w:val="24"/>
              </w:rPr>
            </w:pPr>
          </w:p>
        </w:tc>
      </w:tr>
      <w:tr w:rsidR="00A37DDC" w:rsidRPr="00C90477" w14:paraId="1CB73BB2" w14:textId="77777777" w:rsidTr="00A37DDC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406551F2" w14:textId="77777777" w:rsidR="00A37DDC" w:rsidRPr="00C90477" w:rsidRDefault="00A37DDC" w:rsidP="00A248B3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Texts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700EBFE2" w14:textId="77777777" w:rsidR="00A37DDC" w:rsidRPr="004D79E2" w:rsidRDefault="00A37DDC" w:rsidP="00A95DF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The Three Little Pigs</w:t>
            </w:r>
          </w:p>
          <w:p w14:paraId="1496988A" w14:textId="3ADAB715" w:rsidR="00A37DDC" w:rsidRPr="004D79E2" w:rsidRDefault="00A37DDC" w:rsidP="00A95DF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</w:rPr>
              <w:t>The Best Diwali Ever</w:t>
            </w:r>
          </w:p>
          <w:p w14:paraId="33FF241E" w14:textId="467C67BD" w:rsidR="00A37DDC" w:rsidRPr="004D79E2" w:rsidRDefault="00A37DDC" w:rsidP="004D79E2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D79E2">
              <w:rPr>
                <w:rFonts w:ascii="Arial" w:hAnsi="Arial" w:cs="Arial"/>
                <w:b/>
                <w:bCs/>
              </w:rPr>
              <w:fldChar w:fldCharType="begin"/>
            </w:r>
            <w:r w:rsidRPr="004D79E2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Containers/UBF8T346G9.ms/WebArchiveCopyPasteTempFiles/com.microsoft.Word/81SUXvDi95L._AC_UF350,350_QL50_.jpg" \* MERGEFORMATINET </w:instrText>
            </w:r>
            <w:r w:rsidRPr="004D79E2">
              <w:rPr>
                <w:rFonts w:ascii="Arial" w:hAnsi="Arial" w:cs="Arial"/>
                <w:b/>
                <w:bCs/>
              </w:rPr>
              <w:fldChar w:fldCharType="separate"/>
            </w:r>
            <w:r w:rsidRPr="004D79E2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0AB0436D" wp14:editId="08ED04B6">
                  <wp:extent cx="1295400" cy="1425375"/>
                  <wp:effectExtent l="0" t="0" r="0" b="0"/>
                  <wp:docPr id="632653647" name="Picture 1" descr="The Best Diwali Ever (PB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est Diwali Ever (PB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050" cy="15207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9E2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10855CBB" w14:textId="2DA485D1" w:rsidR="00A37DDC" w:rsidRPr="004D79E2" w:rsidRDefault="00A37DDC" w:rsidP="004D79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</w:rPr>
              <w:t>The Story of Rama and Sita</w:t>
            </w:r>
          </w:p>
          <w:p w14:paraId="17EA88B4" w14:textId="01FF25FB" w:rsidR="00A37DDC" w:rsidRPr="004D79E2" w:rsidRDefault="00A37DDC" w:rsidP="004D79E2">
            <w:pPr>
              <w:spacing w:after="0" w:line="240" w:lineRule="auto"/>
              <w:ind w:right="4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D79E2">
              <w:rPr>
                <w:rFonts w:ascii="Arial" w:hAnsi="Arial" w:cs="Arial"/>
                <w:b/>
                <w:bCs/>
              </w:rPr>
              <w:fldChar w:fldCharType="begin"/>
            </w:r>
            <w:r w:rsidRPr="004D79E2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Containers/UBF8T346G9.ms/WebArchiveCopyPasteTempFiles/com.microsoft.Word/91IhScTGNgL._AC_UF894,1000_QL80_.jpg" \* MERGEFORMATINET </w:instrText>
            </w:r>
            <w:r w:rsidRPr="004D79E2">
              <w:rPr>
                <w:rFonts w:ascii="Arial" w:hAnsi="Arial" w:cs="Arial"/>
                <w:b/>
                <w:bCs/>
              </w:rPr>
              <w:fldChar w:fldCharType="separate"/>
            </w:r>
            <w:r w:rsidRPr="004D79E2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32090569" wp14:editId="01435FA3">
                  <wp:extent cx="1501253" cy="1678668"/>
                  <wp:effectExtent l="0" t="0" r="0" b="0"/>
                  <wp:docPr id="988968413" name="Picture 2" descr="Rama and Sita: The Story of Diwa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ama and Sita: The Story of Diwa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926" cy="1734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9E2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46506F9E" w14:textId="1BAE79B2" w:rsidR="00A37DDC" w:rsidRPr="004D79E2" w:rsidRDefault="00A37DDC" w:rsidP="004D79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</w:rPr>
              <w:t>The Pirates are Coming!</w:t>
            </w:r>
          </w:p>
          <w:p w14:paraId="223059EA" w14:textId="1FB72827" w:rsidR="00A37DDC" w:rsidRPr="004D79E2" w:rsidRDefault="00A37DDC" w:rsidP="004D79E2">
            <w:pPr>
              <w:ind w:right="42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D79E2">
              <w:rPr>
                <w:rFonts w:ascii="Arial" w:hAnsi="Arial" w:cs="Arial"/>
                <w:b/>
                <w:bCs/>
              </w:rPr>
              <w:fldChar w:fldCharType="begin"/>
            </w:r>
            <w:r w:rsidRPr="004D79E2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Containers/UBF8T346G9.ms/WebArchiveCopyPasteTempFiles/com.microsoft.Word/71LoC9OrKtL._AC_UF894,1000_QL80_.jpg" \* MERGEFORMATINET </w:instrText>
            </w:r>
            <w:r w:rsidRPr="004D79E2">
              <w:rPr>
                <w:rFonts w:ascii="Arial" w:hAnsi="Arial" w:cs="Arial"/>
                <w:b/>
                <w:bCs/>
              </w:rPr>
              <w:fldChar w:fldCharType="separate"/>
            </w:r>
            <w:r w:rsidRPr="004D79E2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22DF6B8E" wp14:editId="2A2233EC">
                  <wp:extent cx="1377817" cy="1592808"/>
                  <wp:effectExtent l="0" t="0" r="0" b="0"/>
                  <wp:docPr id="664366766" name="Picture 3" descr="The Pirates Are Comin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Pirates Are Comin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355" cy="1641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9E2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3940F6DB" w14:textId="77777777" w:rsidR="00A37DDC" w:rsidRPr="004D79E2" w:rsidRDefault="00A37DDC" w:rsidP="00A95DF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cyan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  <w:highlight w:val="cyan"/>
              </w:rPr>
              <w:t>Creepy Crawly by Anon</w:t>
            </w:r>
          </w:p>
          <w:p w14:paraId="77ECA5BC" w14:textId="24E64140" w:rsidR="00A37DDC" w:rsidRDefault="00A37DDC" w:rsidP="004D79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</w:rPr>
              <w:t>Home</w:t>
            </w:r>
          </w:p>
          <w:p w14:paraId="16A187C8" w14:textId="353D3584" w:rsidR="00A37DDC" w:rsidRPr="00781EFF" w:rsidRDefault="00A37DDC" w:rsidP="00781EF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fldChar w:fldCharType="begin"/>
            </w:r>
            <w:r>
              <w:instrText xml:space="preserve"> INCLUDEPICTURE "/Users/hannahjones/Library/Group Containers/UBF8T346G9.ms/WebArchiveCopyPasteTempFiles/com.microsoft.Word/61rhn0HQrEL._AC_UF894,1000_QL80_.jpg"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12A03DC" wp14:editId="50A0E031">
                  <wp:extent cx="1036955" cy="1333522"/>
                  <wp:effectExtent l="0" t="0" r="4445" b="0"/>
                  <wp:docPr id="1797025423" name="Picture 1" descr="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429" cy="1353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6719C497" w14:textId="21AF9015" w:rsidR="00A37DDC" w:rsidRPr="0085012D" w:rsidRDefault="00A37DDC" w:rsidP="00A95DF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Th</w:t>
            </w:r>
            <w:r w:rsidRPr="004D79E2">
              <w:rPr>
                <w:rFonts w:ascii="Arial" w:hAnsi="Arial" w:cs="Arial"/>
                <w:b/>
                <w:bCs/>
                <w:sz w:val="20"/>
                <w:szCs w:val="20"/>
              </w:rPr>
              <w:t>e Jolly Christmas Postma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  <w:p w14:paraId="6297C193" w14:textId="61725D53" w:rsidR="00A37DDC" w:rsidRPr="004D79E2" w:rsidRDefault="00A37DDC" w:rsidP="004D79E2">
            <w:pPr>
              <w:spacing w:after="0" w:line="240" w:lineRule="auto"/>
              <w:ind w:right="42"/>
              <w:jc w:val="center"/>
              <w:rPr>
                <w:rFonts w:ascii="Arial" w:hAnsi="Arial" w:cs="Arial"/>
                <w:b/>
                <w:bCs/>
              </w:rPr>
            </w:pPr>
            <w:r w:rsidRPr="004D79E2">
              <w:rPr>
                <w:rFonts w:ascii="Arial" w:hAnsi="Arial" w:cs="Arial"/>
                <w:b/>
                <w:bCs/>
              </w:rPr>
              <w:fldChar w:fldCharType="begin"/>
            </w:r>
            <w:r w:rsidRPr="004D79E2">
              <w:rPr>
                <w:rFonts w:ascii="Arial" w:hAnsi="Arial" w:cs="Arial"/>
                <w:b/>
                <w:bCs/>
              </w:rPr>
              <w:instrText xml:space="preserve"> INCLUDEPICTURE "/Users/hannahjones/Library/Group Containers/UBF8T346G9.ms/WebArchiveCopyPasteTempFiles/com.microsoft.Word/91K2uTj7c9L._AC_UF894,1000_QL80_.jpg" \* MERGEFORMATINET </w:instrText>
            </w:r>
            <w:r w:rsidRPr="004D79E2">
              <w:rPr>
                <w:rFonts w:ascii="Arial" w:hAnsi="Arial" w:cs="Arial"/>
                <w:b/>
                <w:bCs/>
              </w:rPr>
              <w:fldChar w:fldCharType="separate"/>
            </w:r>
            <w:r w:rsidRPr="004D79E2"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7B7321F9" wp14:editId="0AEB5215">
                  <wp:extent cx="1598295" cy="1390650"/>
                  <wp:effectExtent l="0" t="0" r="1905" b="6350"/>
                  <wp:docPr id="1019012208" name="Picture 4" descr="The Jolly Christmas Postman : Ahlberg, Allan, Ahlberg, Janet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Jolly Christmas Postman : Ahlberg, Allan, Ahlberg, Janet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29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79E2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15537535" w14:textId="734A3BF2" w:rsidR="00A37DDC" w:rsidRPr="007A0C39" w:rsidRDefault="00A37DDC" w:rsidP="007A0C39">
            <w:pPr>
              <w:ind w:right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79E2">
              <w:rPr>
                <w:rFonts w:ascii="Arial" w:hAnsi="Arial" w:cs="Arial"/>
                <w:b/>
                <w:bCs/>
                <w:sz w:val="20"/>
                <w:szCs w:val="20"/>
                <w:highlight w:val="cyan"/>
              </w:rPr>
              <w:t>Busy Bugs by J Carter</w:t>
            </w:r>
            <w:r w:rsidRPr="004D79E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Tell Me About Hanukkah</w:t>
            </w:r>
          </w:p>
          <w:p w14:paraId="29FFAE1C" w14:textId="565BB5CA" w:rsidR="00A37DDC" w:rsidRPr="004D79E2" w:rsidRDefault="00A37DDC" w:rsidP="004D79E2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>
              <w:fldChar w:fldCharType="begin"/>
            </w:r>
            <w:r>
              <w:instrText xml:space="preserve"> INCLUDEPICTURE "/Users/hannahjones/Library/Group Containers/UBF8T346G9.ms/WebArchiveCopyPasteTempFiles/com.microsoft.Word/61QzYqdGBTL._AC_UF894,1000_QL80_.jpg"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FAD0FC7" wp14:editId="5E262676">
                  <wp:extent cx="1525905" cy="1525905"/>
                  <wp:effectExtent l="0" t="0" r="0" b="0"/>
                  <wp:docPr id="1567243358" name="Picture 6" descr="Tell Me About Hanukkah! - Short Educational Illustrated Children's Book  About The Jewish Holiday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Tell Me About Hanukkah! - Short Educational Illustrated Children's Book  About The Jewish Holiday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905" cy="152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2F363683" w14:textId="77777777" w:rsidR="00A37DDC" w:rsidRDefault="00A37DDC" w:rsidP="00A95DF6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Christmas Pine</w:t>
            </w:r>
          </w:p>
          <w:p w14:paraId="02EB6CBD" w14:textId="097193E1" w:rsidR="00A37DDC" w:rsidRPr="00C90477" w:rsidRDefault="00A37DDC" w:rsidP="00A248B3">
            <w:pPr>
              <w:ind w:right="42"/>
              <w:jc w:val="center"/>
              <w:rPr>
                <w:rFonts w:ascii="Arial" w:hAnsi="Arial" w:cs="Arial"/>
                <w:b/>
                <w:bCs/>
              </w:rPr>
            </w:pPr>
            <w:r>
              <w:fldChar w:fldCharType="begin"/>
            </w:r>
            <w:r>
              <w:instrText xml:space="preserve"> INCLUDEPICTURE "/Users/hannahjones/Library/Group Containers/UBF8T346G9.ms/WebArchiveCopyPasteTempFiles/com.microsoft.Word/71wgPQ+1OwL._AC_UF894,1000_QL80_.jpg"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5DA7A19" wp14:editId="598CFFB8">
                  <wp:extent cx="1230218" cy="1537200"/>
                  <wp:effectExtent l="0" t="0" r="1905" b="0"/>
                  <wp:docPr id="668282725" name="Picture 5" descr="The Christmas Pine: the magical tale for Christmas by Julia Donaldson - now  in a stunning paperback e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Christmas Pine: the magical tale for Christmas by Julia Donaldson - now  in a stunning paperback e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218" cy="153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A37DDC" w:rsidRPr="00C90477" w14:paraId="5C3A723C" w14:textId="77777777" w:rsidTr="00A37DDC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3C79D583" w14:textId="77777777" w:rsidR="00A37DDC" w:rsidRPr="00C90477" w:rsidRDefault="00A37DDC" w:rsidP="00A248B3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WOW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2BAF2F57" w14:textId="77777777" w:rsidR="00A37DDC" w:rsidRDefault="00A37DDC" w:rsidP="007409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Diwali celebrations  </w:t>
            </w:r>
          </w:p>
          <w:p w14:paraId="2900D5C3" w14:textId="7AE7DA50" w:rsidR="00A37DDC" w:rsidRPr="00C90477" w:rsidRDefault="00A37DDC" w:rsidP="007409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Taste Indian food  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20156525" w14:textId="62A7FA75" w:rsidR="00A37DDC" w:rsidRPr="00C90477" w:rsidRDefault="00A37DDC" w:rsidP="0050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Nursery rhyme concert/assembly  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6FD604F8" w14:textId="5F77923B" w:rsidR="00A37DDC" w:rsidRPr="00C90477" w:rsidRDefault="00A37DDC" w:rsidP="0050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008997B5" w14:textId="201A2C7F" w:rsidR="00A37DDC" w:rsidRPr="00C90477" w:rsidRDefault="00A37DDC" w:rsidP="004440E1">
            <w:pPr>
              <w:spacing w:after="0" w:line="240" w:lineRule="auto"/>
              <w:ind w:right="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7C9701EB" w14:textId="382E0E71" w:rsidR="00A37DDC" w:rsidRPr="0089720F" w:rsidRDefault="00A37DDC" w:rsidP="0050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Christmas Pantomime</w:t>
            </w:r>
          </w:p>
          <w:p w14:paraId="398DA6BD" w14:textId="3122E676" w:rsidR="00A37DDC" w:rsidRPr="00C90477" w:rsidRDefault="00A37DDC" w:rsidP="0050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347C2755" w14:textId="2EEBF6D3" w:rsidR="00A37DDC" w:rsidRPr="00C90477" w:rsidRDefault="00A37DDC" w:rsidP="00555C4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Christmas jumper day </w:t>
            </w:r>
          </w:p>
          <w:p w14:paraId="0A426C0B" w14:textId="032455E6" w:rsidR="00A37DDC" w:rsidRPr="00C90477" w:rsidRDefault="00A37DDC" w:rsidP="005029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4BC1AB2F" w14:textId="7BB61556" w:rsidR="00A37DDC" w:rsidRDefault="00A37DDC" w:rsidP="00A37D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Christmas play.</w:t>
            </w:r>
          </w:p>
          <w:p w14:paraId="3C9932B1" w14:textId="0A80CDFF" w:rsidR="00A37DDC" w:rsidRPr="00C90477" w:rsidRDefault="00A37DDC" w:rsidP="00A37DDC">
            <w:pPr>
              <w:spacing w:after="0" w:line="240" w:lineRule="auto"/>
              <w:ind w:left="360"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Church visits</w:t>
            </w:r>
          </w:p>
        </w:tc>
      </w:tr>
      <w:tr w:rsidR="00A37DDC" w:rsidRPr="00C90477" w14:paraId="1832146F" w14:textId="77777777" w:rsidTr="00A37DDC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493D6201" w14:textId="77777777" w:rsidR="00A37DDC" w:rsidRPr="00C90477" w:rsidRDefault="00A37DDC" w:rsidP="00A248B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Songs and Rhymes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2E5A404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4ED21D9F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6DC73360" w14:textId="45677BEA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15B17">
              <w:rPr>
                <w:rFonts w:ascii="Arial" w:hAnsi="Arial" w:cs="Arial"/>
                <w:b/>
                <w:bCs/>
                <w:sz w:val="16"/>
                <w:szCs w:val="16"/>
              </w:rPr>
              <w:t>Twinkle, Twinkle, Little Star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0E0AE92E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53A05490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48721573" w14:textId="0BDEC525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5877">
              <w:rPr>
                <w:rFonts w:ascii="Arial" w:hAnsi="Arial" w:cs="Arial"/>
                <w:b/>
                <w:bCs/>
                <w:sz w:val="16"/>
                <w:szCs w:val="16"/>
              </w:rPr>
              <w:t>5 Currant Buns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BADACCD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30CB0E03" w14:textId="77777777" w:rsidR="00A37DDC" w:rsidRPr="00C90477" w:rsidRDefault="00A37DDC" w:rsidP="00A248B3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78E56540" w14:textId="69E0CA6C" w:rsidR="00A37DDC" w:rsidRPr="00C90477" w:rsidRDefault="00A37DDC" w:rsidP="00A248B3">
            <w:pPr>
              <w:ind w:right="4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60931">
              <w:rPr>
                <w:rFonts w:ascii="Arial" w:hAnsi="Arial" w:cs="Arial"/>
                <w:b/>
                <w:bCs/>
                <w:sz w:val="16"/>
                <w:szCs w:val="16"/>
              </w:rPr>
              <w:t>One, Two, Three, Four, Five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136A3220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C11C26D" w14:textId="77777777" w:rsidR="00A37DDC" w:rsidRPr="00C90477" w:rsidRDefault="00A37DDC" w:rsidP="00A248B3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005CB069" w14:textId="2FD73ED2" w:rsidR="00A37DDC" w:rsidRPr="00C90477" w:rsidRDefault="00A37DDC" w:rsidP="00A248B3">
            <w:pPr>
              <w:ind w:right="4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46A3E">
              <w:rPr>
                <w:rFonts w:ascii="Arial" w:hAnsi="Arial" w:cs="Arial"/>
                <w:b/>
                <w:bCs/>
                <w:sz w:val="16"/>
                <w:szCs w:val="16"/>
              </w:rPr>
              <w:t>Jack and Jill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7EE85354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31D1BDA5" w14:textId="77777777" w:rsidR="00A37DDC" w:rsidRPr="00C90477" w:rsidRDefault="00A37DDC" w:rsidP="00A248B3">
            <w:pPr>
              <w:ind w:left="399"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56653C08" w14:textId="45DFACF3" w:rsidR="00A37DDC" w:rsidRPr="00C90477" w:rsidRDefault="00A37DDC" w:rsidP="00A248B3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74D2">
              <w:rPr>
                <w:rFonts w:ascii="Arial" w:hAnsi="Arial" w:cs="Arial"/>
                <w:b/>
                <w:bCs/>
                <w:sz w:val="16"/>
                <w:szCs w:val="16"/>
              </w:rPr>
              <w:t>Wheels on the Bus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04BCD7A0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5BA8CAFF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7580897A" w14:textId="77E15643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Baa, Baa, Black sheep</w:t>
            </w: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728318F0" w14:textId="77777777" w:rsidR="00A37DDC" w:rsidRPr="00C90477" w:rsidRDefault="00A37DDC" w:rsidP="00A248B3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2A60AC3F" w14:textId="77777777" w:rsidR="00A37DDC" w:rsidRPr="00C90477" w:rsidRDefault="00A37DDC" w:rsidP="00A248B3">
            <w:pPr>
              <w:ind w:left="399"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19A98A79" w14:textId="564409ED" w:rsidR="00A37DDC" w:rsidRPr="00C90477" w:rsidRDefault="00A37DDC" w:rsidP="00A37DDC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Jingle Bells</w:t>
            </w:r>
          </w:p>
        </w:tc>
      </w:tr>
      <w:tr w:rsidR="00BF0408" w:rsidRPr="00C90477" w14:paraId="3D27BDAF" w14:textId="77777777" w:rsidTr="00A248B3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446B3F3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C&amp;L</w:t>
            </w:r>
          </w:p>
          <w:p w14:paraId="37725203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7C103AC" w14:textId="77777777" w:rsidR="00BF0408" w:rsidRPr="00C90477" w:rsidRDefault="00BF0408" w:rsidP="00A248B3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02B6BB60" w14:textId="77777777" w:rsidR="00BF0408" w:rsidRPr="00C90477" w:rsidRDefault="00BF0408" w:rsidP="00A248B3">
            <w:pPr>
              <w:spacing w:after="0" w:line="240" w:lineRule="auto"/>
              <w:ind w:left="10" w:right="-15" w:hanging="1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373EF5D7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Enjoy listening to longer stories and can remember much of what happens.</w:t>
            </w:r>
          </w:p>
          <w:p w14:paraId="056A1A25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Pay attention to more than one thing at a time, which can be difficult. </w:t>
            </w:r>
          </w:p>
          <w:p w14:paraId="5279AA2C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 wider range of vocabulary.</w:t>
            </w:r>
          </w:p>
          <w:p w14:paraId="208244AF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a question or instruction that has two parts, such as: “Get your coat and wait at the door”.</w:t>
            </w:r>
          </w:p>
          <w:p w14:paraId="4091BA3A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‘why’ questions, like: “Why do you think the gingerbread man ran away?”</w:t>
            </w:r>
          </w:p>
          <w:p w14:paraId="31A215F1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a large repertoire of songs.</w:t>
            </w:r>
          </w:p>
          <w:p w14:paraId="32309458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many rhymes, be able to talk about familiar books, and be able to tell a long story.</w:t>
            </w:r>
          </w:p>
          <w:p w14:paraId="0CB7CCFD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communication but may continue to have problems with irregular tenses and plurals, such as ‘runned’ for ‘ran’, ‘swimmed’ for ‘swam’.</w:t>
            </w:r>
          </w:p>
          <w:p w14:paraId="023FB14C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pronunciation but may have problems saying some sounds: r, j, th, ch, and sh.</w:t>
            </w:r>
          </w:p>
          <w:p w14:paraId="60816A9A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longer sentences of four to six words.</w:t>
            </w:r>
          </w:p>
          <w:p w14:paraId="5FE3866A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able to express a point of view and to debate when they disagree with an adult or a friend, using words as well as actions.</w:t>
            </w:r>
          </w:p>
          <w:p w14:paraId="36A873A4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Start a conversation with an adult or a friend and continue it for many turns.</w:t>
            </w:r>
          </w:p>
          <w:p w14:paraId="776919F7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talk to organise themselves and their play: “Let’s go on a bus... you sit there... I’ll be the driver.”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6160C33" w14:textId="77777777" w:rsidR="00BF0408" w:rsidRPr="00C90477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66DEB08E" w14:textId="77777777" w:rsidR="00BF0408" w:rsidRPr="00C90477" w:rsidRDefault="00BF0408" w:rsidP="00A248B3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082821FD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how to listen carefully and why listening is important.</w:t>
            </w:r>
          </w:p>
          <w:p w14:paraId="06AC97B1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Learn new vocabulary.</w:t>
            </w:r>
          </w:p>
          <w:p w14:paraId="26441E4B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Use new vocabulary throughout the day. </w:t>
            </w:r>
          </w:p>
          <w:p w14:paraId="1E4AF78B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Ask questions to find out more and to check they understand what has been said to them. </w:t>
            </w:r>
          </w:p>
          <w:p w14:paraId="3D07503C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Articulate their ideas and thoughts in well-formed sentences.</w:t>
            </w:r>
          </w:p>
          <w:p w14:paraId="5C9DE53D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Connect one idea or action to another using a range of connectives.</w:t>
            </w:r>
          </w:p>
          <w:p w14:paraId="30702E07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events in some detail.</w:t>
            </w:r>
          </w:p>
          <w:p w14:paraId="5AA2865A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talk to help work out problems and organise thinking and activities, and to explain how things work and why they might happen.</w:t>
            </w:r>
            <w:r w:rsidRPr="00C90477">
              <w:rPr>
                <w:rFonts w:ascii="Arial" w:hAnsi="Arial" w:cs="Arial"/>
                <w:highlight w:val="green"/>
              </w:rPr>
              <w:t xml:space="preserve"> </w:t>
            </w:r>
          </w:p>
          <w:p w14:paraId="2809134C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social phrases.</w:t>
            </w:r>
          </w:p>
          <w:p w14:paraId="7F3613F6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story times. </w:t>
            </w:r>
          </w:p>
          <w:p w14:paraId="58A8BDE6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to and talk about stories to build familiarity and understanding. </w:t>
            </w:r>
          </w:p>
          <w:p w14:paraId="5C8A125F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Retell the story, once they have developed a deep familiarity with the text, some as exact repetition and some in their own words.</w:t>
            </w:r>
          </w:p>
          <w:p w14:paraId="37EF9CFB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new vocabulary in different contexts.</w:t>
            </w:r>
          </w:p>
          <w:p w14:paraId="7E66142F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carefully to rhymes and songs paying attention to how they sound. </w:t>
            </w:r>
          </w:p>
          <w:p w14:paraId="2D214876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Learn rhymes, poems, and songs. </w:t>
            </w:r>
          </w:p>
          <w:p w14:paraId="70E5943B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non-fiction books. </w:t>
            </w:r>
          </w:p>
          <w:p w14:paraId="32749292" w14:textId="77777777" w:rsidR="00BF0408" w:rsidRPr="00C90477" w:rsidRDefault="00BF0408" w:rsidP="00A248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92D050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Listen to and talk about selected non-fiction to develop deep familiarity, new knowledge, and vocabulary</w:t>
            </w:r>
          </w:p>
        </w:tc>
      </w:tr>
      <w:tr w:rsidR="00066654" w:rsidRPr="00C90477" w14:paraId="67ECD777" w14:textId="77777777" w:rsidTr="00066654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38A4C9D4" w14:textId="77777777" w:rsidR="00066654" w:rsidRPr="00C90477" w:rsidRDefault="00066654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Key Vocab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40CBC29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Celebrate </w:t>
            </w:r>
          </w:p>
          <w:p w14:paraId="079B4CE9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Hinduism </w:t>
            </w:r>
          </w:p>
          <w:p w14:paraId="6BE23C37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Christianity </w:t>
            </w:r>
          </w:p>
          <w:p w14:paraId="612D0550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Diwali </w:t>
            </w:r>
          </w:p>
          <w:p w14:paraId="1731A74E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Bonfire Night </w:t>
            </w:r>
          </w:p>
          <w:p w14:paraId="66EC1B9F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Guy Fawkes </w:t>
            </w:r>
          </w:p>
          <w:p w14:paraId="0AEC9D20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Same </w:t>
            </w:r>
          </w:p>
          <w:p w14:paraId="3254797E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Different </w:t>
            </w:r>
          </w:p>
          <w:p w14:paraId="6DC59855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Christmas </w:t>
            </w:r>
          </w:p>
          <w:p w14:paraId="5071F29C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Nativity </w:t>
            </w:r>
          </w:p>
          <w:p w14:paraId="3E751CB8" w14:textId="77777777" w:rsidR="00066654" w:rsidRPr="00900FF2" w:rsidRDefault="00066654" w:rsidP="00900FF2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Jesus </w:t>
            </w:r>
          </w:p>
          <w:p w14:paraId="0BF0E60D" w14:textId="77777777" w:rsidR="000F2E1C" w:rsidRDefault="00066654" w:rsidP="0006665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FF2">
              <w:rPr>
                <w:rFonts w:ascii="Arial" w:hAnsi="Arial" w:cs="Arial"/>
                <w:sz w:val="20"/>
                <w:szCs w:val="20"/>
              </w:rPr>
              <w:t xml:space="preserve">Winter </w:t>
            </w:r>
          </w:p>
          <w:p w14:paraId="3B347EAF" w14:textId="2246A9E8" w:rsidR="00066654" w:rsidRPr="000F2E1C" w:rsidRDefault="00066654" w:rsidP="0006665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F2E1C">
              <w:rPr>
                <w:rFonts w:ascii="Arial" w:hAnsi="Arial" w:cs="Arial"/>
                <w:sz w:val="20"/>
                <w:szCs w:val="20"/>
              </w:rPr>
              <w:t>Seasons</w:t>
            </w:r>
          </w:p>
        </w:tc>
      </w:tr>
      <w:tr w:rsidR="00066654" w:rsidRPr="00C90477" w14:paraId="522C63F3" w14:textId="77777777" w:rsidTr="00066654">
        <w:trPr>
          <w:trHeight w:val="365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</w:tcPr>
          <w:p w14:paraId="0412CC8C" w14:textId="77777777" w:rsidR="00066654" w:rsidRPr="00C90477" w:rsidRDefault="00066654" w:rsidP="00A248B3">
            <w:pPr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 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</w:tcPr>
          <w:p w14:paraId="3BFE5A72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Follow instructions to make Parkin Cake for Bonfire night. </w:t>
            </w:r>
          </w:p>
          <w:p w14:paraId="27E088C1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Listening activities – games using musical instruments and environmental sounds </w:t>
            </w:r>
          </w:p>
          <w:p w14:paraId="6BEB1693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Weekly rhyme time </w:t>
            </w:r>
          </w:p>
          <w:p w14:paraId="34CDE3AA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The Three Little Pigs masks on outdoor stage </w:t>
            </w:r>
          </w:p>
          <w:p w14:paraId="59A3B7B7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Three Little Pigs small word </w:t>
            </w:r>
          </w:p>
          <w:p w14:paraId="78CBC1D7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Santa’s workshop </w:t>
            </w:r>
          </w:p>
          <w:p w14:paraId="3BD8578E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Winter themed small world </w:t>
            </w:r>
          </w:p>
          <w:p w14:paraId="75A3C590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Explore the vocabulary in our PTW texts. </w:t>
            </w:r>
          </w:p>
          <w:p w14:paraId="26DF237E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Explore rhyme in our PTP texts. </w:t>
            </w:r>
          </w:p>
          <w:p w14:paraId="59616E1E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Christmas songs and carols </w:t>
            </w:r>
          </w:p>
          <w:p w14:paraId="09CA4A78" w14:textId="77777777" w:rsidR="00066654" w:rsidRPr="0089720F" w:rsidRDefault="00066654" w:rsidP="003C33BF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Role play – Christmas Post office </w:t>
            </w:r>
          </w:p>
          <w:p w14:paraId="220BF90B" w14:textId="77777777" w:rsidR="000F2E1C" w:rsidRDefault="00066654" w:rsidP="00066654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Sequence and role play the Three Little Pigs </w:t>
            </w:r>
          </w:p>
          <w:p w14:paraId="016CA8EB" w14:textId="1F15F5C2" w:rsidR="00066654" w:rsidRDefault="00066654" w:rsidP="00066654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0F2E1C">
              <w:rPr>
                <w:rFonts w:ascii="Arial" w:hAnsi="Arial" w:cs="Arial"/>
                <w:sz w:val="20"/>
                <w:szCs w:val="20"/>
              </w:rPr>
              <w:t xml:space="preserve">Try Indian </w:t>
            </w:r>
            <w:r w:rsidR="00EE42D0" w:rsidRPr="000F2E1C">
              <w:rPr>
                <w:rFonts w:ascii="Arial" w:hAnsi="Arial" w:cs="Arial"/>
                <w:sz w:val="20"/>
                <w:szCs w:val="20"/>
              </w:rPr>
              <w:t>food.</w:t>
            </w:r>
          </w:p>
          <w:p w14:paraId="44A99786" w14:textId="77777777" w:rsidR="00EE42D0" w:rsidRDefault="00EE42D0" w:rsidP="00EE42D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DB4EAE7" w14:textId="437E158D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follow instructions to make a cake.</w:t>
            </w:r>
          </w:p>
          <w:p w14:paraId="00A490EA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4581130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describing different texture, tastes, smells I can hear when trying new food.</w:t>
            </w:r>
          </w:p>
          <w:p w14:paraId="0198306A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6860682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asking questions to explore new stories.</w:t>
            </w:r>
          </w:p>
          <w:p w14:paraId="1EB48551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E6B3C6F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learning Christmas carols and performing them to an audience,</w:t>
            </w:r>
          </w:p>
          <w:p w14:paraId="42FA3728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422C24A" w14:textId="1783816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learning new weekly rhymes.</w:t>
            </w:r>
          </w:p>
          <w:p w14:paraId="148452AC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3645665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thinking about sequence of events in stories and saying what happened in the beginning, middle and end.</w:t>
            </w:r>
          </w:p>
          <w:p w14:paraId="2B53263A" w14:textId="77777777" w:rsidR="00EE42D0" w:rsidRPr="00EE42D0" w:rsidRDefault="00EE42D0" w:rsidP="00EE42D0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1068515" w14:textId="6E8053E2" w:rsidR="00EE42D0" w:rsidRPr="000F2E1C" w:rsidRDefault="00EE42D0" w:rsidP="00EE42D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EE42D0">
              <w:rPr>
                <w:rFonts w:ascii="Arial" w:hAnsi="Arial" w:cs="Arial"/>
                <w:i/>
                <w:iCs/>
                <w:sz w:val="20"/>
                <w:szCs w:val="20"/>
              </w:rPr>
              <w:t>I will be taking part in my Christmas nativity</w:t>
            </w:r>
          </w:p>
        </w:tc>
      </w:tr>
      <w:tr w:rsidR="00BF0408" w:rsidRPr="00C90477" w14:paraId="50754F22" w14:textId="77777777" w:rsidTr="00A248B3">
        <w:trPr>
          <w:trHeight w:val="50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C033BA5" w14:textId="77777777" w:rsidR="00BF0408" w:rsidRPr="00C90477" w:rsidRDefault="00BF0408" w:rsidP="00A248B3">
            <w:pPr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PSED</w:t>
            </w: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7313DEAA" w14:textId="77777777" w:rsidR="00BF0408" w:rsidRDefault="00BF0408" w:rsidP="00A248B3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5C5202A9" w14:textId="77777777" w:rsidR="00BF0408" w:rsidRPr="00130833" w:rsidRDefault="00BF0408" w:rsidP="00A248B3">
            <w:pPr>
              <w:spacing w:after="0" w:line="240" w:lineRule="auto"/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</w:p>
          <w:p w14:paraId="513D049B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Select and use activities and resources, with help when needed. This helps them to achieve a goal they have chosen, or one which is suggested to them.</w:t>
            </w:r>
          </w:p>
          <w:p w14:paraId="2CE687C6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sense of responsibility and membership of a community.</w:t>
            </w:r>
          </w:p>
          <w:p w14:paraId="22F38C20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Become more outgoing with unfamiliar people, in the safe context of their setting.</w:t>
            </w:r>
          </w:p>
          <w:p w14:paraId="74536F41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more confidence in new social situations.</w:t>
            </w:r>
          </w:p>
          <w:p w14:paraId="3FE00354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with one or more other children, extending and elaborating play ideas.</w:t>
            </w:r>
          </w:p>
          <w:p w14:paraId="0FEC8AF4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Find solutions to conflicts and rivalries. </w:t>
            </w:r>
          </w:p>
          <w:p w14:paraId="009B7987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Increasingly follow rules, understanding why they are important.</w:t>
            </w:r>
          </w:p>
          <w:p w14:paraId="6791DD13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rules without needing an adult to remind them.</w:t>
            </w:r>
          </w:p>
          <w:p w14:paraId="61DB021C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appropriate ways of being assertive. Talk with others to solve conflicts.</w:t>
            </w:r>
          </w:p>
          <w:p w14:paraId="29ECDA2B" w14:textId="77777777" w:rsidR="00BF0408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their feelings using words like ‘happy’, ‘sad’, ‘angry’ or ‘worried’.</w:t>
            </w:r>
          </w:p>
          <w:p w14:paraId="7E7A6FF8" w14:textId="77777777" w:rsidR="00BF0408" w:rsidRPr="00130833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gradually how others might be feeling.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3A2680D2" w14:textId="77777777" w:rsidR="00BF0408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7228B85A" w14:textId="77777777" w:rsidR="00BF0408" w:rsidRPr="00C90477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1F353A27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See themselves as a valuable individual. </w:t>
            </w:r>
          </w:p>
          <w:p w14:paraId="58049B8B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Build constructive and respectful relationships. </w:t>
            </w:r>
          </w:p>
          <w:p w14:paraId="43D0183C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Express their feelings and consider the feelings of others.</w:t>
            </w:r>
          </w:p>
          <w:p w14:paraId="213E8F7D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Show resilience and perseverance in the face of a challenge. </w:t>
            </w:r>
          </w:p>
          <w:p w14:paraId="78137224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Identify and moderate their own feelings socially and emotionally. </w:t>
            </w:r>
          </w:p>
          <w:p w14:paraId="1D0ED713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Think about the perspective of others. </w:t>
            </w:r>
          </w:p>
          <w:p w14:paraId="5D5DC174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Manage their own needs – personal hygiene. </w:t>
            </w:r>
          </w:p>
          <w:p w14:paraId="70D358E7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Know and talk about the different factors that support their overall health and wellbeing.</w:t>
            </w:r>
          </w:p>
          <w:p w14:paraId="770686FB" w14:textId="77777777" w:rsidR="00BF0408" w:rsidRPr="00C90477" w:rsidRDefault="00BF0408" w:rsidP="00A248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  <w:t>JIGSAW – BEING ME IN MY WORLD</w:t>
            </w:r>
          </w:p>
        </w:tc>
      </w:tr>
      <w:tr w:rsidR="00BF0408" w:rsidRPr="00C90477" w14:paraId="75A1F68D" w14:textId="77777777" w:rsidTr="00A248B3">
        <w:trPr>
          <w:trHeight w:val="943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3F69A03F" w14:textId="77777777" w:rsidR="00BF0408" w:rsidRPr="00C90477" w:rsidRDefault="00BF0408" w:rsidP="00A248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Ideas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8BD"/>
          </w:tcPr>
          <w:p w14:paraId="7185C666" w14:textId="0056CE4C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Tidy up songs and routines. </w:t>
            </w:r>
          </w:p>
          <w:p w14:paraId="34192CC5" w14:textId="3FB8BEE9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Tidy up </w:t>
            </w:r>
            <w:r w:rsidR="00900FF2" w:rsidRPr="0089720F">
              <w:rPr>
                <w:rFonts w:ascii="Arial" w:hAnsi="Arial" w:cs="Arial"/>
                <w:sz w:val="20"/>
                <w:szCs w:val="20"/>
              </w:rPr>
              <w:t>areas.</w:t>
            </w:r>
            <w:r w:rsidRPr="008972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4D742D4" w14:textId="77777777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Pictures resources </w:t>
            </w:r>
          </w:p>
          <w:p w14:paraId="112BA0E0" w14:textId="31E0E237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Continuous provision child led and initiated </w:t>
            </w:r>
            <w:r w:rsidR="00900FF2" w:rsidRPr="0089720F">
              <w:rPr>
                <w:rFonts w:ascii="Arial" w:hAnsi="Arial" w:cs="Arial"/>
                <w:sz w:val="20"/>
                <w:szCs w:val="20"/>
              </w:rPr>
              <w:t>activities.</w:t>
            </w:r>
            <w:r w:rsidRPr="008972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C76D64" w14:textId="77777777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How are the Three Little Pigs feeling? </w:t>
            </w:r>
          </w:p>
          <w:p w14:paraId="6ABC821F" w14:textId="096965A3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Look at healthy vegetables – how to make vegetable </w:t>
            </w:r>
            <w:r w:rsidR="00900FF2" w:rsidRPr="0089720F">
              <w:rPr>
                <w:rFonts w:ascii="Arial" w:hAnsi="Arial" w:cs="Arial"/>
                <w:sz w:val="20"/>
                <w:szCs w:val="20"/>
              </w:rPr>
              <w:t>soup.</w:t>
            </w:r>
          </w:p>
          <w:p w14:paraId="5CD8D592" w14:textId="77777777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Exploring different religions and traditions – Christmas, Diwali and Hanukah </w:t>
            </w:r>
          </w:p>
          <w:p w14:paraId="05863AFA" w14:textId="77777777" w:rsidR="00D824E2" w:rsidRPr="0089720F" w:rsidRDefault="00D824E2" w:rsidP="00D824E2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Exploring and engaging with new cultures – tasting Indian food </w:t>
            </w:r>
          </w:p>
          <w:p w14:paraId="6937F9BA" w14:textId="77777777" w:rsidR="00BF0408" w:rsidRDefault="00D824E2" w:rsidP="00D824E2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Weekly Jigsaw PSHE sessions</w:t>
            </w:r>
          </w:p>
          <w:p w14:paraId="745DA62F" w14:textId="30A7A49C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246CF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I will be discussing the feelings of the three little </w:t>
            </w:r>
            <w:r w:rsidR="00335511" w:rsidRPr="00F246CF">
              <w:rPr>
                <w:rFonts w:ascii="Arial" w:hAnsi="Arial" w:cs="Arial"/>
                <w:i/>
                <w:iCs/>
                <w:sz w:val="20"/>
                <w:szCs w:val="20"/>
              </w:rPr>
              <w:t>pigs.</w:t>
            </w:r>
          </w:p>
          <w:p w14:paraId="47BD4259" w14:textId="77777777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2A7321D" w14:textId="4A871F75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246C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looking at healthy </w:t>
            </w:r>
            <w:r w:rsidR="00335511" w:rsidRPr="00F246CF">
              <w:rPr>
                <w:rFonts w:ascii="Arial" w:hAnsi="Arial" w:cs="Arial"/>
                <w:i/>
                <w:iCs/>
                <w:sz w:val="20"/>
                <w:szCs w:val="20"/>
              </w:rPr>
              <w:t>foods.</w:t>
            </w:r>
          </w:p>
          <w:p w14:paraId="233A5DF3" w14:textId="77777777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132FDD6" w14:textId="05695B9A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246C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exploring different religions and </w:t>
            </w:r>
            <w:r w:rsidR="00335511" w:rsidRPr="00F246CF">
              <w:rPr>
                <w:rFonts w:ascii="Arial" w:hAnsi="Arial" w:cs="Arial"/>
                <w:i/>
                <w:iCs/>
                <w:sz w:val="20"/>
                <w:szCs w:val="20"/>
              </w:rPr>
              <w:t>traditions.</w:t>
            </w:r>
            <w:r w:rsidRPr="00F246C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6C40A3F3" w14:textId="77777777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6DE9DBD" w14:textId="0D72D5BF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246C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learning to think about the feelings of </w:t>
            </w:r>
            <w:r w:rsidR="00335511" w:rsidRPr="00F246CF">
              <w:rPr>
                <w:rFonts w:ascii="Arial" w:hAnsi="Arial" w:cs="Arial"/>
                <w:i/>
                <w:iCs/>
                <w:sz w:val="20"/>
                <w:szCs w:val="20"/>
              </w:rPr>
              <w:t>others.</w:t>
            </w:r>
          </w:p>
          <w:p w14:paraId="255603E6" w14:textId="77777777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7A1CF7E" w14:textId="6FE056C8" w:rsidR="00F246CF" w:rsidRPr="00F246CF" w:rsidRDefault="00F246CF" w:rsidP="00F246C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246CF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all about being me in my world!</w:t>
            </w:r>
          </w:p>
        </w:tc>
      </w:tr>
      <w:tr w:rsidR="00BF0408" w:rsidRPr="00C90477" w14:paraId="3FCE1376" w14:textId="77777777" w:rsidTr="00A248B3">
        <w:trPr>
          <w:trHeight w:val="562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17C80FF" w14:textId="77777777" w:rsidR="00BF0408" w:rsidRPr="00C90477" w:rsidRDefault="00BF0408" w:rsidP="00A248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6DA78F" w14:textId="77777777" w:rsidR="00BF0408" w:rsidRPr="00C90477" w:rsidRDefault="00BF0408" w:rsidP="00A248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Physical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09C1C22A" w14:textId="77777777" w:rsidR="00BF0408" w:rsidRDefault="00BF0408" w:rsidP="00A248B3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694274FC" w14:textId="77777777" w:rsidR="00BF0408" w:rsidRPr="00FF7F4E" w:rsidRDefault="00BF0408" w:rsidP="00A248B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358EE7F0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Continue to develop their movement, balancing, riding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 xml:space="preserve"> </w:t>
            </w: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and ball skills.</w:t>
            </w:r>
          </w:p>
          <w:p w14:paraId="4664B210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Go up steps and stairs, or climb up apparatus, using alternate feet.</w:t>
            </w:r>
          </w:p>
          <w:p w14:paraId="200FDB6B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Skip, hop, stand on one leg, and hold a pose for a game like musical statues.</w:t>
            </w:r>
          </w:p>
          <w:p w14:paraId="1B6155EA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large-muscle movements to wave flags and streamers, paint and make marks.</w:t>
            </w:r>
          </w:p>
          <w:p w14:paraId="0029B4C6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Start taking part in some group activities which they make up for themselves, or in teams.</w:t>
            </w:r>
          </w:p>
          <w:p w14:paraId="5B08BD56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Increasingly be able to use and remember sequences and patterns of movements which are related to music and rhythm.</w:t>
            </w:r>
          </w:p>
          <w:p w14:paraId="795468ED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364A4EC6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Choose the right resources to carry out their own plan. For example, choosing a spade to enlarge a small hole they dug with a trowel.</w:t>
            </w:r>
          </w:p>
          <w:p w14:paraId="5BBCD360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Collaborate with others to manage large items, such as moving a long plank safely, carrying large hollow blocks.</w:t>
            </w:r>
          </w:p>
          <w:p w14:paraId="7605F4B8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one-handed tools and equipment, for example, making snips in paper with scissors.</w:t>
            </w:r>
          </w:p>
          <w:p w14:paraId="5D8A37CB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a comfortable grip with good control when holding pens and pencils.</w:t>
            </w:r>
          </w:p>
          <w:p w14:paraId="1A8B57D1" w14:textId="77777777" w:rsidR="00BF0408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Show a preference for a dominant hand.</w:t>
            </w:r>
          </w:p>
          <w:p w14:paraId="6EB4A412" w14:textId="77777777" w:rsidR="00BF0408" w:rsidRPr="00FF7F4E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increasingly independent as they get dressed and undressed, for example, putting coats on and doing up zips.</w:t>
            </w: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23073AC1" w14:textId="77777777" w:rsidR="00BF0408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6765CD76" w14:textId="77777777" w:rsidR="00BF0408" w:rsidRPr="00322DB9" w:rsidRDefault="00BF0408" w:rsidP="00A248B3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47880F6B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Revise and refine the fundamental movement skills they have already acquired: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rolling, crawling, walking, jumping, running, hopping, skipping, climbing.</w:t>
            </w:r>
          </w:p>
          <w:p w14:paraId="49C456C2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Progress towards a more fluent style of moving, with developing control and grace.</w:t>
            </w:r>
          </w:p>
          <w:p w14:paraId="0C4136FB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the overall body strength, co-ordination, balance, and agility needed to engage successfully with future physical education sessions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.</w:t>
            </w:r>
          </w:p>
          <w:p w14:paraId="3CE7013E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their small motor skills so that they can use a range of tools competently, safely, and confidently. </w:t>
            </w:r>
          </w:p>
          <w:p w14:paraId="05277AFF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Use their core muscle strength to achieve a good posture when sitting at a table or sitting on the floor.</w:t>
            </w:r>
          </w:p>
          <w:p w14:paraId="56A64973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Combine different movements with ease and fluency.</w:t>
            </w:r>
          </w:p>
          <w:p w14:paraId="445C9F30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Confidently and safely use a range of large and small apparatus indoors and outside, alone and in a group.</w:t>
            </w:r>
          </w:p>
          <w:p w14:paraId="3053C92F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overall body-strength, balance, co-ordination, and agility.</w:t>
            </w:r>
          </w:p>
          <w:p w14:paraId="1959D443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s.</w:t>
            </w:r>
          </w:p>
          <w:p w14:paraId="2630CD0F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confidence, competence, precision, and accuracy when engaging in activities that involve a ball.</w:t>
            </w:r>
          </w:p>
          <w:p w14:paraId="39376D33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skills including throwing, catching, kicking, passing, batting, and aiming.</w:t>
            </w:r>
          </w:p>
          <w:p w14:paraId="1E651293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confidence, competence, precision, and accuracy when engaging in activities that involve a ball.</w:t>
            </w:r>
          </w:p>
          <w:p w14:paraId="26864B19" w14:textId="77777777" w:rsidR="00BF0408" w:rsidRPr="00322DB9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Further develop the skills they need to manage the school day successfully: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lining up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/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queuing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/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mealtimes</w:t>
            </w:r>
          </w:p>
          <w:p w14:paraId="08FBD2AE" w14:textId="77777777" w:rsidR="00BF0408" w:rsidRPr="00EF0B27" w:rsidRDefault="00BF0408" w:rsidP="00A248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322DB9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GET SET 4 PE – INTRODUCTION TO PE</w:t>
            </w:r>
          </w:p>
        </w:tc>
      </w:tr>
      <w:tr w:rsidR="00BF0408" w:rsidRPr="00C90477" w14:paraId="203A0B90" w14:textId="77777777" w:rsidTr="00A248B3">
        <w:trPr>
          <w:trHeight w:val="64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FCD5CD3" w14:textId="77777777" w:rsidR="00BF0408" w:rsidRPr="00C90477" w:rsidRDefault="00BF0408" w:rsidP="00A248B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CDF"/>
          </w:tcPr>
          <w:p w14:paraId="32633C09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Build homes for The Three Little Pigs with big and small manipulatives. </w:t>
            </w:r>
          </w:p>
          <w:p w14:paraId="2402E3FD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Streamers in the wind </w:t>
            </w:r>
          </w:p>
          <w:p w14:paraId="1DF115A9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Outdoor painting </w:t>
            </w:r>
          </w:p>
          <w:p w14:paraId="44D8C970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Musical statues </w:t>
            </w:r>
          </w:p>
          <w:p w14:paraId="4BB4ADBF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Christmas themed craft </w:t>
            </w:r>
          </w:p>
          <w:p w14:paraId="6D7A4CFA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Yoga </w:t>
            </w:r>
          </w:p>
          <w:p w14:paraId="07E815CC" w14:textId="2D81352B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Practice cutting playdough with knife and </w:t>
            </w:r>
            <w:r w:rsidR="00900FF2" w:rsidRPr="0089720F">
              <w:rPr>
                <w:rFonts w:ascii="Arial" w:hAnsi="Arial" w:cs="Arial"/>
                <w:sz w:val="20"/>
                <w:szCs w:val="20"/>
              </w:rPr>
              <w:t>fork.</w:t>
            </w:r>
            <w:r w:rsidRPr="008972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D98FA10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Fine motor activities in CP </w:t>
            </w:r>
          </w:p>
          <w:p w14:paraId="20BE388B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Winter themed art</w:t>
            </w:r>
          </w:p>
          <w:p w14:paraId="3C8BE25F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Observational drawing of winter trees</w:t>
            </w:r>
          </w:p>
          <w:p w14:paraId="5D7820FD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Weekly PE</w:t>
            </w:r>
          </w:p>
          <w:p w14:paraId="649678E1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Drawing treasure maps </w:t>
            </w:r>
          </w:p>
          <w:p w14:paraId="7BA829F3" w14:textId="77777777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Going on a treasure hunt </w:t>
            </w:r>
          </w:p>
          <w:p w14:paraId="7D5E43CA" w14:textId="4C811B1D" w:rsidR="008750DC" w:rsidRPr="0089720F" w:rsidRDefault="008750DC" w:rsidP="008750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Scrub the deck using large </w:t>
            </w:r>
            <w:r w:rsidR="00900FF2" w:rsidRPr="0089720F">
              <w:rPr>
                <w:rFonts w:ascii="Arial" w:hAnsi="Arial" w:cs="Arial"/>
                <w:sz w:val="20"/>
                <w:szCs w:val="20"/>
              </w:rPr>
              <w:t>brushes.</w:t>
            </w:r>
            <w:r w:rsidRPr="008972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1B40E9D" w14:textId="77777777" w:rsidR="00BF0408" w:rsidRDefault="008750DC" w:rsidP="008750DC">
            <w:pPr>
              <w:pStyle w:val="ListParagraph"/>
              <w:numPr>
                <w:ilvl w:val="0"/>
                <w:numId w:val="8"/>
              </w:num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Construct Pirate Ship</w:t>
            </w:r>
          </w:p>
          <w:p w14:paraId="6A487ABB" w14:textId="4EB74189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playing a variety of games.</w:t>
            </w:r>
          </w:p>
          <w:p w14:paraId="799948EC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88F82A5" w14:textId="74511355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using tools safely.</w:t>
            </w:r>
          </w:p>
          <w:p w14:paraId="04939FA1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E5F92FF" w14:textId="1BC72EE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drawing on a Map to find treasure.</w:t>
            </w:r>
          </w:p>
          <w:p w14:paraId="2396FA42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20B8399" w14:textId="7852D72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going on a treasure hunt.</w:t>
            </w:r>
          </w:p>
          <w:p w14:paraId="3EC48BAE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52F58DF" w14:textId="589D5389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building a home for the three little pigs.</w:t>
            </w:r>
          </w:p>
          <w:p w14:paraId="54712180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31F1813" w14:textId="3817A661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creating Christmas crafts.</w:t>
            </w:r>
          </w:p>
          <w:p w14:paraId="2AEB4BF3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FCD61DA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moving with control and co-ordination over, under, through various small apparatus.</w:t>
            </w:r>
          </w:p>
          <w:p w14:paraId="252FA0FE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F3FFDFA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using a range of small and large equipment.</w:t>
            </w:r>
          </w:p>
          <w:p w14:paraId="44FF2128" w14:textId="77777777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8DB4D87" w14:textId="0AA7E45C" w:rsidR="000318D4" w:rsidRPr="000318D4" w:rsidRDefault="000318D4" w:rsidP="000318D4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318D4">
              <w:rPr>
                <w:rFonts w:ascii="Arial" w:hAnsi="Arial" w:cs="Arial"/>
                <w:i/>
                <w:iCs/>
                <w:sz w:val="20"/>
                <w:szCs w:val="20"/>
              </w:rPr>
              <w:t>I will be using a range of malleable materials in my play.</w:t>
            </w:r>
          </w:p>
        </w:tc>
      </w:tr>
      <w:tr w:rsidR="00BF0408" w:rsidRPr="00C90477" w14:paraId="109B3783" w14:textId="77777777" w:rsidTr="00A248B3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DDA4CC8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C07AB5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75305AE0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9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5B1B3D82" w14:textId="77777777" w:rsidR="00BF0408" w:rsidRDefault="00BF0408" w:rsidP="00A248B3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lastRenderedPageBreak/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3F138110" w14:textId="77777777" w:rsidR="00BF0408" w:rsidRPr="00A901D2" w:rsidRDefault="00BF0408" w:rsidP="00A248B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A4B1EAC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fast recognition of up to 3 objects, without having to count them individually (‘subitising’).</w:t>
            </w:r>
          </w:p>
          <w:p w14:paraId="5EE4A0D9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Recite numbers past 5.</w:t>
            </w:r>
          </w:p>
          <w:p w14:paraId="03FB820C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lastRenderedPageBreak/>
              <w:t>Say one number for each item in order: 1,2,3,4,5.</w:t>
            </w:r>
          </w:p>
          <w:p w14:paraId="62B8B856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Know that the last number reached when counting a small set of objects tells you how many there are in total. </w:t>
            </w:r>
          </w:p>
          <w:p w14:paraId="63849B00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‘finger numbers’ up to 5.</w:t>
            </w:r>
          </w:p>
          <w:p w14:paraId="713B2E15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Link numerals and amounts: for example, showing the right number of objects to match the numeral, up to 5.</w:t>
            </w:r>
          </w:p>
          <w:p w14:paraId="0663C8BA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Experiment with their own symbols and marks as well as numerals.</w:t>
            </w:r>
          </w:p>
          <w:p w14:paraId="3D184D08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Solve real world mathematical problems with numbers up to 5.</w:t>
            </w:r>
          </w:p>
          <w:p w14:paraId="684FEDFE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Compare quantities using language: ‘more than’, ‘fewer than’.</w:t>
            </w:r>
          </w:p>
          <w:p w14:paraId="5D6A0B0E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Talk about and explore 2D and 3D shapes. </w:t>
            </w:r>
          </w:p>
          <w:p w14:paraId="4836F380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Understand position through words alone! </w:t>
            </w:r>
          </w:p>
          <w:p w14:paraId="7F28400D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Describe a familiar route.</w:t>
            </w:r>
          </w:p>
          <w:p w14:paraId="462E28A9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Discuss routes and locations, using words like ‘in front of’ and ‘behind’.</w:t>
            </w:r>
          </w:p>
          <w:p w14:paraId="73DAB1A2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Make comparisons between objects relating to size, length, weight, and capacity.</w:t>
            </w:r>
          </w:p>
          <w:p w14:paraId="27DD96AE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Combine shapes to make new ones – an arch, a bigger triangle, etc.</w:t>
            </w:r>
          </w:p>
          <w:p w14:paraId="7AEA4A61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and identify the patterns around them.</w:t>
            </w:r>
          </w:p>
          <w:p w14:paraId="09345BC9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Extend and create ABAB patterns. </w:t>
            </w:r>
          </w:p>
          <w:p w14:paraId="38B1DAE7" w14:textId="77777777" w:rsidR="00BF0408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Notice and correct an error in a repeating pattern.</w:t>
            </w:r>
          </w:p>
          <w:p w14:paraId="1A27A231" w14:textId="77777777" w:rsidR="00BF0408" w:rsidRPr="00A901D2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describe a sequence of events, real or fictional, using words such as ‘first’, ‘then...’</w:t>
            </w:r>
          </w:p>
        </w:tc>
        <w:tc>
          <w:tcPr>
            <w:tcW w:w="228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7D85F635" w14:textId="77777777" w:rsidR="00BF0408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lastRenderedPageBreak/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1743493D" w14:textId="77777777" w:rsidR="00BF0408" w:rsidRPr="00A901D2" w:rsidRDefault="00BF0408" w:rsidP="00A248B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0B5D77EA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objects, actions, and sounds.</w:t>
            </w:r>
          </w:p>
          <w:p w14:paraId="1BCDFBD1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Subitise.</w:t>
            </w:r>
          </w:p>
          <w:p w14:paraId="4842300E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lastRenderedPageBreak/>
              <w:t>Link the number symbol (numeral) with its cardinal number value.</w:t>
            </w:r>
          </w:p>
          <w:p w14:paraId="2E3A6C98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beyond ten.</w:t>
            </w:r>
          </w:p>
          <w:p w14:paraId="1264BF17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numbers.</w:t>
            </w:r>
          </w:p>
          <w:p w14:paraId="3E038DDA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‘one more than/one less than’ relationship between consecutive numbers.</w:t>
            </w:r>
          </w:p>
          <w:p w14:paraId="2965BC63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composition of numbers to 10.</w:t>
            </w:r>
          </w:p>
          <w:p w14:paraId="3EF8F3C9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Automatically recall number bonds for numbers 0–5 and some to 10.</w:t>
            </w:r>
          </w:p>
          <w:p w14:paraId="6FAD4D58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Select, rotate, and manipulate shapes to develop spatial reasoning skills.</w:t>
            </w:r>
          </w:p>
          <w:p w14:paraId="667D1550" w14:textId="77777777" w:rsidR="00BF0408" w:rsidRPr="001B67AF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Compose and decompose shapes so that children recognise a shape can have other shapes within it, just as numbers can.</w:t>
            </w:r>
          </w:p>
          <w:p w14:paraId="67A79113" w14:textId="77777777" w:rsidR="00BF0408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Continue, copy, and create repeating patterns.</w:t>
            </w:r>
          </w:p>
          <w:p w14:paraId="22757F23" w14:textId="77777777" w:rsidR="00BF0408" w:rsidRPr="00B91D58" w:rsidRDefault="00BF0408" w:rsidP="00A248B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91D58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length, weight, and capacity.</w:t>
            </w:r>
          </w:p>
        </w:tc>
      </w:tr>
      <w:tr w:rsidR="00BF0408" w:rsidRPr="00C90477" w14:paraId="2AA7DB26" w14:textId="77777777" w:rsidTr="00A248B3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DAD4F3E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02B39313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Count</w:t>
            </w:r>
          </w:p>
          <w:p w14:paraId="3E1DF507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Number</w:t>
            </w:r>
          </w:p>
          <w:p w14:paraId="1E4DDF12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Total </w:t>
            </w:r>
          </w:p>
          <w:p w14:paraId="2C7371A2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Same/Different </w:t>
            </w:r>
          </w:p>
          <w:p w14:paraId="63DB2140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Pair</w:t>
            </w:r>
          </w:p>
          <w:p w14:paraId="68978670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Groups </w:t>
            </w:r>
          </w:p>
          <w:p w14:paraId="180D7000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Square/triangle/circle/rectangle</w:t>
            </w:r>
          </w:p>
          <w:p w14:paraId="568E6666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Shape/sides/corners</w:t>
            </w:r>
          </w:p>
          <w:p w14:paraId="2FFB2BF3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Now and next</w:t>
            </w:r>
          </w:p>
          <w:p w14:paraId="51D1DB66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Repeat</w:t>
            </w:r>
          </w:p>
          <w:p w14:paraId="7ADAB4E3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Bigger/smaller</w:t>
            </w:r>
          </w:p>
          <w:p w14:paraId="335A6AB1" w14:textId="77777777" w:rsidR="00FC2EE2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Longer/shorter</w:t>
            </w:r>
          </w:p>
          <w:p w14:paraId="66B436D1" w14:textId="2EBBD674" w:rsidR="00BF0408" w:rsidRPr="00CA0DFC" w:rsidRDefault="00FC2EE2" w:rsidP="00FC2EE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right="38"/>
              <w:rPr>
                <w:rFonts w:ascii="Arial" w:hAnsi="Arial" w:cs="Arial"/>
                <w:color w:val="FF6699"/>
                <w:sz w:val="20"/>
                <w:szCs w:val="20"/>
                <w:shd w:val="clear" w:color="auto" w:fill="FFFFFF"/>
              </w:rPr>
            </w:pPr>
            <w:r w:rsidRPr="00CA0DFC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First/them/next</w:t>
            </w:r>
          </w:p>
        </w:tc>
      </w:tr>
      <w:tr w:rsidR="00BF0408" w:rsidRPr="00C90477" w14:paraId="03F914D4" w14:textId="77777777" w:rsidTr="00A248B3">
        <w:trPr>
          <w:trHeight w:val="6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48F17E0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391EF19F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Number bonds (5)</w:t>
            </w:r>
          </w:p>
          <w:p w14:paraId="732829F7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2D shapes</w:t>
            </w:r>
          </w:p>
          <w:p w14:paraId="66DED453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Patterns</w:t>
            </w:r>
          </w:p>
          <w:p w14:paraId="0D846E10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 xml:space="preserve">Halves ½ </w:t>
            </w:r>
          </w:p>
          <w:p w14:paraId="2C7F2398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Measure</w:t>
            </w:r>
          </w:p>
          <w:p w14:paraId="24855882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Size</w:t>
            </w:r>
          </w:p>
          <w:p w14:paraId="2AA14859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 xml:space="preserve">Halves ½ </w:t>
            </w:r>
          </w:p>
          <w:p w14:paraId="08613F00" w14:textId="77777777" w:rsidR="00513C18" w:rsidRPr="00CA0DFC" w:rsidRDefault="00513C18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Capacity</w:t>
            </w:r>
          </w:p>
          <w:p w14:paraId="27849A3A" w14:textId="77777777" w:rsidR="008F1A1B" w:rsidRPr="00CA0DFC" w:rsidRDefault="008F1A1B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Same and different</w:t>
            </w:r>
          </w:p>
          <w:p w14:paraId="251D6A8E" w14:textId="77777777" w:rsidR="008F1A1B" w:rsidRPr="00CA0DFC" w:rsidRDefault="008F1A1B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Match and sort</w:t>
            </w:r>
          </w:p>
          <w:p w14:paraId="748D8800" w14:textId="77777777" w:rsidR="008F1A1B" w:rsidRPr="00CA0DFC" w:rsidRDefault="008F1A1B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One more</w:t>
            </w:r>
          </w:p>
          <w:p w14:paraId="74A74D9A" w14:textId="77777777" w:rsidR="008F1A1B" w:rsidRPr="00CA0DFC" w:rsidRDefault="008F1A1B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One less</w:t>
            </w:r>
          </w:p>
          <w:p w14:paraId="516B96CA" w14:textId="5158F279" w:rsidR="008F1A1B" w:rsidRPr="00CA0DFC" w:rsidRDefault="008F1A1B" w:rsidP="009B482B">
            <w:pPr>
              <w:pStyle w:val="ListParagraph"/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green"/>
              </w:rPr>
              <w:t>Time</w:t>
            </w:r>
          </w:p>
          <w:p w14:paraId="15BA8D1D" w14:textId="77777777" w:rsidR="00513C18" w:rsidRPr="00CA0DFC" w:rsidRDefault="00513C18" w:rsidP="00513C18">
            <w:pPr>
              <w:spacing w:after="200" w:line="240" w:lineRule="auto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 xml:space="preserve">Mathematical experiences </w:t>
            </w:r>
          </w:p>
          <w:p w14:paraId="30C44829" w14:textId="77777777" w:rsidR="00513C18" w:rsidRPr="00CA0DFC" w:rsidRDefault="00513C18" w:rsidP="00513C18">
            <w:pPr>
              <w:pStyle w:val="ListParagraph"/>
              <w:numPr>
                <w:ilvl w:val="0"/>
                <w:numId w:val="32"/>
              </w:numPr>
              <w:spacing w:after="200" w:line="240" w:lineRule="auto"/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</w:pPr>
            <w:r w:rsidRPr="00CA0DFC"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  <w:t>Counting rhymes and songs- number songs of the week</w:t>
            </w:r>
          </w:p>
          <w:p w14:paraId="75111054" w14:textId="77777777" w:rsidR="00513C18" w:rsidRPr="00CA0DFC" w:rsidRDefault="00513C18" w:rsidP="00513C18">
            <w:pPr>
              <w:pStyle w:val="ListParagraph"/>
              <w:numPr>
                <w:ilvl w:val="0"/>
                <w:numId w:val="32"/>
              </w:numPr>
              <w:spacing w:after="200" w:line="240" w:lineRule="auto"/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</w:pPr>
            <w:r w:rsidRPr="00CA0DFC"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  <w:t xml:space="preserve">Exploring shape- shape pictures </w:t>
            </w:r>
          </w:p>
          <w:p w14:paraId="2AAC52A4" w14:textId="77777777" w:rsidR="00513C18" w:rsidRPr="00CA0DFC" w:rsidRDefault="00513C18" w:rsidP="00513C18">
            <w:pPr>
              <w:spacing w:after="200" w:line="240" w:lineRule="auto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Comparing amounts activities</w:t>
            </w:r>
          </w:p>
          <w:p w14:paraId="2FEB1540" w14:textId="77777777" w:rsidR="00513C18" w:rsidRPr="00CA0DFC" w:rsidRDefault="00513C18" w:rsidP="00513C18">
            <w:pPr>
              <w:pStyle w:val="ListParagraph"/>
              <w:numPr>
                <w:ilvl w:val="0"/>
                <w:numId w:val="33"/>
              </w:numPr>
              <w:spacing w:after="200" w:line="240" w:lineRule="auto"/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</w:pPr>
            <w:r w:rsidRPr="00CA0DFC"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  <w:t>Exploring when groups have same amount, fewer or more than</w:t>
            </w:r>
          </w:p>
          <w:p w14:paraId="689B1083" w14:textId="77777777" w:rsidR="00513C18" w:rsidRPr="00CA0DFC" w:rsidRDefault="00513C18" w:rsidP="00513C18">
            <w:pPr>
              <w:spacing w:after="200" w:line="240" w:lineRule="auto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Compare size, mass, capacity activities.</w:t>
            </w:r>
          </w:p>
          <w:p w14:paraId="1FD570BF" w14:textId="77777777" w:rsidR="00513C18" w:rsidRPr="00CA0DFC" w:rsidRDefault="00513C18" w:rsidP="00513C18">
            <w:pPr>
              <w:pStyle w:val="ListParagraph"/>
              <w:numPr>
                <w:ilvl w:val="0"/>
                <w:numId w:val="33"/>
              </w:numPr>
              <w:spacing w:after="200" w:line="240" w:lineRule="auto"/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</w:pPr>
            <w:r w:rsidRPr="00CA0DFC">
              <w:rPr>
                <w:rFonts w:ascii="Arial" w:eastAsia="Calibri" w:hAnsi="Arial" w:cs="Arial"/>
                <w:sz w:val="20"/>
                <w:szCs w:val="20"/>
                <w:highlight w:val="yellow"/>
                <w:lang w:eastAsia="en-GB"/>
              </w:rPr>
              <w:t>Comparing objects big/little, long/short</w:t>
            </w:r>
          </w:p>
          <w:p w14:paraId="5A530C3A" w14:textId="77777777" w:rsidR="00513C18" w:rsidRPr="00CA0DFC" w:rsidRDefault="00513C18" w:rsidP="00513C18">
            <w:pPr>
              <w:spacing w:after="200" w:line="240" w:lineRule="auto"/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yellow"/>
                <w:u w:val="single"/>
              </w:rPr>
              <w:t>Exploring patterns</w:t>
            </w:r>
          </w:p>
          <w:p w14:paraId="4015CC8C" w14:textId="58084B5A" w:rsidR="0099797E" w:rsidRDefault="00513C18" w:rsidP="00CA0DFC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A0DFC">
              <w:rPr>
                <w:rFonts w:ascii="Arial" w:hAnsi="Arial" w:cs="Arial"/>
                <w:sz w:val="20"/>
                <w:szCs w:val="20"/>
                <w:highlight w:val="yellow"/>
              </w:rPr>
              <w:t>Copying simple ABABAB patterns with colours and objects</w:t>
            </w:r>
          </w:p>
          <w:p w14:paraId="128BB596" w14:textId="77777777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3FB367B" w14:textId="6B70A335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>I will be learning number bonds (5)</w:t>
            </w:r>
          </w:p>
          <w:p w14:paraId="05B1F4C2" w14:textId="3A72FF6A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learning all about 2D shapes. </w:t>
            </w:r>
          </w:p>
          <w:p w14:paraId="1541673E" w14:textId="42AD7613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learning about patterns. </w:t>
            </w:r>
          </w:p>
          <w:p w14:paraId="0A229FA8" w14:textId="284B9FA5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I will be making my own ABAB patterns.</w:t>
            </w:r>
          </w:p>
          <w:p w14:paraId="2980C788" w14:textId="722EA884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learning to compare size, </w:t>
            </w:r>
            <w:r w:rsidR="00335511" w:rsidRPr="00CA0DFC">
              <w:rPr>
                <w:rFonts w:ascii="Arial" w:hAnsi="Arial" w:cs="Arial"/>
                <w:i/>
                <w:iCs/>
                <w:sz w:val="20"/>
                <w:szCs w:val="20"/>
              </w:rPr>
              <w:t>mass,</w:t>
            </w: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capacity. </w:t>
            </w:r>
          </w:p>
          <w:p w14:paraId="4C736F18" w14:textId="77777777" w:rsidR="00CA0DFC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all about halves (1/2)</w:t>
            </w:r>
          </w:p>
          <w:p w14:paraId="5AA195B5" w14:textId="0379B886" w:rsidR="0099797E" w:rsidRPr="00CA0DFC" w:rsidRDefault="00CA0DFC" w:rsidP="00CA0DFC">
            <w:pPr>
              <w:tabs>
                <w:tab w:val="center" w:pos="4096"/>
                <w:tab w:val="left" w:pos="4965"/>
              </w:tabs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CA0DFC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about one more and one less</w:t>
            </w:r>
          </w:p>
        </w:tc>
      </w:tr>
      <w:tr w:rsidR="00BF0408" w:rsidRPr="00C90477" w14:paraId="47FEC3BE" w14:textId="77777777" w:rsidTr="00A248B3">
        <w:trPr>
          <w:trHeight w:val="222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05A0B4DA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Literacy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0146CCA4" w14:textId="77777777" w:rsidR="00BF0408" w:rsidRDefault="00BF0408" w:rsidP="00A248B3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42560F5" w14:textId="77777777" w:rsidR="00BF0408" w:rsidRPr="00C90477" w:rsidRDefault="00BF0408" w:rsidP="00A248B3">
            <w:pPr>
              <w:spacing w:after="0" w:line="240" w:lineRule="auto"/>
              <w:ind w:left="10" w:right="-15" w:hanging="1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magenta"/>
              </w:rPr>
            </w:pPr>
          </w:p>
          <w:p w14:paraId="79056560" w14:textId="77777777" w:rsidR="00BF0408" w:rsidRPr="00523C26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23C26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five key concepts about print:</w:t>
            </w:r>
          </w:p>
          <w:p w14:paraId="5F0F1F6D" w14:textId="77777777" w:rsidR="00BF0408" w:rsidRPr="00FD3C64" w:rsidRDefault="00BF0408" w:rsidP="00A248B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print has meaning.</w:t>
            </w:r>
          </w:p>
          <w:p w14:paraId="62359175" w14:textId="77777777" w:rsidR="00BF0408" w:rsidRPr="00FD3C64" w:rsidRDefault="00BF0408" w:rsidP="00A248B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print can have different purposes.</w:t>
            </w:r>
          </w:p>
          <w:p w14:paraId="3C1A0ED2" w14:textId="77777777" w:rsidR="00BF0408" w:rsidRPr="00FD3C64" w:rsidRDefault="00BF0408" w:rsidP="00A248B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we read English text from left to right and from top to bottom.</w:t>
            </w:r>
          </w:p>
          <w:p w14:paraId="4EB7558C" w14:textId="77777777" w:rsidR="00BF0408" w:rsidRPr="00FD3C64" w:rsidRDefault="00BF0408" w:rsidP="00A248B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the names of the different parts of a book</w:t>
            </w:r>
          </w:p>
          <w:p w14:paraId="6A59ABBB" w14:textId="77777777" w:rsidR="00BF0408" w:rsidRPr="00FD3C64" w:rsidRDefault="00BF0408" w:rsidP="00A248B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page sequencing</w:t>
            </w:r>
          </w:p>
          <w:p w14:paraId="0D1E16E7" w14:textId="77777777" w:rsidR="00BF0408" w:rsidRPr="00FD3C64" w:rsidRDefault="00BF0408" w:rsidP="00A248B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phonological awareness, so that they can:</w:t>
            </w:r>
          </w:p>
          <w:p w14:paraId="566159F5" w14:textId="77777777" w:rsidR="00BF0408" w:rsidRPr="00FD3C64" w:rsidRDefault="00BF0408" w:rsidP="00A248B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spot and suggest rhymes.</w:t>
            </w:r>
          </w:p>
          <w:p w14:paraId="6FC4F520" w14:textId="77777777" w:rsidR="00BF0408" w:rsidRPr="00FD3C64" w:rsidRDefault="00BF0408" w:rsidP="00A248B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count or clap syllables in a word.</w:t>
            </w:r>
          </w:p>
          <w:p w14:paraId="71FCC6C1" w14:textId="77777777" w:rsidR="00BF0408" w:rsidRPr="00FD3C64" w:rsidRDefault="00BF0408" w:rsidP="00A248B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recognise words with the same initial sound, such as money and mother.</w:t>
            </w:r>
          </w:p>
          <w:p w14:paraId="0961DD51" w14:textId="77777777" w:rsidR="00BF0408" w:rsidRPr="00FD3C64" w:rsidRDefault="00BF0408" w:rsidP="00A248B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Engage in extended conversations about stories, learning new vocabulary.</w:t>
            </w:r>
          </w:p>
          <w:p w14:paraId="0A742201" w14:textId="77777777" w:rsidR="00BF0408" w:rsidRPr="00FD3C64" w:rsidRDefault="00BF0408" w:rsidP="00A248B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Use some of their print and letter knowledge in their early writing. </w:t>
            </w:r>
          </w:p>
          <w:p w14:paraId="24492EF8" w14:textId="77777777" w:rsidR="00BF0408" w:rsidRPr="00FD3C64" w:rsidRDefault="00BF0408" w:rsidP="00A248B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Write some or all their name. </w:t>
            </w:r>
          </w:p>
          <w:p w14:paraId="269BB92F" w14:textId="77777777" w:rsidR="00BF0408" w:rsidRPr="00FD3C64" w:rsidRDefault="00BF0408" w:rsidP="00A248B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Write some letters accurately.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3F1C18CA" w14:textId="77777777" w:rsidR="00BF0408" w:rsidRPr="00BE699F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33EFD99F" w14:textId="77777777" w:rsidR="00BF0408" w:rsidRPr="00BE699F" w:rsidRDefault="00BF0408" w:rsidP="00A248B3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137C733E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individual letters by saying the sounds for them. </w:t>
            </w:r>
          </w:p>
          <w:p w14:paraId="285DDA21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Blend sounds into words, so that they can read short words made up of known letter-sound correspondences. </w:t>
            </w:r>
          </w:p>
          <w:p w14:paraId="3385FE34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some letter groups that each represent one sound and say sounds for them. </w:t>
            </w:r>
          </w:p>
          <w:p w14:paraId="3675DF0B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a few common exception words matched to the school’s phonic programme.</w:t>
            </w:r>
          </w:p>
          <w:p w14:paraId="62FA6DC7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simple phrases and sentences made up of words with known letter–sound correspondences and, where necessary, a few exception words.</w:t>
            </w:r>
          </w:p>
          <w:p w14:paraId="3C5261C1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these books to build up their confidence in word reading, their fluency and their understanding and enjoyment.</w:t>
            </w:r>
          </w:p>
          <w:p w14:paraId="3F7D099F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Form lower-case and capital letters correctly.</w:t>
            </w:r>
          </w:p>
          <w:p w14:paraId="3AE6F0CE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Spell words by identifying the sounds and then writing the sound with letter/s.</w:t>
            </w:r>
          </w:p>
          <w:p w14:paraId="48B0D2B9" w14:textId="77777777" w:rsidR="00BF0408" w:rsidRPr="00BE699F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Write short sentences with words with known sound-letter correspondences using a capital letter and full stop.</w:t>
            </w:r>
          </w:p>
          <w:p w14:paraId="4290CC6A" w14:textId="77777777" w:rsidR="00BF0408" w:rsidRPr="00C90477" w:rsidRDefault="00BF0408" w:rsidP="00A248B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what they have written to check that it makes sense.</w:t>
            </w:r>
          </w:p>
        </w:tc>
      </w:tr>
      <w:tr w:rsidR="00BF0408" w:rsidRPr="00C90477" w14:paraId="4335E5A7" w14:textId="77777777" w:rsidTr="00A248B3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3A82392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497EC579" w14:textId="7370CC5D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Author </w:t>
            </w:r>
          </w:p>
          <w:p w14:paraId="1F6A8B73" w14:textId="77777777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Poet </w:t>
            </w:r>
          </w:p>
          <w:p w14:paraId="5574821C" w14:textId="77777777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Blurb </w:t>
            </w:r>
          </w:p>
          <w:p w14:paraId="71B04303" w14:textId="77777777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Rhyme </w:t>
            </w:r>
          </w:p>
          <w:p w14:paraId="1207B7F0" w14:textId="77777777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Front cover </w:t>
            </w:r>
          </w:p>
          <w:p w14:paraId="4D2830C1" w14:textId="77777777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Title </w:t>
            </w:r>
          </w:p>
          <w:p w14:paraId="19E3294B" w14:textId="77777777" w:rsidR="004046B0" w:rsidRPr="00C90477" w:rsidRDefault="004046B0" w:rsidP="004046B0">
            <w:pPr>
              <w:pStyle w:val="ListParagraph"/>
              <w:numPr>
                <w:ilvl w:val="0"/>
                <w:numId w:val="4"/>
              </w:numPr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Character </w:t>
            </w:r>
          </w:p>
          <w:p w14:paraId="00792966" w14:textId="3AB3D92B" w:rsidR="00BF0408" w:rsidRPr="00C90477" w:rsidRDefault="004046B0" w:rsidP="004046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737" w:right="717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Setting</w:t>
            </w:r>
          </w:p>
        </w:tc>
      </w:tr>
      <w:tr w:rsidR="00BF0408" w:rsidRPr="00C90477" w14:paraId="38890F89" w14:textId="77777777" w:rsidTr="00A248B3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5B808F8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84C9070" w14:textId="765F44AD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Daily </w:t>
            </w:r>
            <w:r w:rsidR="00900FF2" w:rsidRPr="00697CA2">
              <w:rPr>
                <w:rFonts w:ascii="Arial" w:hAnsi="Arial" w:cs="Arial"/>
                <w:sz w:val="20"/>
                <w:szCs w:val="20"/>
              </w:rPr>
              <w:t>story times</w:t>
            </w:r>
            <w:r w:rsidRPr="00697CA2">
              <w:rPr>
                <w:rFonts w:ascii="Arial" w:hAnsi="Arial" w:cs="Arial"/>
                <w:sz w:val="20"/>
                <w:szCs w:val="20"/>
              </w:rPr>
              <w:t xml:space="preserve"> looking at authors, titles, and blurbs. </w:t>
            </w:r>
          </w:p>
          <w:p w14:paraId="1C4DF2D4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Reading a wide range of texts about winter, traditional tales, Diwali and Christmas. </w:t>
            </w:r>
          </w:p>
          <w:p w14:paraId="75697632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Christmas themed books around the setting </w:t>
            </w:r>
          </w:p>
          <w:p w14:paraId="69E84B6E" w14:textId="65266E16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Write a shopping list for the Three Little Pigs – what will they need in their new </w:t>
            </w:r>
            <w:r w:rsidR="00900FF2" w:rsidRPr="00697CA2">
              <w:rPr>
                <w:rFonts w:ascii="Arial" w:hAnsi="Arial" w:cs="Arial"/>
                <w:sz w:val="20"/>
                <w:szCs w:val="20"/>
              </w:rPr>
              <w:t>homes.</w:t>
            </w:r>
            <w:r w:rsidRPr="00697C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A2B120" w14:textId="72340C25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Shopping list to make vegetable soup and/or parkin </w:t>
            </w:r>
            <w:r w:rsidR="00900FF2" w:rsidRPr="00697CA2">
              <w:rPr>
                <w:rFonts w:ascii="Arial" w:hAnsi="Arial" w:cs="Arial"/>
                <w:sz w:val="20"/>
                <w:szCs w:val="20"/>
              </w:rPr>
              <w:t>cake.</w:t>
            </w:r>
          </w:p>
          <w:p w14:paraId="6F71DD42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RWInc lessons </w:t>
            </w:r>
          </w:p>
          <w:p w14:paraId="7E421580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PTW lessons </w:t>
            </w:r>
          </w:p>
          <w:p w14:paraId="483FB853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PTP lessons </w:t>
            </w:r>
          </w:p>
          <w:p w14:paraId="4F8F267D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Writing CVC words / CVC labelling challenge </w:t>
            </w:r>
          </w:p>
          <w:p w14:paraId="41C45730" w14:textId="77777777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Fred Games </w:t>
            </w:r>
          </w:p>
          <w:p w14:paraId="245194BF" w14:textId="1D560D48" w:rsidR="00697CA2" w:rsidRPr="00697CA2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 xml:space="preserve">Daily fine motor activities to develop fine motor </w:t>
            </w:r>
            <w:r w:rsidR="00900FF2" w:rsidRPr="00697CA2">
              <w:rPr>
                <w:rFonts w:ascii="Arial" w:hAnsi="Arial" w:cs="Arial"/>
                <w:sz w:val="20"/>
                <w:szCs w:val="20"/>
              </w:rPr>
              <w:t>skills.</w:t>
            </w:r>
            <w:r w:rsidRPr="00697CA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B8F8D6B" w14:textId="77777777" w:rsidR="00BF0408" w:rsidRDefault="00697CA2" w:rsidP="00697CA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97CA2">
              <w:rPr>
                <w:rFonts w:ascii="Arial" w:hAnsi="Arial" w:cs="Arial"/>
                <w:sz w:val="20"/>
                <w:szCs w:val="20"/>
              </w:rPr>
              <w:t>Pinny time</w:t>
            </w:r>
          </w:p>
          <w:p w14:paraId="1ADA99EA" w14:textId="760BF1A6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>I will be creating story maps.</w:t>
            </w:r>
          </w:p>
          <w:p w14:paraId="4F4F54FD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17C437B" w14:textId="42C7A55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retelling stories. </w:t>
            </w:r>
          </w:p>
          <w:p w14:paraId="073589CC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BF40EDC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 will be able to hear, say and write the initial and end sounds in words. </w:t>
            </w:r>
          </w:p>
          <w:p w14:paraId="4CEAC6CB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65D92E6A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write shopping lists.</w:t>
            </w:r>
          </w:p>
          <w:p w14:paraId="57D67C16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A634131" w14:textId="2E6F6611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>I will be reading a range of fiction/non-fiction books·</w:t>
            </w:r>
          </w:p>
          <w:p w14:paraId="2CC8CF8A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ECEB9B3" w14:textId="02D43A11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>I will be learning new sounds (phonics)</w:t>
            </w:r>
          </w:p>
          <w:p w14:paraId="4BB6D654" w14:textId="77777777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1446952" w14:textId="4049273D" w:rsidR="00926076" w:rsidRPr="00926076" w:rsidRDefault="00926076" w:rsidP="0092607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26076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blend sounds together to make simple words.</w:t>
            </w:r>
          </w:p>
        </w:tc>
      </w:tr>
      <w:tr w:rsidR="00BF0408" w:rsidRPr="00C90477" w14:paraId="6F6D165D" w14:textId="77777777" w:rsidTr="00A248B3">
        <w:trPr>
          <w:trHeight w:val="68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7D25BCB4" w14:textId="77777777" w:rsidR="00BF0408" w:rsidRPr="00C90477" w:rsidRDefault="00BF0408" w:rsidP="00A248B3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UW </w:t>
            </w:r>
          </w:p>
        </w:tc>
        <w:tc>
          <w:tcPr>
            <w:tcW w:w="240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2BC54B10" w14:textId="77777777" w:rsidR="00BF0408" w:rsidRDefault="00BF0408" w:rsidP="00A248B3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4ADD8073" w14:textId="77777777" w:rsidR="00BF0408" w:rsidRPr="00E92E70" w:rsidRDefault="00BF0408" w:rsidP="00A248B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2E959B3D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all their senses in hands-on exploration of natural materials.</w:t>
            </w:r>
          </w:p>
          <w:p w14:paraId="3C71365F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collections of materials with similar and/or different properties</w:t>
            </w:r>
          </w:p>
          <w:p w14:paraId="5E3FB1BA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what they see, using a wide vocabulary.</w:t>
            </w:r>
          </w:p>
          <w:p w14:paraId="4C9216E5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make sense of their own life-story and family’s history.</w:t>
            </w:r>
          </w:p>
          <w:p w14:paraId="1B851F5E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interest in different occupations.</w:t>
            </w:r>
          </w:p>
          <w:p w14:paraId="5D111A42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lastRenderedPageBreak/>
              <w:t>Explore how things work.</w:t>
            </w:r>
          </w:p>
          <w:p w14:paraId="74295042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Plant seeds and care for growing plants.</w:t>
            </w:r>
          </w:p>
          <w:p w14:paraId="6FF8DE99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key features of the life cycle of a plant and an animal.</w:t>
            </w:r>
          </w:p>
          <w:p w14:paraId="39807FB4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understand the need to respect and care for the natural environment and all living things.</w:t>
            </w:r>
          </w:p>
          <w:p w14:paraId="11AFFA6E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 differences between materials and changes they notice.</w:t>
            </w:r>
          </w:p>
          <w:p w14:paraId="2726FFDD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and talk about different forces they can feel.</w:t>
            </w:r>
          </w:p>
          <w:p w14:paraId="1E329A14" w14:textId="77777777" w:rsidR="00BF0408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Continue developing positive attitudes about the differences between people.</w:t>
            </w:r>
          </w:p>
          <w:p w14:paraId="164DAE1C" w14:textId="77777777" w:rsidR="00BF0408" w:rsidRPr="00E92E70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that there are different countries in the world and talk about the difference they have experienced or seen in photos.</w:t>
            </w:r>
          </w:p>
        </w:tc>
        <w:tc>
          <w:tcPr>
            <w:tcW w:w="234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3D1D2E88" w14:textId="77777777" w:rsidR="00BF0408" w:rsidRPr="00BE699F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lastRenderedPageBreak/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38EE063" w14:textId="77777777" w:rsidR="00BF0408" w:rsidRPr="00B131F4" w:rsidRDefault="00BF0408" w:rsidP="00A248B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3B430CA8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Talk about members of their family and community.</w:t>
            </w:r>
          </w:p>
          <w:p w14:paraId="164968F1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Name and describe people who are familiar to them.</w:t>
            </w:r>
          </w:p>
          <w:p w14:paraId="194BAC36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Comment on images of familiar situations in the past.</w:t>
            </w:r>
          </w:p>
          <w:p w14:paraId="071A521C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and contrast characters from stories, including figures from the past.</w:t>
            </w:r>
          </w:p>
          <w:p w14:paraId="17CCC262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Draw information from a simple map.</w:t>
            </w:r>
          </w:p>
          <w:p w14:paraId="2549E4A6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lastRenderedPageBreak/>
              <w:t>Understand that some places are special to members of their community.</w:t>
            </w:r>
          </w:p>
          <w:p w14:paraId="1ED56CE1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that people have different beliefs and celebrate special times in different ways.</w:t>
            </w:r>
          </w:p>
          <w:p w14:paraId="7CBEAC88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similarities and differences between life in this country and life in</w:t>
            </w:r>
          </w:p>
          <w:p w14:paraId="39EDD179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other countries.</w:t>
            </w:r>
          </w:p>
          <w:p w14:paraId="7389D05E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natural world around them.</w:t>
            </w:r>
          </w:p>
          <w:p w14:paraId="090B95F2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what they see, hear, and feel whilst outside.</w:t>
            </w:r>
          </w:p>
          <w:p w14:paraId="1C8418B1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effect of changing seasons on the natural world around them.</w:t>
            </w:r>
          </w:p>
          <w:p w14:paraId="12B4057C" w14:textId="77777777" w:rsidR="00BF0408" w:rsidRPr="00B131F4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environments that are different from the one in which they live.</w:t>
            </w:r>
          </w:p>
          <w:p w14:paraId="1F432EF4" w14:textId="77777777" w:rsidR="00BF0408" w:rsidRPr="00C90477" w:rsidRDefault="00BF0408" w:rsidP="00A248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that they see, feel, and hear whilst outside.</w:t>
            </w:r>
          </w:p>
        </w:tc>
      </w:tr>
      <w:tr w:rsidR="00BF0408" w:rsidRPr="00C90477" w14:paraId="7B42A342" w14:textId="77777777" w:rsidTr="00A248B3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6FFD1D0" w14:textId="77777777" w:rsidR="00BF0408" w:rsidRPr="00C90477" w:rsidRDefault="00BF0408" w:rsidP="00A248B3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5D27B5E1" w14:textId="77777777" w:rsidR="00C64A29" w:rsidRPr="00C64A29" w:rsidRDefault="00C64A29" w:rsidP="00C64A2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64A29">
              <w:rPr>
                <w:rFonts w:ascii="Arial" w:hAnsi="Arial" w:cs="Arial"/>
                <w:sz w:val="20"/>
                <w:szCs w:val="20"/>
              </w:rPr>
              <w:t xml:space="preserve">Where is India on a map? </w:t>
            </w:r>
          </w:p>
          <w:p w14:paraId="57796F20" w14:textId="667BBA9A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Taste Indian </w:t>
            </w:r>
            <w:r w:rsidR="00900FF2"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foods.</w:t>
            </w: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68A8F82A" w14:textId="77777777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Diwali </w:t>
            </w:r>
          </w:p>
          <w:p w14:paraId="35453F6C" w14:textId="053D4E09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Observe the effects of the changing seasons </w:t>
            </w:r>
            <w:r w:rsidR="00900FF2"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e.g.,</w:t>
            </w: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leaves falling from </w:t>
            </w:r>
            <w:r w:rsidR="004046B0"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trees.</w:t>
            </w:r>
          </w:p>
          <w:p w14:paraId="3C9ED5BF" w14:textId="1104B234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Sort presents by their </w:t>
            </w:r>
            <w:r w:rsidR="00900FF2"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materials.</w:t>
            </w: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347ACD1D" w14:textId="77777777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Christmas messy tuff trays </w:t>
            </w:r>
          </w:p>
          <w:p w14:paraId="661BAB5F" w14:textId="5B7900B4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Compare Christmas in different </w:t>
            </w:r>
            <w:r w:rsidR="00900FF2"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countries.</w:t>
            </w: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4E8A538C" w14:textId="77777777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Ice melting observations</w:t>
            </w:r>
          </w:p>
          <w:p w14:paraId="2BB3FB40" w14:textId="77777777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Daily weather songs</w:t>
            </w:r>
          </w:p>
          <w:p w14:paraId="32BA947A" w14:textId="77777777" w:rsidR="00C64A29" w:rsidRPr="0089720F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Observational drawings on tress</w:t>
            </w:r>
          </w:p>
          <w:p w14:paraId="578F4408" w14:textId="77777777" w:rsidR="00BF0408" w:rsidRPr="00D24BA7" w:rsidRDefault="00C64A29" w:rsidP="00C64A2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89720F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Looking at different toys from the past – how have they changed?</w:t>
            </w:r>
          </w:p>
          <w:p w14:paraId="7FB30D2A" w14:textId="10D85BBF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I will be using my senses to investigate new </w:t>
            </w:r>
            <w:r w:rsidR="00335511"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food.</w:t>
            </w:r>
          </w:p>
          <w:p w14:paraId="130CF015" w14:textId="77777777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726317CA" w14:textId="767BCA10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I will be recognising similarities and differences between different homes around the </w:t>
            </w:r>
            <w:r w:rsidR="00335511"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world.</w:t>
            </w:r>
          </w:p>
          <w:p w14:paraId="5E948922" w14:textId="77777777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035DB4CC" w14:textId="59F48331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I will be looking at Christmas in different </w:t>
            </w:r>
            <w:r w:rsidR="00335511"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countries.</w:t>
            </w:r>
          </w:p>
          <w:p w14:paraId="3CEDA89D" w14:textId="77777777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</w:p>
          <w:p w14:paraId="046A52D9" w14:textId="1B2B512D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I will be learning all about different </w:t>
            </w:r>
            <w:r w:rsidR="00335511"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traditions.</w:t>
            </w:r>
          </w:p>
          <w:p w14:paraId="7DF91111" w14:textId="77777777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21CE1D31" w14:textId="5710A8E5" w:rsidR="00D24BA7" w:rsidRPr="00D24BA7" w:rsidRDefault="00D24BA7" w:rsidP="00D24BA7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24BA7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exploring the season Winter</w:t>
            </w:r>
          </w:p>
        </w:tc>
      </w:tr>
      <w:tr w:rsidR="00BF0408" w:rsidRPr="00C90477" w14:paraId="0CD9EEDA" w14:textId="77777777" w:rsidTr="00A248B3">
        <w:trPr>
          <w:trHeight w:val="4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50"/>
          </w:tcPr>
          <w:p w14:paraId="467E1F99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E&amp;D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6F8F1DE6" w14:textId="77777777" w:rsidR="00BF0408" w:rsidRPr="00F838CA" w:rsidRDefault="00BF0408" w:rsidP="00A248B3">
            <w:pPr>
              <w:ind w:right="-15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607B0148" w14:textId="77777777" w:rsidR="00BF0408" w:rsidRPr="00F838CA" w:rsidRDefault="00BF0408" w:rsidP="00A248B3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69ED0364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Take part in simple pretend play. </w:t>
            </w:r>
          </w:p>
          <w:p w14:paraId="44A8042C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Begin to develop complex stories using small world equipment. </w:t>
            </w:r>
          </w:p>
          <w:p w14:paraId="7CB4D496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different materials freely, to develop their ideas about how to use them and what to make.</w:t>
            </w:r>
          </w:p>
          <w:p w14:paraId="404C7F12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own ideas and then decide which materials to use to express them.</w:t>
            </w:r>
          </w:p>
          <w:p w14:paraId="51B3A3B0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Join different materials and explore different textures.</w:t>
            </w:r>
          </w:p>
          <w:p w14:paraId="739B8215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closed shapes with continuous lines and begin to use these shapes to represent objects.</w:t>
            </w:r>
          </w:p>
          <w:p w14:paraId="2FDA5618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Draw with increasing complexity and detail, such as representing a face with a circle and including details.</w:t>
            </w:r>
          </w:p>
          <w:p w14:paraId="662590F0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drawing to represent ideas like movement or loud noises.</w:t>
            </w:r>
          </w:p>
          <w:p w14:paraId="4A362632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different emotions in their drawings and paintings.</w:t>
            </w:r>
          </w:p>
          <w:p w14:paraId="1A64324B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colour and colour mixing.</w:t>
            </w:r>
          </w:p>
          <w:p w14:paraId="10EA30D4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Listen with increased attention to sounds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: </w:t>
            </w: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Respond to what they have heard, expressing their thoughts and feelings.</w:t>
            </w:r>
          </w:p>
          <w:p w14:paraId="035FF6BB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and sing entire songs.</w:t>
            </w:r>
          </w:p>
          <w:p w14:paraId="138922E0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pitch of a tone sung by another person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.</w:t>
            </w:r>
          </w:p>
          <w:p w14:paraId="0F0BB508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melodic shape of familiar songs.</w:t>
            </w:r>
          </w:p>
          <w:p w14:paraId="4F2CBC96" w14:textId="77777777" w:rsidR="00BF0408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their own songs or improvise a song around one they know.</w:t>
            </w:r>
          </w:p>
          <w:p w14:paraId="024BA7AE" w14:textId="77777777" w:rsidR="00BF0408" w:rsidRPr="00F838CA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instruments with increasing control to express their feelings and ideas.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2B6C61E1" w14:textId="77777777" w:rsidR="00BF0408" w:rsidRPr="00BE699F" w:rsidRDefault="00BF0408" w:rsidP="00A248B3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77F3B9E5" w14:textId="77777777" w:rsidR="00BF0408" w:rsidRDefault="00BF0408" w:rsidP="00A248B3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C2F9022" w14:textId="77777777" w:rsidR="00BF0408" w:rsidRPr="00154B2E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Explore, use, and refine a variety of artistic effects to express their ideas and feelings.</w:t>
            </w:r>
          </w:p>
          <w:p w14:paraId="27B951A1" w14:textId="77777777" w:rsidR="00BF0408" w:rsidRPr="00154B2E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Return to and build on their previous learning, refining ideas and developing their ability to represent them.</w:t>
            </w:r>
          </w:p>
          <w:p w14:paraId="0B7D48D6" w14:textId="77777777" w:rsidR="00BF0408" w:rsidRPr="00154B2E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Create collaboratively, sharing ideas, resources, and skills.</w:t>
            </w:r>
          </w:p>
          <w:p w14:paraId="605FE7D2" w14:textId="77777777" w:rsidR="00BF0408" w:rsidRPr="00154B2E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Listen attentively, move to, and talk about music, expressing their feelings and responses.</w:t>
            </w:r>
          </w:p>
          <w:p w14:paraId="5A4D5853" w14:textId="77777777" w:rsidR="00BF0408" w:rsidRPr="00154B2E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Watch and talk about dance and performance art, expressing their feelings and responses.</w:t>
            </w:r>
          </w:p>
          <w:p w14:paraId="64425DB7" w14:textId="77777777" w:rsidR="00BF0408" w:rsidRPr="00154B2E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Sing in a group or on their own, increasingly matching the pitch and following the melody.</w:t>
            </w:r>
          </w:p>
          <w:p w14:paraId="61120F18" w14:textId="77777777" w:rsidR="00BF0408" w:rsidRPr="00C90477" w:rsidRDefault="00BF0408" w:rsidP="00A248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storylines in their pretend play.</w:t>
            </w:r>
          </w:p>
        </w:tc>
      </w:tr>
      <w:tr w:rsidR="00BF0408" w:rsidRPr="00C90477" w14:paraId="336F307B" w14:textId="77777777" w:rsidTr="00A248B3">
        <w:trPr>
          <w:trHeight w:val="1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1FACE096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30A798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  <w:p w14:paraId="539A4889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DD9333" w14:textId="77777777" w:rsidR="00BF0408" w:rsidRPr="00C90477" w:rsidRDefault="00BF0408" w:rsidP="00A248B3">
            <w:pPr>
              <w:tabs>
                <w:tab w:val="left" w:pos="688"/>
                <w:tab w:val="right" w:pos="183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2FEE5"/>
          </w:tcPr>
          <w:p w14:paraId="1A7D4084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Construction builds houses for the three little pigs.</w:t>
            </w:r>
          </w:p>
          <w:p w14:paraId="51216A53" w14:textId="2940E567" w:rsidR="00FB3D91" w:rsidRPr="0089720F" w:rsidRDefault="00FB3D91" w:rsidP="00CA53C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Rangoli patterns </w:t>
            </w:r>
          </w:p>
          <w:p w14:paraId="09F8D3B6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Salt painting fireworks </w:t>
            </w:r>
          </w:p>
          <w:p w14:paraId="29DEB3A0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Father Christmas workshop</w:t>
            </w:r>
          </w:p>
          <w:p w14:paraId="5F9DD80A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Christmas carols</w:t>
            </w:r>
          </w:p>
          <w:p w14:paraId="4575EC72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Christmas themed arts and crafts – painting and colouring </w:t>
            </w:r>
          </w:p>
          <w:p w14:paraId="57FCB212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Gingerbread man decorating </w:t>
            </w:r>
          </w:p>
          <w:p w14:paraId="14484285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Small world – The Three Little Pigs</w:t>
            </w:r>
          </w:p>
          <w:p w14:paraId="332CA3F6" w14:textId="77777777" w:rsidR="00FB3D91" w:rsidRPr="0089720F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>Observational drawings</w:t>
            </w:r>
          </w:p>
          <w:p w14:paraId="73E3C73A" w14:textId="77777777" w:rsidR="00BF0408" w:rsidRPr="00335511" w:rsidRDefault="00FB3D91" w:rsidP="00FB3D9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720F">
              <w:rPr>
                <w:rFonts w:ascii="Arial" w:hAnsi="Arial" w:cs="Arial"/>
                <w:sz w:val="20"/>
                <w:szCs w:val="20"/>
              </w:rPr>
              <w:t xml:space="preserve">Nursery rhymes  </w:t>
            </w:r>
          </w:p>
          <w:p w14:paraId="59C5C7C4" w14:textId="64D4F02A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t>I will be building a home for the three little pigs.</w:t>
            </w:r>
          </w:p>
          <w:p w14:paraId="138D9D39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AD54037" w14:textId="1932B658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t>I will be painting fireworks.</w:t>
            </w:r>
          </w:p>
          <w:p w14:paraId="220D53C7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453ABF1" w14:textId="6D76B1CA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t>I will be creating Christmas crafts.</w:t>
            </w:r>
          </w:p>
          <w:p w14:paraId="48F834A9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750917D3" w14:textId="33087772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I will be learning and singing Christmas carols.</w:t>
            </w:r>
          </w:p>
          <w:p w14:paraId="78E3F116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BA4C783" w14:textId="14B502A2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t>I will be decorating gingerbread men.</w:t>
            </w:r>
          </w:p>
          <w:p w14:paraId="5B86C36E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C0440CE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t>I will be roleplaying in the home corner.</w:t>
            </w:r>
          </w:p>
          <w:p w14:paraId="2A37039E" w14:textId="77777777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C9962C6" w14:textId="1B9283A4" w:rsidR="00335511" w:rsidRPr="00335511" w:rsidRDefault="00335511" w:rsidP="0033551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35511">
              <w:rPr>
                <w:rFonts w:ascii="Arial" w:hAnsi="Arial" w:cs="Arial"/>
                <w:i/>
                <w:iCs/>
                <w:sz w:val="20"/>
                <w:szCs w:val="20"/>
              </w:rPr>
              <w:t>I will be using a range of materials to make collages and models.</w:t>
            </w:r>
          </w:p>
        </w:tc>
      </w:tr>
      <w:tr w:rsidR="00BF0408" w:rsidRPr="00C90477" w14:paraId="2FEF54BF" w14:textId="77777777" w:rsidTr="00A248B3">
        <w:trPr>
          <w:trHeight w:val="528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4BA39D66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KS1</w:t>
            </w:r>
          </w:p>
          <w:p w14:paraId="5EDA2D2A" w14:textId="77777777" w:rsidR="00BF0408" w:rsidRPr="00C90477" w:rsidRDefault="00BF0408" w:rsidP="00A248B3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Curriculum Links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AAEFA3C" w14:textId="77777777" w:rsidR="000C218F" w:rsidRPr="000C218F" w:rsidRDefault="000C218F" w:rsidP="000C218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C218F">
              <w:rPr>
                <w:rFonts w:ascii="Arial" w:hAnsi="Arial" w:cs="Arial"/>
                <w:sz w:val="20"/>
                <w:szCs w:val="20"/>
              </w:rPr>
              <w:t xml:space="preserve">Hinduism </w:t>
            </w:r>
          </w:p>
          <w:p w14:paraId="35C2AA16" w14:textId="77777777" w:rsidR="000C218F" w:rsidRPr="000C218F" w:rsidRDefault="000C218F" w:rsidP="000C218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C218F">
              <w:rPr>
                <w:rFonts w:ascii="Arial" w:hAnsi="Arial" w:cs="Arial"/>
                <w:sz w:val="20"/>
                <w:szCs w:val="20"/>
              </w:rPr>
              <w:t>Christianity – Church / God / Jesus</w:t>
            </w:r>
          </w:p>
          <w:p w14:paraId="448B52AB" w14:textId="7850C690" w:rsidR="00BF0408" w:rsidRPr="000C218F" w:rsidRDefault="000C218F" w:rsidP="000C218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C218F">
              <w:rPr>
                <w:rFonts w:ascii="Arial" w:hAnsi="Arial" w:cs="Arial"/>
                <w:sz w:val="20"/>
                <w:szCs w:val="20"/>
              </w:rPr>
              <w:t>My Geography: Let’s Go Global. Where am I in the world?</w:t>
            </w:r>
          </w:p>
        </w:tc>
      </w:tr>
      <w:tr w:rsidR="00BF0408" w:rsidRPr="00C90477" w14:paraId="4CB6246A" w14:textId="77777777" w:rsidTr="00A248B3">
        <w:trPr>
          <w:trHeight w:val="958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0B92E913" w14:textId="77777777" w:rsidR="00BF0408" w:rsidRPr="00C90477" w:rsidRDefault="00BF0408" w:rsidP="00A248B3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Learning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2E89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2179ECD4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5D7F3730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47512C9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4A5EADDE" w14:textId="77777777" w:rsidR="00BF0408" w:rsidRPr="00C90477" w:rsidRDefault="00BF0408" w:rsidP="00A248B3">
            <w:pPr>
              <w:rPr>
                <w:rFonts w:ascii="Arial" w:hAnsi="Arial" w:cs="Arial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970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30AE04B9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1EF7E82E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792DE51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48678658" w14:textId="77777777" w:rsidR="00BF0408" w:rsidRPr="00C90477" w:rsidRDefault="00BF0408" w:rsidP="00A248B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9AB4B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104D4779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7FBB9DA8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B9C38C8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133B2926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5E23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0C763B8F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2ED7A46F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1CBF4BE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2878DC44" w14:textId="77777777" w:rsidR="00BF0408" w:rsidRPr="00C90477" w:rsidRDefault="00BF0408" w:rsidP="00A248B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6DBDE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7F4DB234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62BA7DEF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77E1C35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2C0CE3B0" w14:textId="77777777" w:rsidR="00BF0408" w:rsidRPr="00C90477" w:rsidRDefault="00BF0408" w:rsidP="00A248B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7A6E4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401A2509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460BAA8D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89ACCB9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5ACA574" w14:textId="77777777" w:rsidR="00BF0408" w:rsidRPr="00C90477" w:rsidRDefault="00BF0408" w:rsidP="00A248B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4195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6A64E770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3C0FACB2" w14:textId="77777777" w:rsidR="00BF0408" w:rsidRPr="00C90477" w:rsidRDefault="00BF0408" w:rsidP="00A248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0610FEA" w14:textId="77777777" w:rsidR="00BF0408" w:rsidRPr="00C90477" w:rsidRDefault="00BF0408" w:rsidP="00A248B3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66AC6962" w14:textId="77777777" w:rsidR="00BF0408" w:rsidRPr="00C90477" w:rsidRDefault="00BF0408" w:rsidP="00A248B3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3CB96" w14:textId="77777777" w:rsidR="00BF0408" w:rsidRPr="00C90477" w:rsidRDefault="00BF0408" w:rsidP="00A248B3">
            <w:pPr>
              <w:rPr>
                <w:rFonts w:ascii="Arial" w:hAnsi="Arial" w:cs="Arial"/>
                <w:sz w:val="20"/>
              </w:rPr>
            </w:pPr>
          </w:p>
        </w:tc>
      </w:tr>
    </w:tbl>
    <w:p w14:paraId="029FD825" w14:textId="77777777" w:rsidR="00BF0408" w:rsidRPr="00C90477" w:rsidRDefault="00BF0408" w:rsidP="00BF0408">
      <w:pPr>
        <w:spacing w:after="242"/>
        <w:rPr>
          <w:rFonts w:ascii="Arial" w:hAnsi="Arial" w:cs="Arial"/>
          <w:sz w:val="20"/>
          <w:szCs w:val="20"/>
        </w:rPr>
      </w:pPr>
    </w:p>
    <w:p w14:paraId="4933AA8E" w14:textId="77777777" w:rsidR="00BF0408" w:rsidRDefault="00BF0408" w:rsidP="00BF0408"/>
    <w:p w14:paraId="78EEB329" w14:textId="77777777" w:rsidR="00817110" w:rsidRDefault="00817110"/>
    <w:sectPr w:rsidR="00817110" w:rsidSect="0019535B">
      <w:pgSz w:w="23814" w:h="16839" w:orient="landscape" w:code="8"/>
      <w:pgMar w:top="528" w:right="9524" w:bottom="709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95EE0"/>
    <w:multiLevelType w:val="hybridMultilevel"/>
    <w:tmpl w:val="A8622B0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BB460A"/>
    <w:multiLevelType w:val="hybridMultilevel"/>
    <w:tmpl w:val="C4EE8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20650"/>
    <w:multiLevelType w:val="hybridMultilevel"/>
    <w:tmpl w:val="F48C4F1C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D64D82"/>
    <w:multiLevelType w:val="hybridMultilevel"/>
    <w:tmpl w:val="3E20B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C72C1"/>
    <w:multiLevelType w:val="hybridMultilevel"/>
    <w:tmpl w:val="7F9E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360E9"/>
    <w:multiLevelType w:val="hybridMultilevel"/>
    <w:tmpl w:val="7C44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54A5F"/>
    <w:multiLevelType w:val="hybridMultilevel"/>
    <w:tmpl w:val="4456FD76"/>
    <w:lvl w:ilvl="0" w:tplc="435A2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5A6B53"/>
    <w:multiLevelType w:val="hybridMultilevel"/>
    <w:tmpl w:val="1BC6CFF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8" w15:restartNumberingAfterBreak="0">
    <w:nsid w:val="2C642830"/>
    <w:multiLevelType w:val="hybridMultilevel"/>
    <w:tmpl w:val="C4B602B0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B92C80"/>
    <w:multiLevelType w:val="hybridMultilevel"/>
    <w:tmpl w:val="1B0613D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DB21EC"/>
    <w:multiLevelType w:val="hybridMultilevel"/>
    <w:tmpl w:val="3ABA4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C6E6B"/>
    <w:multiLevelType w:val="hybridMultilevel"/>
    <w:tmpl w:val="94AE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E610F"/>
    <w:multiLevelType w:val="hybridMultilevel"/>
    <w:tmpl w:val="8520C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CE5ECE"/>
    <w:multiLevelType w:val="hybridMultilevel"/>
    <w:tmpl w:val="C2D05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661C90"/>
    <w:multiLevelType w:val="hybridMultilevel"/>
    <w:tmpl w:val="20606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D9110E"/>
    <w:multiLevelType w:val="hybridMultilevel"/>
    <w:tmpl w:val="D17E4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E925DA"/>
    <w:multiLevelType w:val="hybridMultilevel"/>
    <w:tmpl w:val="F7A4044C"/>
    <w:lvl w:ilvl="0" w:tplc="2FE27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A1EFF"/>
    <w:multiLevelType w:val="hybridMultilevel"/>
    <w:tmpl w:val="489E5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F05B2"/>
    <w:multiLevelType w:val="hybridMultilevel"/>
    <w:tmpl w:val="43B8788A"/>
    <w:lvl w:ilvl="0" w:tplc="34D2A7F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44B4B"/>
    <w:multiLevelType w:val="hybridMultilevel"/>
    <w:tmpl w:val="47CE3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306C32"/>
    <w:multiLevelType w:val="hybridMultilevel"/>
    <w:tmpl w:val="A432A52E"/>
    <w:lvl w:ilvl="0" w:tplc="435A22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62C2127"/>
    <w:multiLevelType w:val="hybridMultilevel"/>
    <w:tmpl w:val="383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645ED"/>
    <w:multiLevelType w:val="hybridMultilevel"/>
    <w:tmpl w:val="B5E0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367277"/>
    <w:multiLevelType w:val="hybridMultilevel"/>
    <w:tmpl w:val="5C9AE2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DB2624"/>
    <w:multiLevelType w:val="hybridMultilevel"/>
    <w:tmpl w:val="DC704DB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25" w15:restartNumberingAfterBreak="0">
    <w:nsid w:val="5B33077D"/>
    <w:multiLevelType w:val="hybridMultilevel"/>
    <w:tmpl w:val="DAF8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D6DD1"/>
    <w:multiLevelType w:val="hybridMultilevel"/>
    <w:tmpl w:val="69B2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1755D1"/>
    <w:multiLevelType w:val="hybridMultilevel"/>
    <w:tmpl w:val="DC10E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A33EF0"/>
    <w:multiLevelType w:val="hybridMultilevel"/>
    <w:tmpl w:val="5B900F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B1666E9"/>
    <w:multiLevelType w:val="hybridMultilevel"/>
    <w:tmpl w:val="71206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E3431B"/>
    <w:multiLevelType w:val="hybridMultilevel"/>
    <w:tmpl w:val="051E9A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2C672B4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F759F0"/>
    <w:multiLevelType w:val="hybridMultilevel"/>
    <w:tmpl w:val="D3B66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504E39"/>
    <w:multiLevelType w:val="hybridMultilevel"/>
    <w:tmpl w:val="93349B54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D76EE1"/>
    <w:multiLevelType w:val="hybridMultilevel"/>
    <w:tmpl w:val="DDF8FA08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34" w15:restartNumberingAfterBreak="0">
    <w:nsid w:val="7B553B36"/>
    <w:multiLevelType w:val="hybridMultilevel"/>
    <w:tmpl w:val="289A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82A15"/>
    <w:multiLevelType w:val="hybridMultilevel"/>
    <w:tmpl w:val="0FA22DD2"/>
    <w:lvl w:ilvl="0" w:tplc="31DAF6A2">
      <w:start w:val="1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3430377">
    <w:abstractNumId w:val="4"/>
  </w:num>
  <w:num w:numId="2" w16cid:durableId="1307323059">
    <w:abstractNumId w:val="29"/>
  </w:num>
  <w:num w:numId="3" w16cid:durableId="1443959145">
    <w:abstractNumId w:val="12"/>
  </w:num>
  <w:num w:numId="4" w16cid:durableId="678852660">
    <w:abstractNumId w:val="33"/>
  </w:num>
  <w:num w:numId="5" w16cid:durableId="689333906">
    <w:abstractNumId w:val="25"/>
  </w:num>
  <w:num w:numId="6" w16cid:durableId="765614285">
    <w:abstractNumId w:val="5"/>
  </w:num>
  <w:num w:numId="7" w16cid:durableId="1949971394">
    <w:abstractNumId w:val="1"/>
  </w:num>
  <w:num w:numId="8" w16cid:durableId="1572084939">
    <w:abstractNumId w:val="13"/>
  </w:num>
  <w:num w:numId="9" w16cid:durableId="1525288360">
    <w:abstractNumId w:val="21"/>
  </w:num>
  <w:num w:numId="10" w16cid:durableId="178736996">
    <w:abstractNumId w:val="22"/>
  </w:num>
  <w:num w:numId="11" w16cid:durableId="1826504367">
    <w:abstractNumId w:val="16"/>
  </w:num>
  <w:num w:numId="12" w16cid:durableId="322901624">
    <w:abstractNumId w:val="14"/>
  </w:num>
  <w:num w:numId="13" w16cid:durableId="804591885">
    <w:abstractNumId w:val="19"/>
  </w:num>
  <w:num w:numId="14" w16cid:durableId="1139567981">
    <w:abstractNumId w:val="17"/>
  </w:num>
  <w:num w:numId="15" w16cid:durableId="794450010">
    <w:abstractNumId w:val="34"/>
  </w:num>
  <w:num w:numId="16" w16cid:durableId="1232347078">
    <w:abstractNumId w:val="6"/>
  </w:num>
  <w:num w:numId="17" w16cid:durableId="507326047">
    <w:abstractNumId w:val="30"/>
  </w:num>
  <w:num w:numId="18" w16cid:durableId="1073088257">
    <w:abstractNumId w:val="7"/>
  </w:num>
  <w:num w:numId="19" w16cid:durableId="1755130585">
    <w:abstractNumId w:val="24"/>
  </w:num>
  <w:num w:numId="20" w16cid:durableId="1876385305">
    <w:abstractNumId w:val="15"/>
  </w:num>
  <w:num w:numId="21" w16cid:durableId="960914199">
    <w:abstractNumId w:val="32"/>
  </w:num>
  <w:num w:numId="22" w16cid:durableId="576595309">
    <w:abstractNumId w:val="27"/>
  </w:num>
  <w:num w:numId="23" w16cid:durableId="4865164">
    <w:abstractNumId w:val="9"/>
  </w:num>
  <w:num w:numId="24" w16cid:durableId="92438158">
    <w:abstractNumId w:val="23"/>
  </w:num>
  <w:num w:numId="25" w16cid:durableId="1889293248">
    <w:abstractNumId w:val="0"/>
  </w:num>
  <w:num w:numId="26" w16cid:durableId="998725818">
    <w:abstractNumId w:val="28"/>
  </w:num>
  <w:num w:numId="27" w16cid:durableId="1382437338">
    <w:abstractNumId w:val="11"/>
  </w:num>
  <w:num w:numId="28" w16cid:durableId="236592261">
    <w:abstractNumId w:val="26"/>
  </w:num>
  <w:num w:numId="29" w16cid:durableId="2082022034">
    <w:abstractNumId w:val="10"/>
  </w:num>
  <w:num w:numId="30" w16cid:durableId="592665515">
    <w:abstractNumId w:val="31"/>
  </w:num>
  <w:num w:numId="31" w16cid:durableId="2059864136">
    <w:abstractNumId w:val="3"/>
  </w:num>
  <w:num w:numId="32" w16cid:durableId="83578496">
    <w:abstractNumId w:val="2"/>
  </w:num>
  <w:num w:numId="33" w16cid:durableId="1356347415">
    <w:abstractNumId w:val="8"/>
  </w:num>
  <w:num w:numId="34" w16cid:durableId="688801230">
    <w:abstractNumId w:val="18"/>
  </w:num>
  <w:num w:numId="35" w16cid:durableId="708189552">
    <w:abstractNumId w:val="35"/>
  </w:num>
  <w:num w:numId="36" w16cid:durableId="3014730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08"/>
    <w:rsid w:val="000077FF"/>
    <w:rsid w:val="000318D4"/>
    <w:rsid w:val="00066654"/>
    <w:rsid w:val="000C218F"/>
    <w:rsid w:val="000F2E1C"/>
    <w:rsid w:val="00144B8F"/>
    <w:rsid w:val="00174E03"/>
    <w:rsid w:val="0028110F"/>
    <w:rsid w:val="002836B2"/>
    <w:rsid w:val="00315B17"/>
    <w:rsid w:val="00335511"/>
    <w:rsid w:val="003C33BF"/>
    <w:rsid w:val="003F2715"/>
    <w:rsid w:val="004046B0"/>
    <w:rsid w:val="004440E1"/>
    <w:rsid w:val="004D79E2"/>
    <w:rsid w:val="00502982"/>
    <w:rsid w:val="00513C18"/>
    <w:rsid w:val="00555C48"/>
    <w:rsid w:val="005B25C7"/>
    <w:rsid w:val="00663958"/>
    <w:rsid w:val="00682584"/>
    <w:rsid w:val="00697CA2"/>
    <w:rsid w:val="006C74D2"/>
    <w:rsid w:val="006F5942"/>
    <w:rsid w:val="00740932"/>
    <w:rsid w:val="00743139"/>
    <w:rsid w:val="00746A3E"/>
    <w:rsid w:val="00763E8F"/>
    <w:rsid w:val="00781EFF"/>
    <w:rsid w:val="007A0C39"/>
    <w:rsid w:val="0080341B"/>
    <w:rsid w:val="00813B4B"/>
    <w:rsid w:val="00817110"/>
    <w:rsid w:val="0085012D"/>
    <w:rsid w:val="008750DC"/>
    <w:rsid w:val="00875877"/>
    <w:rsid w:val="008F1A1B"/>
    <w:rsid w:val="00900FF2"/>
    <w:rsid w:val="00916A59"/>
    <w:rsid w:val="00926076"/>
    <w:rsid w:val="00995695"/>
    <w:rsid w:val="0099797E"/>
    <w:rsid w:val="009B482B"/>
    <w:rsid w:val="00A000C1"/>
    <w:rsid w:val="00A37DDC"/>
    <w:rsid w:val="00A429F5"/>
    <w:rsid w:val="00A7394C"/>
    <w:rsid w:val="00A95DF6"/>
    <w:rsid w:val="00AF5577"/>
    <w:rsid w:val="00B20098"/>
    <w:rsid w:val="00B56960"/>
    <w:rsid w:val="00BB4B74"/>
    <w:rsid w:val="00BF0408"/>
    <w:rsid w:val="00C64A29"/>
    <w:rsid w:val="00C66F0F"/>
    <w:rsid w:val="00CA0DFC"/>
    <w:rsid w:val="00CA53C6"/>
    <w:rsid w:val="00CB0B0C"/>
    <w:rsid w:val="00CD2BCE"/>
    <w:rsid w:val="00D24BA7"/>
    <w:rsid w:val="00D824E2"/>
    <w:rsid w:val="00E46875"/>
    <w:rsid w:val="00EE42D0"/>
    <w:rsid w:val="00F246CF"/>
    <w:rsid w:val="00F60931"/>
    <w:rsid w:val="00F73035"/>
    <w:rsid w:val="00FB3D91"/>
    <w:rsid w:val="00FC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0D561"/>
  <w15:chartTrackingRefBased/>
  <w15:docId w15:val="{809832AC-1AA9-D643-B42C-14489620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408"/>
    <w:pPr>
      <w:spacing w:after="160" w:line="259" w:lineRule="auto"/>
    </w:pPr>
    <w:rPr>
      <w:rFonts w:ascii="Calibri" w:eastAsia="Calibri" w:hAnsi="Calibri" w:cs="Calibri"/>
      <w:color w:val="000000"/>
      <w:kern w:val="0"/>
      <w:sz w:val="22"/>
      <w:szCs w:val="22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BF0408"/>
    <w:rPr>
      <w:rFonts w:eastAsiaTheme="minorEastAsia"/>
      <w:kern w:val="0"/>
      <w:sz w:val="22"/>
      <w:szCs w:val="22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F0408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Spacing">
    <w:name w:val="No Spacing"/>
    <w:uiPriority w:val="1"/>
    <w:qFormat/>
    <w:rsid w:val="00BF0408"/>
    <w:rPr>
      <w:rFonts w:ascii="Calibri" w:eastAsia="Calibri" w:hAnsi="Calibri" w:cs="Calibri"/>
      <w:color w:val="000000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3379</Words>
  <Characters>19264</Characters>
  <Application>Microsoft Office Word</Application>
  <DocSecurity>0</DocSecurity>
  <Lines>160</Lines>
  <Paragraphs>45</Paragraphs>
  <ScaleCrop>false</ScaleCrop>
  <Company/>
  <LinksUpToDate>false</LinksUpToDate>
  <CharactersWithSpaces>22598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Leponis</dc:creator>
  <cp:keywords/>
  <dc:description/>
  <cp:lastModifiedBy>Hannah Leponis</cp:lastModifiedBy>
  <cp:revision>66</cp:revision>
  <dcterms:created xsi:type="dcterms:W3CDTF">2024-07-17T18:18:00Z</dcterms:created>
  <dcterms:modified xsi:type="dcterms:W3CDTF">2024-10-15T13:39:00Z</dcterms:modified>
</cp:coreProperties>
</file>